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2EAEDFEA" w:rsidR="00976F41" w:rsidRPr="00124818" w:rsidRDefault="00976F41" w:rsidP="007021B0">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7021B0">
              <w:rPr>
                <w:rFonts w:ascii="Century Gothic" w:eastAsia="Times New Roman" w:hAnsi="Century Gothic" w:cs="Arial"/>
                <w:color w:val="000000"/>
                <w:sz w:val="22"/>
                <w:szCs w:val="22"/>
                <w:lang w:eastAsia="es-MX"/>
              </w:rPr>
              <w:t>Libertad #271</w:t>
            </w:r>
            <w:r w:rsidRPr="00124818">
              <w:rPr>
                <w:rFonts w:ascii="Century Gothic" w:eastAsia="Times New Roman" w:hAnsi="Century Gothic" w:cs="Arial"/>
                <w:color w:val="000000"/>
                <w:sz w:val="22"/>
                <w:szCs w:val="22"/>
                <w:lang w:eastAsia="es-MX"/>
              </w:rPr>
              <w:t xml:space="preserve">, colonia </w:t>
            </w:r>
            <w:r w:rsidR="007021B0">
              <w:rPr>
                <w:rFonts w:ascii="Century Gothic" w:eastAsia="Times New Roman" w:hAnsi="Century Gothic" w:cs="Arial"/>
                <w:color w:val="000000"/>
                <w:sz w:val="22"/>
                <w:szCs w:val="22"/>
                <w:lang w:eastAsia="es-MX"/>
              </w:rPr>
              <w:t>Potrero Nuevo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79D429C8" w14:textId="77777777" w:rsidR="007021B0" w:rsidRPr="00AA1D79" w:rsidRDefault="007021B0" w:rsidP="007021B0">
            <w:pPr>
              <w:numPr>
                <w:ilvl w:val="0"/>
                <w:numId w:val="3"/>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 trámite de reportes de alumbrado público</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33098738" w14:textId="77777777" w:rsidR="007021B0" w:rsidRDefault="007021B0" w:rsidP="007021B0">
            <w:pPr>
              <w:spacing w:before="100" w:beforeAutospacing="1" w:after="100" w:afterAutospacing="1"/>
              <w:ind w:left="720"/>
              <w:jc w:val="both"/>
              <w:rPr>
                <w:rFonts w:ascii="Century Gothic" w:eastAsia="Times New Roman" w:hAnsi="Century Gothic" w:cs="Arial"/>
                <w:color w:val="000000"/>
                <w:sz w:val="22"/>
                <w:szCs w:val="22"/>
              </w:rPr>
            </w:pPr>
          </w:p>
          <w:p w14:paraId="7304BB08" w14:textId="685ABC98" w:rsidR="007021B0" w:rsidRPr="00D76432" w:rsidRDefault="007C3F52" w:rsidP="007021B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7021B0" w:rsidRPr="00D76432">
              <w:rPr>
                <w:rFonts w:ascii="Century Gothic" w:eastAsia="Times New Roman" w:hAnsi="Century Gothic" w:cs="Arial"/>
                <w:color w:val="000000"/>
                <w:sz w:val="22"/>
                <w:szCs w:val="22"/>
              </w:rPr>
              <w:t xml:space="preserve">Nombre del </w:t>
            </w:r>
            <w:r w:rsidR="007021B0">
              <w:rPr>
                <w:rFonts w:ascii="Century Gothic" w:eastAsia="Times New Roman" w:hAnsi="Century Gothic" w:cs="Arial"/>
                <w:color w:val="000000"/>
                <w:sz w:val="22"/>
                <w:szCs w:val="22"/>
              </w:rPr>
              <w:t xml:space="preserve">ciudadano </w:t>
            </w:r>
          </w:p>
          <w:p w14:paraId="58DFA88A" w14:textId="77777777" w:rsidR="007021B0" w:rsidRPr="00D76432" w:rsidRDefault="007021B0" w:rsidP="007021B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r>
              <w:rPr>
                <w:rFonts w:ascii="Century Gothic" w:eastAsia="Times New Roman" w:hAnsi="Century Gothic" w:cs="Arial"/>
                <w:color w:val="000000"/>
                <w:sz w:val="22"/>
                <w:szCs w:val="22"/>
              </w:rPr>
              <w:t xml:space="preserve"> y/o </w:t>
            </w:r>
            <w:r w:rsidRPr="00D76432">
              <w:rPr>
                <w:rFonts w:ascii="Century Gothic" w:eastAsia="Times New Roman" w:hAnsi="Century Gothic" w:cs="Arial"/>
                <w:color w:val="000000"/>
                <w:sz w:val="22"/>
                <w:szCs w:val="22"/>
              </w:rPr>
              <w:t>Número de teléfono de celular</w:t>
            </w:r>
          </w:p>
          <w:p w14:paraId="2FA42BDC" w14:textId="65330A15" w:rsidR="00050880" w:rsidRPr="00124818" w:rsidRDefault="00050880" w:rsidP="00714AB4">
            <w:pPr>
              <w:spacing w:before="100" w:beforeAutospacing="1" w:after="100" w:afterAutospacing="1" w:line="259" w:lineRule="auto"/>
              <w:ind w:left="720"/>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362F0C1C"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0F954391"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r w:rsidR="007021B0">
              <w:rPr>
                <w:rFonts w:ascii="Century Gothic" w:eastAsia="Times New Roman" w:hAnsi="Century Gothic" w:cs="Arial"/>
                <w:color w:val="000000"/>
                <w:sz w:val="22"/>
                <w:szCs w:val="22"/>
              </w:rPr>
              <w:t>.</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57553A8" w:rsidR="00976F41" w:rsidRPr="00124818" w:rsidRDefault="00976F41" w:rsidP="007021B0">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w:t>
                              </w:r>
                              <w:r w:rsidR="007021B0">
                                <w:rPr>
                                  <w:rFonts w:ascii="Century Gothic" w:eastAsia="Times New Roman" w:hAnsi="Century Gothic" w:cs="Arial"/>
                                  <w:color w:val="000000"/>
                                  <w:sz w:val="22"/>
                                  <w:szCs w:val="22"/>
                                </w:rPr>
                                <w:t>en las oficinas de la dirección de Alumbrado Público,</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3CCB8499"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7021B0">
                          <w:rPr>
                            <w:rFonts w:ascii="Century Gothic" w:eastAsia="Times New Roman" w:hAnsi="Century Gothic" w:cs="Arial"/>
                            <w:color w:val="000000"/>
                            <w:sz w:val="22"/>
                            <w:szCs w:val="22"/>
                          </w:rPr>
                          <w:t>Alumbrado Público.</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F159B" w14:textId="77777777" w:rsidR="003E11CB" w:rsidRDefault="003E11CB" w:rsidP="00626B97">
      <w:r>
        <w:separator/>
      </w:r>
    </w:p>
  </w:endnote>
  <w:endnote w:type="continuationSeparator" w:id="0">
    <w:p w14:paraId="1A3AE83B" w14:textId="77777777" w:rsidR="003E11CB" w:rsidRDefault="003E11CB"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6D46E" w14:textId="77777777" w:rsidR="006B0F3F" w:rsidRDefault="006B0F3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B62B6" w14:textId="77777777" w:rsidR="006B0F3F" w:rsidRDefault="006B0F3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6DCB6" w14:textId="77777777" w:rsidR="006B0F3F" w:rsidRDefault="006B0F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67D25" w14:textId="77777777" w:rsidR="003E11CB" w:rsidRDefault="003E11CB" w:rsidP="00626B97">
      <w:r>
        <w:separator/>
      </w:r>
    </w:p>
  </w:footnote>
  <w:footnote w:type="continuationSeparator" w:id="0">
    <w:p w14:paraId="7EC4A494" w14:textId="77777777" w:rsidR="003E11CB" w:rsidRDefault="003E11CB"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3E11CB">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7E736" w14:textId="77777777" w:rsidR="006B0F3F" w:rsidRDefault="006B0F3F" w:rsidP="006B0F3F">
    <w:pPr>
      <w:pStyle w:val="Encabezado"/>
      <w:jc w:val="center"/>
    </w:pPr>
    <w:r>
      <w:rPr>
        <w:noProof/>
        <w:lang w:val="es-MX" w:eastAsia="es-MX"/>
      </w:rPr>
      <w:drawing>
        <wp:inline distT="0" distB="0" distL="0" distR="0" wp14:anchorId="7D571C19" wp14:editId="11DDEBF6">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2BE70CD2" w:rsidR="00626B97" w:rsidRDefault="006B0F3F" w:rsidP="006B0F3F">
    <w:pPr>
      <w:pStyle w:val="Encabezado"/>
      <w:jc w:val="center"/>
    </w:pPr>
    <w:r>
      <w:rPr>
        <w:noProof/>
        <w:lang w:val="es-MX" w:eastAsia="es-MX"/>
      </w:rPr>
      <w:drawing>
        <wp:inline distT="0" distB="0" distL="0" distR="0" wp14:anchorId="59E3A8BB" wp14:editId="0DCD02FA">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3E11CB">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3E11CB">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27887"/>
    <w:rsid w:val="00050880"/>
    <w:rsid w:val="00124818"/>
    <w:rsid w:val="002466F4"/>
    <w:rsid w:val="002B5CE7"/>
    <w:rsid w:val="003E11CB"/>
    <w:rsid w:val="004349BC"/>
    <w:rsid w:val="005311C0"/>
    <w:rsid w:val="00594005"/>
    <w:rsid w:val="00626B97"/>
    <w:rsid w:val="00654D87"/>
    <w:rsid w:val="006A07B2"/>
    <w:rsid w:val="006B0F3F"/>
    <w:rsid w:val="007021B0"/>
    <w:rsid w:val="00714AB4"/>
    <w:rsid w:val="0073223C"/>
    <w:rsid w:val="007C3F52"/>
    <w:rsid w:val="008C10F4"/>
    <w:rsid w:val="008D34AD"/>
    <w:rsid w:val="00976F41"/>
    <w:rsid w:val="00B65C5D"/>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433</Words>
  <Characters>2382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2022-03-22T20:59:00Z</dcterms:created>
  <dcterms:modified xsi:type="dcterms:W3CDTF">2025-06-02T18:20:00Z</dcterms:modified>
</cp:coreProperties>
</file>