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CFB3" w14:textId="77777777"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14:paraId="061FFA65" w14:textId="77777777"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14:paraId="13D5AB9E" w14:textId="6F7CD2B1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E4230A">
        <w:rPr>
          <w:rFonts w:ascii="Arial" w:hAnsi="Arial" w:cs="Arial"/>
        </w:rPr>
        <w:t>11 de noviembre</w:t>
      </w:r>
      <w:r w:rsidR="007172FA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14:paraId="0725855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5795C9B" w14:textId="2F96AE39"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E4230A">
        <w:rPr>
          <w:rFonts w:ascii="Arial" w:hAnsi="Arial" w:cs="Arial"/>
        </w:rPr>
        <w:t>11 de noviembre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14:paraId="5BE285C4" w14:textId="77777777"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1C3299C8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5C423E82" w14:textId="77777777"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14:paraId="7464EB8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14:paraId="17E87749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EAD5065" w14:textId="77777777"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9F21A5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960DA0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4C34E78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4A35F91" w14:textId="77777777"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4BED766A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99585B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5836DDF2" w14:textId="77777777"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38777FE6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6FE490C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E922A8F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4D61C8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B726D20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4FD144E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5AD05E7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09C85D5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14:paraId="66B288BB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6A3466DE" w14:textId="14E9A619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 xml:space="preserve">Por </w:t>
      </w:r>
      <w:r w:rsidR="00C04274" w:rsidRPr="00BE1256">
        <w:rPr>
          <w:rFonts w:ascii="Arial" w:hAnsi="Arial" w:cs="Arial"/>
        </w:rPr>
        <w:t>consiguiente,</w:t>
      </w:r>
      <w:r w:rsidRPr="00BE1256">
        <w:rPr>
          <w:rFonts w:ascii="Arial" w:hAnsi="Arial" w:cs="Arial"/>
        </w:rPr>
        <w:t xml:space="preserve"> son válidos los acuerdos emanados durante la Sesión.</w:t>
      </w:r>
    </w:p>
    <w:p w14:paraId="775B32E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0BDBDF7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A2D569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860B37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14:paraId="00D250FD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14:paraId="1F79A6D5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14:paraId="1901FBF5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14:paraId="7C2BA0AB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14:paraId="30BFC8F1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14:paraId="488C931A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14:paraId="53F42635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14:paraId="586AB052" w14:textId="77777777"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14:paraId="0FFB174E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14:paraId="2EB9B2D3" w14:textId="77777777"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14:paraId="250E17EE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14:paraId="28B8BFAF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529E5538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14:paraId="1F382B79" w14:textId="77777777"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14:paraId="48E88A8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14:paraId="1C1791D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F42F0C5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14:paraId="561BA595" w14:textId="77777777"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14:paraId="7DAC342B" w14:textId="77777777"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14:paraId="525A5D2A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14:paraId="6FB504B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E831FB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5763DE7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2D5B075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1834D18C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3D57ABE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76A475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733F6B3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301B117" w14:textId="77777777"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2F3A688" w14:textId="2E78EF58"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</w:t>
      </w:r>
      <w:r w:rsidR="00E4230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nueve horas con </w:t>
      </w:r>
      <w:r w:rsidR="00013170">
        <w:rPr>
          <w:rFonts w:ascii="Arial" w:hAnsi="Arial" w:cs="Arial"/>
        </w:rPr>
        <w:t xml:space="preserve">cuarenta y </w:t>
      </w:r>
      <w:r w:rsidR="00E4230A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minutos, del día </w:t>
      </w:r>
      <w:r w:rsidR="00E4230A">
        <w:rPr>
          <w:rFonts w:ascii="Arial" w:hAnsi="Arial" w:cs="Arial"/>
        </w:rPr>
        <w:t>12</w:t>
      </w:r>
      <w:r w:rsidR="00D75152">
        <w:rPr>
          <w:rFonts w:ascii="Arial" w:hAnsi="Arial" w:cs="Arial"/>
        </w:rPr>
        <w:t xml:space="preserve"> de </w:t>
      </w:r>
      <w:r w:rsidR="00E4230A">
        <w:rPr>
          <w:rFonts w:ascii="Arial" w:hAnsi="Arial" w:cs="Arial"/>
        </w:rPr>
        <w:t>noviembre</w:t>
      </w:r>
      <w:bookmarkStart w:id="0" w:name="_GoBack"/>
      <w:bookmarkEnd w:id="0"/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14:paraId="42755FAB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68488DD0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14:paraId="357D399F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2BE40DAC" w14:textId="1D33B2CC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ED3E33" w14:textId="77777777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67805A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5D7FFEB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01868D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637A14E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142C06D0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25B797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A4E980D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43B389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780E161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F72DAA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71982F66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6EF6153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14:paraId="416EF83A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65F4F3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14:paraId="78EE5F5E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59359DA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63520A09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6BCD8677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AC840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1C0507A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D57E105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F60704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34B8750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9DC1563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1B2D523B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4F0A532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36F68D6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415AFE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21A3A544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A244938" w14:textId="77777777" w:rsidR="006A6868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19CB93" w14:textId="77777777" w:rsidR="000B10AA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14:paraId="2BA2CA6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E07D388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2D4ADA3B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14:paraId="45A458A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F3B710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6C592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D8E6C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CE9B65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04FFDF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10DB00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331B29A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41ABE9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398255DF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526868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203092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E879CB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14:paraId="5825118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Olide</w:t>
            </w:r>
            <w:proofErr w:type="spellEnd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14:paraId="211D80F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14:paraId="07F3B70C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89504D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7E85AE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14:paraId="2BC1EF26" w14:textId="77777777" w:rsidR="00DD3923" w:rsidRPr="00510055" w:rsidRDefault="00BA439F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C1C5" w14:textId="77777777" w:rsidR="00BA439F" w:rsidRDefault="00BA439F" w:rsidP="004007DB">
      <w:pPr>
        <w:spacing w:after="0" w:line="240" w:lineRule="auto"/>
      </w:pPr>
      <w:r>
        <w:separator/>
      </w:r>
    </w:p>
  </w:endnote>
  <w:endnote w:type="continuationSeparator" w:id="0">
    <w:p w14:paraId="6DBBBC0B" w14:textId="77777777" w:rsidR="00BA439F" w:rsidRDefault="00BA439F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EC32" w14:textId="77777777"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423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5FFFD9" w14:textId="33B50EB6"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4230A">
      <w:rPr>
        <w:rFonts w:ascii="Arial" w:hAnsi="Arial" w:cs="Arial"/>
        <w:color w:val="595959" w:themeColor="text1" w:themeTint="A6"/>
        <w:sz w:val="18"/>
        <w:szCs w:val="18"/>
        <w:lang w:val="es-ES"/>
      </w:rPr>
      <w:t>11 de noviembre</w:t>
    </w:r>
    <w:r w:rsidR="0001317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5E6FED3" w14:textId="77777777"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359D" w14:textId="77777777" w:rsidR="00BA439F" w:rsidRDefault="00BA439F" w:rsidP="004007DB">
      <w:pPr>
        <w:spacing w:after="0" w:line="240" w:lineRule="auto"/>
      </w:pPr>
      <w:r>
        <w:separator/>
      </w:r>
    </w:p>
  </w:footnote>
  <w:footnote w:type="continuationSeparator" w:id="0">
    <w:p w14:paraId="5357C76C" w14:textId="77777777" w:rsidR="00BA439F" w:rsidRDefault="00BA439F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13170"/>
    <w:rsid w:val="0002725A"/>
    <w:rsid w:val="000470B7"/>
    <w:rsid w:val="0006448B"/>
    <w:rsid w:val="00084FB9"/>
    <w:rsid w:val="000B10AA"/>
    <w:rsid w:val="000B3E8B"/>
    <w:rsid w:val="000D482D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C2475"/>
    <w:rsid w:val="005C430D"/>
    <w:rsid w:val="005D134E"/>
    <w:rsid w:val="006321C5"/>
    <w:rsid w:val="00697852"/>
    <w:rsid w:val="006A6868"/>
    <w:rsid w:val="006B2B61"/>
    <w:rsid w:val="006C067C"/>
    <w:rsid w:val="006C5CC8"/>
    <w:rsid w:val="006D14ED"/>
    <w:rsid w:val="00706456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01B7"/>
    <w:rsid w:val="009A6DE7"/>
    <w:rsid w:val="009C55F9"/>
    <w:rsid w:val="009F26C2"/>
    <w:rsid w:val="00A214E2"/>
    <w:rsid w:val="00A57735"/>
    <w:rsid w:val="00A60965"/>
    <w:rsid w:val="00A774AD"/>
    <w:rsid w:val="00A871D3"/>
    <w:rsid w:val="00A95FD9"/>
    <w:rsid w:val="00AC4FE6"/>
    <w:rsid w:val="00B93C7C"/>
    <w:rsid w:val="00BA2180"/>
    <w:rsid w:val="00BA439F"/>
    <w:rsid w:val="00BB0444"/>
    <w:rsid w:val="00BC2B10"/>
    <w:rsid w:val="00BE1256"/>
    <w:rsid w:val="00BE3CD2"/>
    <w:rsid w:val="00C04274"/>
    <w:rsid w:val="00C334CC"/>
    <w:rsid w:val="00C419E4"/>
    <w:rsid w:val="00C82FC2"/>
    <w:rsid w:val="00CB26FD"/>
    <w:rsid w:val="00CB6368"/>
    <w:rsid w:val="00CF1AA0"/>
    <w:rsid w:val="00CF35EE"/>
    <w:rsid w:val="00CF695B"/>
    <w:rsid w:val="00D36962"/>
    <w:rsid w:val="00D42532"/>
    <w:rsid w:val="00D55D8D"/>
    <w:rsid w:val="00D75152"/>
    <w:rsid w:val="00D83A9B"/>
    <w:rsid w:val="00DE226B"/>
    <w:rsid w:val="00DE4814"/>
    <w:rsid w:val="00E002CF"/>
    <w:rsid w:val="00E27960"/>
    <w:rsid w:val="00E331B3"/>
    <w:rsid w:val="00E4230A"/>
    <w:rsid w:val="00E946E9"/>
    <w:rsid w:val="00EA60B7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C41FF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E819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100</cp:revision>
  <cp:lastPrinted>2019-07-23T17:42:00Z</cp:lastPrinted>
  <dcterms:created xsi:type="dcterms:W3CDTF">2019-04-25T17:09:00Z</dcterms:created>
  <dcterms:modified xsi:type="dcterms:W3CDTF">2021-01-15T19:39:00Z</dcterms:modified>
</cp:coreProperties>
</file>