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Y="1"/>
        <w:tblOverlap w:val="never"/>
        <w:tblW w:w="13462" w:type="dxa"/>
        <w:tblLook w:val="04A0" w:firstRow="1" w:lastRow="0" w:firstColumn="1" w:lastColumn="0" w:noHBand="0" w:noVBand="1"/>
      </w:tblPr>
      <w:tblGrid>
        <w:gridCol w:w="2830"/>
        <w:gridCol w:w="3544"/>
        <w:gridCol w:w="3544"/>
        <w:gridCol w:w="3544"/>
      </w:tblGrid>
      <w:tr w:rsidR="00B47C58" w:rsidRPr="00411048" w14:paraId="3AED6F2B" w14:textId="77777777" w:rsidTr="00DC43AA">
        <w:trPr>
          <w:trHeight w:val="496"/>
        </w:trPr>
        <w:tc>
          <w:tcPr>
            <w:tcW w:w="2830" w:type="dxa"/>
            <w:shd w:val="clear" w:color="auto" w:fill="ED7D31" w:themeFill="accent2"/>
          </w:tcPr>
          <w:p w14:paraId="7103DD41" w14:textId="77777777" w:rsidR="00B47C58" w:rsidRPr="00411048" w:rsidRDefault="00B47C58" w:rsidP="00F841E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11048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3544" w:type="dxa"/>
            <w:shd w:val="clear" w:color="auto" w:fill="ED7D31" w:themeFill="accent2"/>
          </w:tcPr>
          <w:p w14:paraId="3C4C06AB" w14:textId="77777777" w:rsidR="00B47C58" w:rsidRPr="00411048" w:rsidRDefault="00B47C58" w:rsidP="00F841E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ABRIL</w:t>
            </w:r>
          </w:p>
        </w:tc>
        <w:tc>
          <w:tcPr>
            <w:tcW w:w="3544" w:type="dxa"/>
            <w:shd w:val="clear" w:color="auto" w:fill="ED7D31" w:themeFill="accent2"/>
          </w:tcPr>
          <w:p w14:paraId="4BA891EE" w14:textId="77777777" w:rsidR="00B47C58" w:rsidRPr="00411048" w:rsidRDefault="00B47C58" w:rsidP="00F841E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MAYO</w:t>
            </w:r>
          </w:p>
        </w:tc>
        <w:tc>
          <w:tcPr>
            <w:tcW w:w="3544" w:type="dxa"/>
            <w:shd w:val="clear" w:color="auto" w:fill="ED7D31" w:themeFill="accent2"/>
          </w:tcPr>
          <w:p w14:paraId="1CF34010" w14:textId="77777777" w:rsidR="00B47C58" w:rsidRPr="00411048" w:rsidRDefault="00B47C58" w:rsidP="00F841E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JUNIO</w:t>
            </w:r>
          </w:p>
        </w:tc>
      </w:tr>
      <w:tr w:rsidR="00B47C58" w14:paraId="65369432" w14:textId="77777777" w:rsidTr="00BE4B5A">
        <w:trPr>
          <w:trHeight w:val="897"/>
        </w:trPr>
        <w:tc>
          <w:tcPr>
            <w:tcW w:w="2830" w:type="dxa"/>
            <w:shd w:val="clear" w:color="auto" w:fill="auto"/>
            <w:vAlign w:val="center"/>
          </w:tcPr>
          <w:p w14:paraId="41CE97CB" w14:textId="3F98D797" w:rsidR="00B47C58" w:rsidRPr="00A85276" w:rsidRDefault="00DC43AA" w:rsidP="00BE4B5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DIRECCIÓN DE </w:t>
            </w:r>
            <w:r w:rsidR="00BE4B5A" w:rsidRPr="00A85276">
              <w:rPr>
                <w:rFonts w:cstheme="minorHAnsi"/>
                <w:bCs/>
                <w:sz w:val="24"/>
                <w:szCs w:val="24"/>
              </w:rPr>
              <w:t>ADMINIST</w:t>
            </w:r>
            <w:r w:rsidR="007A5133">
              <w:rPr>
                <w:rFonts w:cstheme="minorHAnsi"/>
                <w:bCs/>
                <w:sz w:val="24"/>
                <w:szCs w:val="24"/>
              </w:rPr>
              <w:t>R</w:t>
            </w:r>
            <w:r w:rsidR="00BE4B5A" w:rsidRPr="00A85276">
              <w:rPr>
                <w:rFonts w:cstheme="minorHAnsi"/>
                <w:bCs/>
                <w:sz w:val="24"/>
                <w:szCs w:val="24"/>
              </w:rPr>
              <w:t>ACION</w:t>
            </w:r>
          </w:p>
          <w:p w14:paraId="2DA2120D" w14:textId="77777777" w:rsidR="00B47C58" w:rsidRPr="00A85276" w:rsidRDefault="00B47C58" w:rsidP="00BE4B5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D9B4541" w14:textId="77777777" w:rsidR="00B47C58" w:rsidRPr="00A85276" w:rsidRDefault="00B47C58" w:rsidP="00BE4B5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8BCA1DD" w14:textId="77777777" w:rsidR="00B47C58" w:rsidRPr="00A85276" w:rsidRDefault="00B47C58" w:rsidP="00BE4B5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79A4731" w14:textId="77777777" w:rsidR="00B47C58" w:rsidRDefault="00EB600E" w:rsidP="00EB600E">
            <w:pPr>
              <w:rPr>
                <w:sz w:val="28"/>
                <w:szCs w:val="24"/>
              </w:rPr>
            </w:pPr>
            <w:r w:rsidRPr="00D31FCC">
              <w:rPr>
                <w:sz w:val="28"/>
                <w:szCs w:val="24"/>
              </w:rPr>
              <w:t>Entrega de materiales de limpieza</w:t>
            </w:r>
            <w:r>
              <w:rPr>
                <w:sz w:val="28"/>
                <w:szCs w:val="24"/>
              </w:rPr>
              <w:t xml:space="preserve"> en </w:t>
            </w:r>
            <w:r w:rsidR="00910B03">
              <w:rPr>
                <w:sz w:val="28"/>
                <w:szCs w:val="24"/>
              </w:rPr>
              <w:t xml:space="preserve">diferentes </w:t>
            </w:r>
            <w:r>
              <w:rPr>
                <w:sz w:val="28"/>
                <w:szCs w:val="24"/>
              </w:rPr>
              <w:t>dependencias.</w:t>
            </w:r>
          </w:p>
          <w:p w14:paraId="04AA0D94" w14:textId="77777777" w:rsidR="00EB600E" w:rsidRDefault="00EB600E" w:rsidP="00910B0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Levantamiento de necesidades en d</w:t>
            </w:r>
            <w:r w:rsidR="00910B03">
              <w:rPr>
                <w:sz w:val="28"/>
                <w:szCs w:val="24"/>
              </w:rPr>
              <w:t>istintas dependencias.</w:t>
            </w:r>
            <w:r>
              <w:rPr>
                <w:sz w:val="28"/>
                <w:szCs w:val="24"/>
              </w:rPr>
              <w:t xml:space="preserve"> </w:t>
            </w:r>
          </w:p>
          <w:p w14:paraId="0AD79407" w14:textId="77777777" w:rsidR="00910B03" w:rsidRPr="00910B03" w:rsidRDefault="00910B03" w:rsidP="00910B03">
            <w:pPr>
              <w:rPr>
                <w:rFonts w:cstheme="minorHAnsi"/>
                <w:bCs/>
                <w:sz w:val="28"/>
                <w:szCs w:val="28"/>
              </w:rPr>
            </w:pPr>
            <w:r w:rsidRPr="00910B03">
              <w:rPr>
                <w:rFonts w:cstheme="minorHAnsi"/>
                <w:bCs/>
                <w:sz w:val="28"/>
                <w:szCs w:val="28"/>
              </w:rPr>
              <w:t>Gestión de material para la función del área de mantenimiento interno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B5678EF" w14:textId="77777777" w:rsidR="00FB12B3" w:rsidRDefault="00FB12B3" w:rsidP="00FB12B3">
            <w:pPr>
              <w:rPr>
                <w:sz w:val="28"/>
                <w:szCs w:val="24"/>
              </w:rPr>
            </w:pPr>
            <w:r w:rsidRPr="00D31FCC">
              <w:rPr>
                <w:sz w:val="28"/>
                <w:szCs w:val="24"/>
              </w:rPr>
              <w:t>Entrega de materiales de limpieza</w:t>
            </w:r>
            <w:r>
              <w:rPr>
                <w:sz w:val="28"/>
                <w:szCs w:val="24"/>
              </w:rPr>
              <w:t xml:space="preserve"> en diferentes dependencias.</w:t>
            </w:r>
          </w:p>
          <w:p w14:paraId="0F6A18A2" w14:textId="77777777" w:rsidR="00FB12B3" w:rsidRDefault="00FB12B3" w:rsidP="00FB12B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Levantamiento de necesidades en distintas dependencias. </w:t>
            </w:r>
          </w:p>
          <w:p w14:paraId="743FADFB" w14:textId="77777777" w:rsidR="00B47C58" w:rsidRDefault="00FB12B3" w:rsidP="00FB12B3">
            <w:pPr>
              <w:rPr>
                <w:rFonts w:cstheme="minorHAnsi"/>
                <w:bCs/>
                <w:sz w:val="28"/>
                <w:szCs w:val="28"/>
              </w:rPr>
            </w:pPr>
            <w:r w:rsidRPr="00910B03">
              <w:rPr>
                <w:rFonts w:cstheme="minorHAnsi"/>
                <w:bCs/>
                <w:sz w:val="28"/>
                <w:szCs w:val="28"/>
              </w:rPr>
              <w:t>Gestión de material para la función del área de mantenimiento interno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4A0259B0" w14:textId="77777777" w:rsidR="00FB12B3" w:rsidRPr="00FB12B3" w:rsidRDefault="00FB12B3" w:rsidP="00FB12B3">
            <w:pPr>
              <w:rPr>
                <w:sz w:val="28"/>
                <w:szCs w:val="28"/>
              </w:rPr>
            </w:pPr>
            <w:r w:rsidRPr="00FB12B3">
              <w:rPr>
                <w:sz w:val="28"/>
                <w:szCs w:val="28"/>
              </w:rPr>
              <w:t>Asistencia a 1 capacitación</w:t>
            </w:r>
          </w:p>
          <w:p w14:paraId="5737972B" w14:textId="77777777" w:rsidR="00FB12B3" w:rsidRPr="00A07B9D" w:rsidRDefault="00FB12B3" w:rsidP="00FB12B3">
            <w:pPr>
              <w:rPr>
                <w:rFonts w:cstheme="minorHAnsi"/>
                <w:bCs/>
                <w:sz w:val="20"/>
                <w:szCs w:val="20"/>
              </w:rPr>
            </w:pPr>
            <w:r w:rsidRPr="00FB12B3">
              <w:rPr>
                <w:sz w:val="28"/>
                <w:szCs w:val="28"/>
              </w:rPr>
              <w:t>Con la Dirección de Planeación, Evaluación y Seguimiento, tema avances del POA</w:t>
            </w:r>
            <w:r w:rsidR="00FB2293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AAF2B7C" w14:textId="77777777" w:rsidR="00B47C58" w:rsidRDefault="00B1025C" w:rsidP="00F8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Levantamiento de necesidades realizado en edificios y oficinas del H. Ayuntamiento.</w:t>
            </w:r>
          </w:p>
          <w:p w14:paraId="7D23E5DF" w14:textId="77777777" w:rsidR="00B1025C" w:rsidRPr="00266E4F" w:rsidRDefault="00B1025C" w:rsidP="00F841E7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>
              <w:rPr>
                <w:sz w:val="28"/>
                <w:szCs w:val="32"/>
              </w:rPr>
              <w:t xml:space="preserve">Apoyo en filtros </w:t>
            </w:r>
            <w:r w:rsidR="00A502E6">
              <w:rPr>
                <w:sz w:val="28"/>
                <w:szCs w:val="32"/>
              </w:rPr>
              <w:t>lunes</w:t>
            </w:r>
            <w:r>
              <w:rPr>
                <w:sz w:val="28"/>
                <w:szCs w:val="32"/>
              </w:rPr>
              <w:t xml:space="preserve"> y </w:t>
            </w:r>
            <w:r w:rsidR="00A502E6">
              <w:rPr>
                <w:sz w:val="28"/>
                <w:szCs w:val="32"/>
              </w:rPr>
              <w:t>miércoles</w:t>
            </w:r>
            <w:r>
              <w:rPr>
                <w:sz w:val="28"/>
                <w:szCs w:val="32"/>
              </w:rPr>
              <w:t xml:space="preserve"> de cada semana del 20 de abril hasta el 18 de junio.</w:t>
            </w:r>
          </w:p>
        </w:tc>
      </w:tr>
      <w:tr w:rsidR="00B47C58" w14:paraId="59FFD81F" w14:textId="77777777" w:rsidTr="00323E16">
        <w:trPr>
          <w:trHeight w:val="1576"/>
        </w:trPr>
        <w:tc>
          <w:tcPr>
            <w:tcW w:w="2830" w:type="dxa"/>
            <w:vAlign w:val="center"/>
          </w:tcPr>
          <w:p w14:paraId="79E0297D" w14:textId="6A5B59E7" w:rsidR="00B47C58" w:rsidRPr="00A85276" w:rsidRDefault="00910B03" w:rsidP="00323E1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85276">
              <w:rPr>
                <w:rFonts w:cstheme="minorHAnsi"/>
                <w:bCs/>
                <w:sz w:val="24"/>
                <w:szCs w:val="24"/>
              </w:rPr>
              <w:t>DIRECCI</w:t>
            </w:r>
            <w:r w:rsidR="00DC43AA">
              <w:rPr>
                <w:rFonts w:cstheme="minorHAnsi"/>
                <w:bCs/>
                <w:sz w:val="24"/>
                <w:szCs w:val="24"/>
              </w:rPr>
              <w:t>Ó</w:t>
            </w:r>
            <w:r w:rsidRPr="00A85276">
              <w:rPr>
                <w:rFonts w:cstheme="minorHAnsi"/>
                <w:bCs/>
                <w:sz w:val="24"/>
                <w:szCs w:val="24"/>
              </w:rPr>
              <w:t>N DE PATRIMONIO</w:t>
            </w:r>
          </w:p>
        </w:tc>
        <w:tc>
          <w:tcPr>
            <w:tcW w:w="3544" w:type="dxa"/>
          </w:tcPr>
          <w:p w14:paraId="27A48CC2" w14:textId="77777777" w:rsidR="008E671B" w:rsidRDefault="008E671B" w:rsidP="00F841E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E671B">
              <w:rPr>
                <w:rFonts w:cstheme="minorHAnsi"/>
                <w:b/>
                <w:bCs/>
                <w:sz w:val="28"/>
                <w:szCs w:val="28"/>
              </w:rPr>
              <w:t>Chequeo general Dirección</w:t>
            </w:r>
          </w:p>
          <w:p w14:paraId="6EB8BB20" w14:textId="77777777" w:rsidR="008E671B" w:rsidRPr="008E671B" w:rsidRDefault="008E671B" w:rsidP="00F841E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FEFB3DC" w14:textId="77777777" w:rsidR="00B47C58" w:rsidRPr="008E671B" w:rsidRDefault="008E671B" w:rsidP="008E671B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8"/>
                <w:szCs w:val="28"/>
              </w:rPr>
            </w:pPr>
            <w:r w:rsidRPr="008E671B">
              <w:rPr>
                <w:rFonts w:cstheme="minorHAnsi"/>
                <w:bCs/>
                <w:sz w:val="28"/>
                <w:szCs w:val="28"/>
              </w:rPr>
              <w:t xml:space="preserve">Dirección </w:t>
            </w:r>
            <w:r w:rsidRPr="008E671B">
              <w:rPr>
                <w:rFonts w:cstheme="minorHAnsi"/>
                <w:b/>
                <w:bCs/>
                <w:sz w:val="28"/>
                <w:szCs w:val="28"/>
              </w:rPr>
              <w:t>95%</w:t>
            </w:r>
            <w:r w:rsidRPr="008E671B">
              <w:rPr>
                <w:rFonts w:cstheme="minorHAnsi"/>
                <w:bCs/>
                <w:sz w:val="28"/>
                <w:szCs w:val="28"/>
              </w:rPr>
              <w:t xml:space="preserve"> d</w:t>
            </w:r>
            <w:r w:rsidR="00910B03" w:rsidRPr="008E671B">
              <w:rPr>
                <w:rFonts w:cstheme="minorHAnsi"/>
                <w:bCs/>
                <w:sz w:val="28"/>
                <w:szCs w:val="28"/>
              </w:rPr>
              <w:t>e avance</w:t>
            </w:r>
            <w:r w:rsidR="00FB2293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69D3D4DD" w14:textId="77777777" w:rsidR="008E671B" w:rsidRPr="008E671B" w:rsidRDefault="008E671B" w:rsidP="00F841E7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7E9A093C" w14:textId="77777777" w:rsidR="00910B03" w:rsidRPr="00A502E6" w:rsidRDefault="00910B03" w:rsidP="00A502E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6132A9" w14:textId="77777777" w:rsidR="00B47C58" w:rsidRDefault="00FB12B3" w:rsidP="00F841E7">
            <w:pPr>
              <w:rPr>
                <w:b/>
                <w:sz w:val="28"/>
                <w:szCs w:val="28"/>
              </w:rPr>
            </w:pPr>
            <w:r w:rsidRPr="00FB12B3">
              <w:rPr>
                <w:b/>
                <w:sz w:val="28"/>
                <w:szCs w:val="28"/>
              </w:rPr>
              <w:t>Chequeo general Dirección</w:t>
            </w:r>
          </w:p>
          <w:p w14:paraId="09E184F2" w14:textId="77777777" w:rsidR="008E671B" w:rsidRPr="00FB12B3" w:rsidRDefault="008E671B" w:rsidP="00F841E7">
            <w:pPr>
              <w:rPr>
                <w:b/>
                <w:sz w:val="28"/>
                <w:szCs w:val="28"/>
              </w:rPr>
            </w:pPr>
          </w:p>
          <w:p w14:paraId="2BB5DBA8" w14:textId="77777777" w:rsidR="00FB12B3" w:rsidRDefault="00FB12B3" w:rsidP="00FB12B3">
            <w:pPr>
              <w:pStyle w:val="Sinespaciad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 xml:space="preserve">Dirección </w:t>
            </w:r>
            <w:r w:rsidRPr="008E671B">
              <w:rPr>
                <w:b/>
                <w:sz w:val="28"/>
                <w:szCs w:val="28"/>
              </w:rPr>
              <w:t>95%</w:t>
            </w:r>
            <w:r w:rsidR="00FB2293">
              <w:rPr>
                <w:sz w:val="28"/>
                <w:szCs w:val="28"/>
              </w:rPr>
              <w:t xml:space="preserve"> de avance.</w:t>
            </w:r>
          </w:p>
          <w:p w14:paraId="7AB88828" w14:textId="77777777" w:rsidR="00FB12B3" w:rsidRPr="00FB12B3" w:rsidRDefault="00FB12B3" w:rsidP="00FB12B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44C555A" w14:textId="77777777" w:rsidR="00B47C58" w:rsidRDefault="009871BB" w:rsidP="00F841E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Chequeo general Dirección </w:t>
            </w:r>
          </w:p>
          <w:p w14:paraId="4F732A0C" w14:textId="77777777" w:rsidR="009871BB" w:rsidRPr="009871BB" w:rsidRDefault="009871BB" w:rsidP="009871BB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Dirección 95% de avance.</w:t>
            </w:r>
          </w:p>
          <w:p w14:paraId="1020EBB9" w14:textId="77777777" w:rsidR="009871BB" w:rsidRPr="009871BB" w:rsidRDefault="009871BB" w:rsidP="009871B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E671B" w14:paraId="3C40480B" w14:textId="77777777" w:rsidTr="004B505C">
        <w:trPr>
          <w:trHeight w:val="1576"/>
        </w:trPr>
        <w:tc>
          <w:tcPr>
            <w:tcW w:w="2830" w:type="dxa"/>
            <w:vAlign w:val="center"/>
          </w:tcPr>
          <w:p w14:paraId="4712F4C7" w14:textId="77777777" w:rsidR="008E671B" w:rsidRPr="008E671B" w:rsidRDefault="008E671B" w:rsidP="00323E16">
            <w:pPr>
              <w:jc w:val="center"/>
              <w:rPr>
                <w:rFonts w:cstheme="minorHAnsi"/>
                <w:bCs/>
                <w:sz w:val="28"/>
                <w:szCs w:val="24"/>
              </w:rPr>
            </w:pPr>
            <w:r>
              <w:rPr>
                <w:rFonts w:cstheme="minorHAnsi"/>
                <w:bCs/>
                <w:sz w:val="28"/>
                <w:szCs w:val="24"/>
              </w:rPr>
              <w:lastRenderedPageBreak/>
              <w:t>JEFATURA DE BIENES MUEBLES</w:t>
            </w:r>
          </w:p>
        </w:tc>
        <w:tc>
          <w:tcPr>
            <w:tcW w:w="3544" w:type="dxa"/>
            <w:vAlign w:val="center"/>
          </w:tcPr>
          <w:p w14:paraId="3D455620" w14:textId="7ED9D48F" w:rsidR="008E671B" w:rsidRPr="004B505C" w:rsidRDefault="008E671B" w:rsidP="004B505C">
            <w:pPr>
              <w:jc w:val="center"/>
              <w:rPr>
                <w:rFonts w:cstheme="minorHAnsi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544" w:type="dxa"/>
            <w:shd w:val="clear" w:color="auto" w:fill="auto"/>
          </w:tcPr>
          <w:p w14:paraId="2805EFAE" w14:textId="77777777" w:rsidR="008E671B" w:rsidRPr="008E671B" w:rsidRDefault="008E671B" w:rsidP="008E671B">
            <w:pPr>
              <w:rPr>
                <w:b/>
                <w:sz w:val="28"/>
                <w:szCs w:val="28"/>
              </w:rPr>
            </w:pPr>
            <w:r w:rsidRPr="008E671B">
              <w:rPr>
                <w:b/>
                <w:sz w:val="28"/>
                <w:szCs w:val="28"/>
              </w:rPr>
              <w:t>Chequeo general Bienes Muebles</w:t>
            </w:r>
          </w:p>
          <w:p w14:paraId="06C8A8D3" w14:textId="77777777" w:rsidR="008E671B" w:rsidRPr="00E8057F" w:rsidRDefault="00A502E6" w:rsidP="008E67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Acciones de avance en materia de Bienes Muebles</w:t>
            </w:r>
            <w:r w:rsidR="006842F3">
              <w:rPr>
                <w:sz w:val="28"/>
                <w:szCs w:val="28"/>
              </w:rPr>
              <w:t xml:space="preserve"> </w:t>
            </w:r>
            <w:r w:rsidR="006842F3" w:rsidRPr="004B505C">
              <w:rPr>
                <w:b/>
                <w:sz w:val="28"/>
                <w:szCs w:val="28"/>
              </w:rPr>
              <w:t>98%</w:t>
            </w:r>
            <w:r w:rsidR="006842F3">
              <w:rPr>
                <w:sz w:val="28"/>
                <w:szCs w:val="28"/>
              </w:rPr>
              <w:t xml:space="preserve"> </w:t>
            </w:r>
          </w:p>
          <w:p w14:paraId="5B016C7C" w14:textId="77777777" w:rsidR="008E671B" w:rsidRPr="00FB12B3" w:rsidRDefault="008E671B" w:rsidP="00F841E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0ABB5F9" w14:textId="77777777" w:rsidR="006842F3" w:rsidRPr="008E671B" w:rsidRDefault="006842F3" w:rsidP="006842F3">
            <w:pPr>
              <w:rPr>
                <w:b/>
                <w:sz w:val="28"/>
                <w:szCs w:val="28"/>
              </w:rPr>
            </w:pPr>
            <w:r w:rsidRPr="008E671B">
              <w:rPr>
                <w:b/>
                <w:sz w:val="28"/>
                <w:szCs w:val="28"/>
              </w:rPr>
              <w:t>Chequeo general Bienes Muebles</w:t>
            </w:r>
          </w:p>
          <w:p w14:paraId="367104FF" w14:textId="77777777" w:rsidR="006842F3" w:rsidRPr="00E8057F" w:rsidRDefault="006842F3" w:rsidP="006842F3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Acciones de avance en materia de Bienes Muebles </w:t>
            </w:r>
            <w:r w:rsidRPr="004B505C">
              <w:rPr>
                <w:b/>
                <w:sz w:val="28"/>
                <w:szCs w:val="28"/>
              </w:rPr>
              <w:t>98%</w:t>
            </w:r>
            <w:r>
              <w:rPr>
                <w:sz w:val="28"/>
                <w:szCs w:val="28"/>
              </w:rPr>
              <w:t xml:space="preserve"> </w:t>
            </w:r>
          </w:p>
          <w:p w14:paraId="28D987ED" w14:textId="77777777" w:rsidR="008E671B" w:rsidRPr="00266E4F" w:rsidRDefault="008E671B" w:rsidP="00F841E7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B47C58" w14:paraId="40A8F70D" w14:textId="77777777" w:rsidTr="00F841E7">
        <w:trPr>
          <w:trHeight w:val="425"/>
        </w:trPr>
        <w:tc>
          <w:tcPr>
            <w:tcW w:w="2830" w:type="dxa"/>
            <w:vAlign w:val="center"/>
          </w:tcPr>
          <w:p w14:paraId="0918A9A3" w14:textId="77777777" w:rsidR="00B47C58" w:rsidRPr="004059F5" w:rsidRDefault="008E671B" w:rsidP="00F841E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E671B">
              <w:rPr>
                <w:sz w:val="28"/>
                <w:szCs w:val="28"/>
              </w:rPr>
              <w:t>JEFATURA DE BIENES INMUEBLES</w:t>
            </w:r>
          </w:p>
        </w:tc>
        <w:tc>
          <w:tcPr>
            <w:tcW w:w="3544" w:type="dxa"/>
          </w:tcPr>
          <w:p w14:paraId="12308B50" w14:textId="77777777" w:rsidR="00FB2293" w:rsidRPr="00FB12B3" w:rsidRDefault="00FB2293" w:rsidP="00FB2293">
            <w:pPr>
              <w:pStyle w:val="Sinespaciado"/>
              <w:rPr>
                <w:b/>
                <w:sz w:val="28"/>
                <w:szCs w:val="28"/>
              </w:rPr>
            </w:pPr>
            <w:r w:rsidRPr="00FB12B3">
              <w:rPr>
                <w:b/>
                <w:sz w:val="28"/>
                <w:szCs w:val="28"/>
              </w:rPr>
              <w:t>Chequeo general Bienes Inmuebles</w:t>
            </w:r>
          </w:p>
          <w:p w14:paraId="6B5D3F45" w14:textId="77777777" w:rsidR="00FB2293" w:rsidRPr="00FB12B3" w:rsidRDefault="004B505C" w:rsidP="00FB2293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>Acciones de avance en materia de Bienes Inmuebles</w:t>
            </w:r>
            <w:r w:rsidRPr="00E8057F">
              <w:rPr>
                <w:b/>
                <w:sz w:val="28"/>
                <w:szCs w:val="28"/>
              </w:rPr>
              <w:t xml:space="preserve"> </w:t>
            </w:r>
            <w:r w:rsidR="00FB2293" w:rsidRPr="00E8057F">
              <w:rPr>
                <w:b/>
                <w:sz w:val="28"/>
                <w:szCs w:val="28"/>
              </w:rPr>
              <w:t>95%</w:t>
            </w:r>
          </w:p>
          <w:p w14:paraId="735137A5" w14:textId="77777777" w:rsidR="00FB2293" w:rsidRDefault="00FB2293" w:rsidP="00FB2293">
            <w:pPr>
              <w:pStyle w:val="Sinespaciado"/>
              <w:ind w:left="720"/>
              <w:rPr>
                <w:sz w:val="24"/>
                <w:szCs w:val="28"/>
              </w:rPr>
            </w:pPr>
          </w:p>
          <w:p w14:paraId="0DD09F45" w14:textId="77777777" w:rsidR="00A85276" w:rsidRPr="004B505C" w:rsidRDefault="00A85276" w:rsidP="004B505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7AC3F4" w14:textId="77777777" w:rsidR="008E671B" w:rsidRPr="00FB12B3" w:rsidRDefault="008E671B" w:rsidP="008E671B">
            <w:pPr>
              <w:pStyle w:val="Sinespaciado"/>
              <w:rPr>
                <w:b/>
                <w:sz w:val="28"/>
                <w:szCs w:val="28"/>
              </w:rPr>
            </w:pPr>
            <w:r w:rsidRPr="00FB12B3">
              <w:rPr>
                <w:b/>
                <w:sz w:val="28"/>
                <w:szCs w:val="28"/>
              </w:rPr>
              <w:t>Chequeo general Bienes Inmuebles</w:t>
            </w:r>
          </w:p>
          <w:p w14:paraId="5BBC2FB8" w14:textId="77777777" w:rsidR="008E671B" w:rsidRPr="00FB12B3" w:rsidRDefault="004B505C" w:rsidP="008E671B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>Acciones de avance en materia de Bienes Inmuebles</w:t>
            </w:r>
            <w:r w:rsidRPr="00E8057F">
              <w:rPr>
                <w:b/>
                <w:sz w:val="28"/>
                <w:szCs w:val="28"/>
              </w:rPr>
              <w:t xml:space="preserve"> </w:t>
            </w:r>
            <w:r w:rsidR="008E671B" w:rsidRPr="00E8057F">
              <w:rPr>
                <w:b/>
                <w:sz w:val="28"/>
                <w:szCs w:val="28"/>
              </w:rPr>
              <w:t>95%</w:t>
            </w:r>
          </w:p>
          <w:p w14:paraId="5D7F9C01" w14:textId="77777777" w:rsidR="00B47C58" w:rsidRPr="00266E4F" w:rsidRDefault="008E671B" w:rsidP="008E671B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5F69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0390BD5D" w14:textId="77777777" w:rsidR="004B505C" w:rsidRPr="00FB12B3" w:rsidRDefault="004B505C" w:rsidP="004B505C">
            <w:pPr>
              <w:pStyle w:val="Sinespaciado"/>
              <w:rPr>
                <w:b/>
                <w:sz w:val="28"/>
                <w:szCs w:val="28"/>
              </w:rPr>
            </w:pPr>
            <w:r w:rsidRPr="00FB12B3">
              <w:rPr>
                <w:b/>
                <w:sz w:val="28"/>
                <w:szCs w:val="28"/>
              </w:rPr>
              <w:t>Chequeo general Bienes Inmuebles</w:t>
            </w:r>
          </w:p>
          <w:p w14:paraId="62BD5AF2" w14:textId="77777777" w:rsidR="004B505C" w:rsidRPr="00FB12B3" w:rsidRDefault="004B505C" w:rsidP="004B505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>Acciones de avance en materia de Bienes Inmuebles</w:t>
            </w:r>
            <w:r w:rsidRPr="00E8057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98</w:t>
            </w:r>
            <w:r w:rsidRPr="00E8057F">
              <w:rPr>
                <w:b/>
                <w:sz w:val="28"/>
                <w:szCs w:val="28"/>
              </w:rPr>
              <w:t>%</w:t>
            </w:r>
          </w:p>
          <w:p w14:paraId="1556DEAB" w14:textId="77777777" w:rsidR="00B47C58" w:rsidRPr="00266E4F" w:rsidRDefault="00B47C58" w:rsidP="00F841E7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B47C58" w14:paraId="1B4E9752" w14:textId="77777777" w:rsidTr="00A85276">
        <w:trPr>
          <w:trHeight w:val="88"/>
        </w:trPr>
        <w:tc>
          <w:tcPr>
            <w:tcW w:w="2830" w:type="dxa"/>
            <w:vAlign w:val="center"/>
          </w:tcPr>
          <w:p w14:paraId="2D1A78A7" w14:textId="77777777" w:rsidR="00A85276" w:rsidRPr="00A85276" w:rsidRDefault="00A85276" w:rsidP="00A85276">
            <w:pPr>
              <w:tabs>
                <w:tab w:val="left" w:pos="7798"/>
              </w:tabs>
              <w:jc w:val="center"/>
            </w:pPr>
            <w:r w:rsidRPr="00A85276">
              <w:rPr>
                <w:sz w:val="28"/>
                <w:szCs w:val="28"/>
              </w:rPr>
              <w:t>DIRECCIÓN DE TECNOLOGIAS DE LA INFORMACION Y COMUNICACIÓN</w:t>
            </w:r>
          </w:p>
          <w:p w14:paraId="6B936AB8" w14:textId="77777777" w:rsidR="00B47C58" w:rsidRPr="00BD7799" w:rsidRDefault="00B47C58" w:rsidP="00A8527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CB3" w14:textId="77777777" w:rsidR="00B47C58" w:rsidRPr="00631A81" w:rsidRDefault="00A85276" w:rsidP="00F841E7">
            <w:pPr>
              <w:rPr>
                <w:b/>
                <w:bCs/>
                <w:sz w:val="28"/>
                <w:szCs w:val="28"/>
              </w:rPr>
            </w:pPr>
            <w:r w:rsidRPr="00631A81">
              <w:rPr>
                <w:b/>
                <w:bCs/>
                <w:sz w:val="28"/>
                <w:szCs w:val="28"/>
              </w:rPr>
              <w:t>Instalaciones:</w:t>
            </w:r>
          </w:p>
          <w:p w14:paraId="5CF80936" w14:textId="77777777" w:rsidR="00A85276" w:rsidRPr="00AC348F" w:rsidRDefault="00E8057F" w:rsidP="00AC348F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85276" w:rsidRPr="00AC348F">
              <w:rPr>
                <w:bCs/>
                <w:sz w:val="28"/>
                <w:szCs w:val="28"/>
              </w:rPr>
              <w:t>Equipo de cómputo</w:t>
            </w:r>
          </w:p>
          <w:p w14:paraId="32864093" w14:textId="77777777" w:rsidR="00A85276" w:rsidRPr="00AC348F" w:rsidRDefault="00E8057F" w:rsidP="00AC348F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85276" w:rsidRPr="00AC348F">
              <w:rPr>
                <w:bCs/>
                <w:sz w:val="28"/>
                <w:szCs w:val="28"/>
              </w:rPr>
              <w:t>Copiadora</w:t>
            </w:r>
            <w:r w:rsidR="00AC348F">
              <w:rPr>
                <w:bCs/>
                <w:sz w:val="28"/>
                <w:szCs w:val="28"/>
              </w:rPr>
              <w:t xml:space="preserve">                 </w:t>
            </w:r>
            <w:r w:rsidR="00A85276" w:rsidRPr="00AC348F">
              <w:rPr>
                <w:bCs/>
                <w:sz w:val="28"/>
                <w:szCs w:val="28"/>
              </w:rPr>
              <w:t xml:space="preserve"> </w:t>
            </w:r>
          </w:p>
          <w:p w14:paraId="636806B7" w14:textId="77777777" w:rsidR="00A85276" w:rsidRPr="00AC348F" w:rsidRDefault="00E8057F" w:rsidP="00AC348F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85276" w:rsidRPr="00AC348F">
              <w:rPr>
                <w:bCs/>
                <w:sz w:val="28"/>
                <w:szCs w:val="28"/>
              </w:rPr>
              <w:t xml:space="preserve">Cableado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</w:p>
          <w:p w14:paraId="28D686FA" w14:textId="77777777" w:rsidR="00A85276" w:rsidRPr="00631A81" w:rsidRDefault="00A85276" w:rsidP="00A85276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631A81">
              <w:rPr>
                <w:b/>
                <w:bCs/>
                <w:sz w:val="28"/>
                <w:szCs w:val="28"/>
              </w:rPr>
              <w:t>Soporte técnico:</w:t>
            </w:r>
          </w:p>
          <w:p w14:paraId="4904FF42" w14:textId="77777777" w:rsidR="00A85276" w:rsidRPr="00F067E1" w:rsidRDefault="00E8057F" w:rsidP="00A85276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85276" w:rsidRPr="00F067E1">
              <w:rPr>
                <w:bCs/>
                <w:sz w:val="28"/>
                <w:szCs w:val="28"/>
              </w:rPr>
              <w:t xml:space="preserve">Equipo de </w:t>
            </w:r>
            <w:r w:rsidR="00A85276">
              <w:rPr>
                <w:bCs/>
                <w:sz w:val="28"/>
                <w:szCs w:val="28"/>
              </w:rPr>
              <w:t xml:space="preserve">cómputo </w:t>
            </w:r>
          </w:p>
          <w:p w14:paraId="5FC16A08" w14:textId="77777777" w:rsidR="00A85276" w:rsidRPr="00F067E1" w:rsidRDefault="00E8057F" w:rsidP="00A85276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t xml:space="preserve">22 </w:t>
            </w:r>
            <w:r w:rsidR="00A85276">
              <w:rPr>
                <w:bCs/>
                <w:sz w:val="28"/>
                <w:szCs w:val="28"/>
              </w:rPr>
              <w:t xml:space="preserve">Copiadoras </w:t>
            </w:r>
            <w:r w:rsidR="00AC348F">
              <w:rPr>
                <w:bCs/>
                <w:sz w:val="28"/>
                <w:szCs w:val="28"/>
              </w:rPr>
              <w:t xml:space="preserve">               </w:t>
            </w:r>
          </w:p>
          <w:p w14:paraId="1A0D93B1" w14:textId="77777777" w:rsidR="00A85276" w:rsidRDefault="00E8057F" w:rsidP="00A85276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85276">
              <w:rPr>
                <w:bCs/>
                <w:sz w:val="28"/>
                <w:szCs w:val="28"/>
              </w:rPr>
              <w:t xml:space="preserve">Cableado </w:t>
            </w:r>
            <w:r w:rsidR="00AC348F">
              <w:rPr>
                <w:bCs/>
                <w:sz w:val="28"/>
                <w:szCs w:val="28"/>
              </w:rPr>
              <w:t xml:space="preserve">                     </w:t>
            </w:r>
          </w:p>
          <w:p w14:paraId="15E7BE87" w14:textId="77777777" w:rsidR="00AC348F" w:rsidRPr="00AC348F" w:rsidRDefault="00AC348F" w:rsidP="00AC348F">
            <w:pPr>
              <w:shd w:val="clear" w:color="auto" w:fill="FFFFFF" w:themeFill="background1"/>
              <w:ind w:left="360"/>
              <w:rPr>
                <w:bCs/>
                <w:sz w:val="28"/>
                <w:szCs w:val="28"/>
              </w:rPr>
            </w:pPr>
          </w:p>
          <w:p w14:paraId="7684F09F" w14:textId="77777777" w:rsidR="00A85276" w:rsidRPr="00631A81" w:rsidRDefault="00A85276" w:rsidP="00A85276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631A81">
              <w:rPr>
                <w:b/>
                <w:bCs/>
                <w:sz w:val="28"/>
                <w:szCs w:val="28"/>
              </w:rPr>
              <w:t>Portal y sitio WEB:</w:t>
            </w:r>
          </w:p>
          <w:p w14:paraId="650FEAB6" w14:textId="77777777" w:rsidR="00A85276" w:rsidRPr="00E8057F" w:rsidRDefault="00E8057F" w:rsidP="00AC348F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85276" w:rsidRPr="00AC348F">
              <w:rPr>
                <w:bCs/>
                <w:sz w:val="28"/>
                <w:szCs w:val="28"/>
              </w:rPr>
              <w:t>Actualizaciones</w:t>
            </w:r>
            <w:r w:rsidR="00AC348F">
              <w:rPr>
                <w:bCs/>
                <w:sz w:val="28"/>
                <w:szCs w:val="28"/>
              </w:rPr>
              <w:t xml:space="preserve">       </w:t>
            </w:r>
          </w:p>
          <w:p w14:paraId="2EAC3823" w14:textId="77777777" w:rsidR="00631A81" w:rsidRPr="00AC348F" w:rsidRDefault="00E8057F" w:rsidP="00AC348F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lastRenderedPageBreak/>
              <w:t xml:space="preserve">10 </w:t>
            </w:r>
            <w:r w:rsidR="00A85276" w:rsidRPr="00AC348F">
              <w:rPr>
                <w:bCs/>
                <w:sz w:val="28"/>
                <w:szCs w:val="28"/>
              </w:rPr>
              <w:t xml:space="preserve">Modificaciones </w:t>
            </w:r>
            <w:r w:rsidR="00AC348F">
              <w:rPr>
                <w:bCs/>
                <w:sz w:val="28"/>
                <w:szCs w:val="28"/>
              </w:rPr>
              <w:t xml:space="preserve">        </w:t>
            </w:r>
          </w:p>
          <w:p w14:paraId="1FF25F66" w14:textId="77777777" w:rsidR="00631A81" w:rsidRDefault="00631A81" w:rsidP="00A85276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  <w:p w14:paraId="304286E0" w14:textId="77777777" w:rsidR="00A85276" w:rsidRDefault="00631A81" w:rsidP="00A85276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31A81">
              <w:rPr>
                <w:b/>
                <w:bCs/>
                <w:sz w:val="28"/>
                <w:szCs w:val="28"/>
              </w:rPr>
              <w:t>Atención de servicio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033D0968" w14:textId="77777777" w:rsidR="00A85276" w:rsidRPr="00631A81" w:rsidRDefault="00631A81" w:rsidP="00631A81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t xml:space="preserve">9 </w:t>
            </w:r>
            <w:r w:rsidRPr="00B27644">
              <w:rPr>
                <w:bCs/>
                <w:sz w:val="28"/>
                <w:szCs w:val="28"/>
              </w:rPr>
              <w:t>dependencias incluyendo delegaciones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FF0" w14:textId="77777777" w:rsidR="00B47C58" w:rsidRPr="00AC348F" w:rsidRDefault="008E671B" w:rsidP="00F841E7">
            <w:pPr>
              <w:rPr>
                <w:b/>
                <w:bCs/>
                <w:sz w:val="28"/>
                <w:szCs w:val="28"/>
              </w:rPr>
            </w:pPr>
            <w:r w:rsidRPr="00AC348F">
              <w:rPr>
                <w:b/>
                <w:bCs/>
                <w:sz w:val="28"/>
                <w:szCs w:val="28"/>
              </w:rPr>
              <w:lastRenderedPageBreak/>
              <w:t>Instalaciones</w:t>
            </w:r>
            <w:r w:rsidR="00AC348F">
              <w:rPr>
                <w:b/>
                <w:bCs/>
                <w:sz w:val="28"/>
                <w:szCs w:val="28"/>
              </w:rPr>
              <w:t>:</w:t>
            </w:r>
          </w:p>
          <w:p w14:paraId="7B6AAD20" w14:textId="77777777" w:rsidR="008E671B" w:rsidRPr="00E8057F" w:rsidRDefault="00E8057F" w:rsidP="00AC348F">
            <w:pPr>
              <w:pStyle w:val="Prrafodelista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E671B" w:rsidRPr="00AC348F">
              <w:rPr>
                <w:bCs/>
                <w:sz w:val="28"/>
                <w:szCs w:val="28"/>
              </w:rPr>
              <w:t xml:space="preserve">Equipos de </w:t>
            </w:r>
            <w:r w:rsidR="00AC348F">
              <w:rPr>
                <w:bCs/>
                <w:sz w:val="28"/>
                <w:szCs w:val="28"/>
              </w:rPr>
              <w:t xml:space="preserve">cómputo </w:t>
            </w:r>
          </w:p>
          <w:p w14:paraId="4680ADE5" w14:textId="77777777" w:rsidR="008E671B" w:rsidRPr="00AC348F" w:rsidRDefault="00E8057F" w:rsidP="00AC348F">
            <w:pPr>
              <w:pStyle w:val="Prrafodelista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E671B" w:rsidRPr="00AC348F">
              <w:rPr>
                <w:bCs/>
                <w:sz w:val="28"/>
                <w:szCs w:val="28"/>
              </w:rPr>
              <w:t>Laptops</w:t>
            </w:r>
            <w:r w:rsidR="00AC348F">
              <w:rPr>
                <w:bCs/>
                <w:sz w:val="28"/>
                <w:szCs w:val="28"/>
              </w:rPr>
              <w:t xml:space="preserve">                        </w:t>
            </w:r>
          </w:p>
          <w:p w14:paraId="519BFB0A" w14:textId="77777777" w:rsidR="008E671B" w:rsidRPr="00AC348F" w:rsidRDefault="00E8057F" w:rsidP="00AC348F">
            <w:pPr>
              <w:pStyle w:val="Prrafodelista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t xml:space="preserve">30 </w:t>
            </w:r>
            <w:r w:rsidR="00AC348F" w:rsidRPr="00AC348F">
              <w:rPr>
                <w:bCs/>
                <w:sz w:val="28"/>
                <w:szCs w:val="28"/>
              </w:rPr>
              <w:t>Copiadoras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="00AC348F">
              <w:rPr>
                <w:bCs/>
                <w:sz w:val="28"/>
                <w:szCs w:val="28"/>
              </w:rPr>
              <w:t xml:space="preserve"> </w:t>
            </w:r>
          </w:p>
          <w:p w14:paraId="67FA8818" w14:textId="77777777" w:rsidR="00AC348F" w:rsidRPr="00E8057F" w:rsidRDefault="00E8057F" w:rsidP="00030E99">
            <w:pPr>
              <w:pStyle w:val="Prrafodelista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 w:rsidRPr="00E8057F">
              <w:rPr>
                <w:b/>
                <w:bCs/>
                <w:sz w:val="28"/>
                <w:szCs w:val="28"/>
              </w:rPr>
              <w:t>1</w:t>
            </w:r>
            <w:r w:rsidRPr="00E8057F">
              <w:rPr>
                <w:bCs/>
                <w:sz w:val="28"/>
                <w:szCs w:val="28"/>
              </w:rPr>
              <w:t xml:space="preserve"> </w:t>
            </w:r>
            <w:r w:rsidR="008E671B" w:rsidRPr="00E8057F">
              <w:rPr>
                <w:bCs/>
                <w:sz w:val="28"/>
                <w:szCs w:val="28"/>
              </w:rPr>
              <w:t>Cableado</w:t>
            </w:r>
            <w:r w:rsidR="00AC348F" w:rsidRPr="00E8057F">
              <w:rPr>
                <w:bCs/>
                <w:sz w:val="28"/>
                <w:szCs w:val="28"/>
              </w:rPr>
              <w:t xml:space="preserve"> </w:t>
            </w:r>
            <w:r w:rsidRPr="00E8057F">
              <w:rPr>
                <w:bCs/>
                <w:sz w:val="28"/>
                <w:szCs w:val="28"/>
              </w:rPr>
              <w:t xml:space="preserve">                     </w:t>
            </w:r>
          </w:p>
          <w:p w14:paraId="1143FC47" w14:textId="77777777" w:rsidR="008E671B" w:rsidRPr="00AC348F" w:rsidRDefault="008E671B" w:rsidP="00F841E7">
            <w:pPr>
              <w:rPr>
                <w:b/>
                <w:bCs/>
                <w:sz w:val="28"/>
                <w:szCs w:val="28"/>
              </w:rPr>
            </w:pPr>
            <w:r w:rsidRPr="00AC348F">
              <w:rPr>
                <w:b/>
                <w:bCs/>
                <w:sz w:val="28"/>
                <w:szCs w:val="28"/>
              </w:rPr>
              <w:t xml:space="preserve">Soporte técnico </w:t>
            </w:r>
          </w:p>
          <w:p w14:paraId="7831F76C" w14:textId="77777777" w:rsidR="008E671B" w:rsidRPr="00E8057F" w:rsidRDefault="00E8057F" w:rsidP="00AC348F">
            <w:pPr>
              <w:pStyle w:val="Prrafodelista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FB2293">
              <w:rPr>
                <w:b/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B2293">
              <w:rPr>
                <w:bCs/>
                <w:sz w:val="28"/>
                <w:szCs w:val="28"/>
              </w:rPr>
              <w:t xml:space="preserve">Equipos de </w:t>
            </w:r>
            <w:r w:rsidRPr="00AC348F">
              <w:rPr>
                <w:bCs/>
                <w:sz w:val="28"/>
                <w:szCs w:val="28"/>
              </w:rPr>
              <w:t>cómputo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2FEDDCF3" w14:textId="77777777" w:rsidR="00AC348F" w:rsidRPr="00AC348F" w:rsidRDefault="00FB2293" w:rsidP="00AC348F">
            <w:pPr>
              <w:pStyle w:val="Prrafodelista"/>
              <w:numPr>
                <w:ilvl w:val="0"/>
                <w:numId w:val="9"/>
              </w:numPr>
              <w:rPr>
                <w:bCs/>
                <w:sz w:val="28"/>
                <w:szCs w:val="28"/>
              </w:rPr>
            </w:pPr>
            <w:r w:rsidRPr="00FB2293">
              <w:rPr>
                <w:b/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C348F" w:rsidRPr="00AC348F">
              <w:rPr>
                <w:bCs/>
                <w:sz w:val="28"/>
                <w:szCs w:val="28"/>
              </w:rPr>
              <w:t>Laptops</w:t>
            </w:r>
            <w:r w:rsidR="00E8057F">
              <w:rPr>
                <w:bCs/>
                <w:sz w:val="28"/>
                <w:szCs w:val="28"/>
              </w:rPr>
              <w:t xml:space="preserve">                      </w:t>
            </w:r>
          </w:p>
          <w:p w14:paraId="534233B6" w14:textId="77777777" w:rsidR="00AC348F" w:rsidRPr="00AC348F" w:rsidRDefault="00FB2293" w:rsidP="00AC348F">
            <w:pPr>
              <w:pStyle w:val="Prrafodelista"/>
              <w:numPr>
                <w:ilvl w:val="0"/>
                <w:numId w:val="9"/>
              </w:numPr>
              <w:rPr>
                <w:bCs/>
                <w:sz w:val="28"/>
                <w:szCs w:val="28"/>
              </w:rPr>
            </w:pPr>
            <w:r w:rsidRPr="00FB2293">
              <w:rPr>
                <w:b/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C348F" w:rsidRPr="00AC348F">
              <w:rPr>
                <w:bCs/>
                <w:sz w:val="28"/>
                <w:szCs w:val="28"/>
              </w:rPr>
              <w:t>Copiadoras</w:t>
            </w:r>
            <w:r w:rsidR="00E8057F">
              <w:rPr>
                <w:bCs/>
                <w:sz w:val="28"/>
                <w:szCs w:val="28"/>
              </w:rPr>
              <w:t xml:space="preserve">                </w:t>
            </w:r>
          </w:p>
          <w:p w14:paraId="2DC6BA5D" w14:textId="77777777" w:rsidR="00AC348F" w:rsidRDefault="00AC348F" w:rsidP="00F841E7">
            <w:pPr>
              <w:rPr>
                <w:bCs/>
                <w:sz w:val="28"/>
                <w:szCs w:val="28"/>
              </w:rPr>
            </w:pPr>
          </w:p>
          <w:p w14:paraId="3BE8552E" w14:textId="77777777" w:rsidR="00AC348F" w:rsidRPr="00AC348F" w:rsidRDefault="00AC348F" w:rsidP="00F841E7">
            <w:pPr>
              <w:rPr>
                <w:b/>
                <w:bCs/>
                <w:sz w:val="28"/>
                <w:szCs w:val="28"/>
              </w:rPr>
            </w:pPr>
            <w:r w:rsidRPr="00AC348F">
              <w:rPr>
                <w:b/>
                <w:bCs/>
                <w:sz w:val="28"/>
                <w:szCs w:val="28"/>
              </w:rPr>
              <w:t>Portal y sitio WEB</w:t>
            </w:r>
            <w:r w:rsidR="00791D50">
              <w:rPr>
                <w:b/>
                <w:bCs/>
                <w:sz w:val="28"/>
                <w:szCs w:val="28"/>
              </w:rPr>
              <w:t>:</w:t>
            </w:r>
          </w:p>
          <w:p w14:paraId="5B18A5EB" w14:textId="77777777" w:rsidR="00AC348F" w:rsidRPr="00E8057F" w:rsidRDefault="00FB2293" w:rsidP="00AC348F">
            <w:pPr>
              <w:pStyle w:val="Prrafodelista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FB2293">
              <w:rPr>
                <w:b/>
                <w:bCs/>
                <w:sz w:val="28"/>
                <w:szCs w:val="28"/>
              </w:rPr>
              <w:t xml:space="preserve">10 </w:t>
            </w:r>
            <w:r w:rsidR="00AC348F" w:rsidRPr="00AC348F">
              <w:rPr>
                <w:bCs/>
                <w:sz w:val="28"/>
                <w:szCs w:val="28"/>
              </w:rPr>
              <w:t>Actualizaciones</w:t>
            </w:r>
            <w:r w:rsidR="00E8057F">
              <w:rPr>
                <w:bCs/>
                <w:sz w:val="28"/>
                <w:szCs w:val="28"/>
              </w:rPr>
              <w:t xml:space="preserve">        </w:t>
            </w:r>
          </w:p>
          <w:p w14:paraId="5BA20AE7" w14:textId="77777777" w:rsidR="008E671B" w:rsidRPr="00AC348F" w:rsidRDefault="00FB2293" w:rsidP="00AC348F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8"/>
              </w:rPr>
            </w:pPr>
            <w:r w:rsidRPr="00FB2293">
              <w:rPr>
                <w:b/>
                <w:bCs/>
                <w:sz w:val="28"/>
                <w:szCs w:val="28"/>
              </w:rPr>
              <w:t xml:space="preserve">10 </w:t>
            </w:r>
            <w:r w:rsidR="00AC348F" w:rsidRPr="00AC348F">
              <w:rPr>
                <w:bCs/>
                <w:sz w:val="28"/>
                <w:szCs w:val="28"/>
              </w:rPr>
              <w:t>Modificaciones</w:t>
            </w:r>
            <w:r w:rsidR="008E671B" w:rsidRPr="00AC348F">
              <w:rPr>
                <w:bCs/>
                <w:sz w:val="28"/>
                <w:szCs w:val="28"/>
              </w:rPr>
              <w:t xml:space="preserve">      </w:t>
            </w:r>
            <w:r w:rsidR="00E8057F">
              <w:rPr>
                <w:bCs/>
                <w:sz w:val="28"/>
                <w:szCs w:val="28"/>
              </w:rPr>
              <w:t xml:space="preserve">   </w:t>
            </w:r>
            <w:r w:rsidR="008E671B" w:rsidRPr="00E8057F">
              <w:rPr>
                <w:b/>
                <w:bCs/>
                <w:sz w:val="28"/>
                <w:szCs w:val="28"/>
              </w:rPr>
              <w:t xml:space="preserve">  </w:t>
            </w:r>
            <w:r w:rsidR="008E671B" w:rsidRPr="00AC348F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449" w14:textId="77777777" w:rsidR="00B47C58" w:rsidRDefault="004B505C" w:rsidP="00F841E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B505C">
              <w:rPr>
                <w:rFonts w:cstheme="minorHAnsi"/>
                <w:b/>
                <w:bCs/>
                <w:sz w:val="28"/>
                <w:szCs w:val="28"/>
              </w:rPr>
              <w:lastRenderedPageBreak/>
              <w:t>Instalaciones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  <w:p w14:paraId="0FDC2298" w14:textId="77777777" w:rsidR="004B505C" w:rsidRPr="00BC1609" w:rsidRDefault="004B505C" w:rsidP="004B505C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10 </w:t>
            </w:r>
            <w:r>
              <w:rPr>
                <w:rFonts w:cstheme="minorHAnsi"/>
                <w:bCs/>
                <w:sz w:val="28"/>
                <w:szCs w:val="28"/>
              </w:rPr>
              <w:t>Equipos de computo</w:t>
            </w:r>
          </w:p>
          <w:p w14:paraId="0B27CE41" w14:textId="77777777" w:rsidR="00BC1609" w:rsidRPr="00BC1609" w:rsidRDefault="00BC1609" w:rsidP="004B505C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20 </w:t>
            </w:r>
            <w:r>
              <w:rPr>
                <w:rFonts w:cstheme="minorHAnsi"/>
                <w:bCs/>
                <w:sz w:val="28"/>
                <w:szCs w:val="28"/>
              </w:rPr>
              <w:t>Copiadoras</w:t>
            </w:r>
          </w:p>
          <w:p w14:paraId="11204D76" w14:textId="77777777" w:rsidR="00BC1609" w:rsidRDefault="00BC1609" w:rsidP="00BC1609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F486409" w14:textId="77777777" w:rsidR="00BC1609" w:rsidRPr="00BC1609" w:rsidRDefault="00BC1609" w:rsidP="00BC1609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Soporte técnico</w:t>
            </w:r>
          </w:p>
          <w:p w14:paraId="373281A4" w14:textId="77777777" w:rsidR="00BC1609" w:rsidRPr="00791D50" w:rsidRDefault="00BC1609" w:rsidP="004B505C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25 </w:t>
            </w:r>
            <w:r>
              <w:rPr>
                <w:rFonts w:cstheme="minorHAnsi"/>
                <w:bCs/>
                <w:sz w:val="28"/>
                <w:szCs w:val="28"/>
              </w:rPr>
              <w:t>Equipos de computo</w:t>
            </w:r>
          </w:p>
          <w:p w14:paraId="27A43849" w14:textId="77777777" w:rsidR="00791D50" w:rsidRPr="00791D50" w:rsidRDefault="00791D50" w:rsidP="004B505C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Cs/>
                <w:sz w:val="28"/>
                <w:szCs w:val="28"/>
              </w:rPr>
              <w:t>Laptops</w:t>
            </w:r>
          </w:p>
          <w:p w14:paraId="62101BD7" w14:textId="77777777" w:rsidR="00791D50" w:rsidRPr="00791D50" w:rsidRDefault="00791D50" w:rsidP="004B505C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35 </w:t>
            </w:r>
            <w:r>
              <w:rPr>
                <w:rFonts w:cstheme="minorHAnsi"/>
                <w:bCs/>
                <w:sz w:val="28"/>
                <w:szCs w:val="28"/>
              </w:rPr>
              <w:t>Copiadoras</w:t>
            </w:r>
          </w:p>
          <w:p w14:paraId="1F08E059" w14:textId="77777777" w:rsidR="00791D50" w:rsidRDefault="00791D50" w:rsidP="00791D50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293769F" w14:textId="77777777" w:rsidR="00791D50" w:rsidRDefault="00791D50" w:rsidP="00791D50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Portal y sitio WEB:</w:t>
            </w:r>
          </w:p>
          <w:p w14:paraId="5E3A85C1" w14:textId="77777777" w:rsidR="00791D50" w:rsidRPr="00791D50" w:rsidRDefault="00791D50" w:rsidP="00791D50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cstheme="minorHAnsi"/>
                <w:bCs/>
                <w:sz w:val="28"/>
                <w:szCs w:val="28"/>
              </w:rPr>
              <w:t>Actualizaciones</w:t>
            </w:r>
          </w:p>
          <w:p w14:paraId="062A2EB5" w14:textId="77777777" w:rsidR="00791D50" w:rsidRPr="00791D50" w:rsidRDefault="00791D50" w:rsidP="00791D50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5 </w:t>
            </w:r>
            <w:r w:rsidRPr="00791D50">
              <w:rPr>
                <w:rFonts w:cstheme="minorHAnsi"/>
                <w:bCs/>
                <w:sz w:val="28"/>
                <w:szCs w:val="28"/>
              </w:rPr>
              <w:t>Modificaciones</w:t>
            </w:r>
          </w:p>
        </w:tc>
      </w:tr>
      <w:tr w:rsidR="00B47C58" w14:paraId="26962025" w14:textId="77777777" w:rsidTr="007A5133">
        <w:trPr>
          <w:trHeight w:val="425"/>
        </w:trPr>
        <w:tc>
          <w:tcPr>
            <w:tcW w:w="2830" w:type="dxa"/>
            <w:vAlign w:val="center"/>
          </w:tcPr>
          <w:p w14:paraId="310FD5CB" w14:textId="77777777" w:rsidR="00631A81" w:rsidRPr="00631A81" w:rsidRDefault="00631A81" w:rsidP="007A5133">
            <w:pPr>
              <w:jc w:val="center"/>
              <w:rPr>
                <w:sz w:val="16"/>
                <w:szCs w:val="16"/>
              </w:rPr>
            </w:pPr>
            <w:r w:rsidRPr="00631A81">
              <w:rPr>
                <w:sz w:val="28"/>
                <w:szCs w:val="28"/>
              </w:rPr>
              <w:lastRenderedPageBreak/>
              <w:t>JEFATURA DE ADQUISISCIONES</w:t>
            </w:r>
          </w:p>
          <w:p w14:paraId="47899EA5" w14:textId="77777777" w:rsidR="00B47C58" w:rsidRPr="00BD7799" w:rsidRDefault="00B47C58" w:rsidP="007A5133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4" w:type="dxa"/>
          </w:tcPr>
          <w:p w14:paraId="0597E7E0" w14:textId="77777777" w:rsidR="00B47C58" w:rsidRPr="00F841E7" w:rsidRDefault="00FB2293" w:rsidP="00631A81">
            <w:pPr>
              <w:tabs>
                <w:tab w:val="right" w:pos="3328"/>
              </w:tabs>
              <w:rPr>
                <w:sz w:val="28"/>
                <w:szCs w:val="28"/>
              </w:rPr>
            </w:pPr>
            <w:r w:rsidRPr="00FB2293">
              <w:rPr>
                <w:b/>
                <w:sz w:val="28"/>
                <w:szCs w:val="28"/>
              </w:rPr>
              <w:t>50%</w:t>
            </w:r>
            <w:r>
              <w:rPr>
                <w:sz w:val="28"/>
                <w:szCs w:val="28"/>
              </w:rPr>
              <w:t xml:space="preserve"> </w:t>
            </w:r>
            <w:r w:rsidR="00631A81" w:rsidRPr="00F841E7">
              <w:rPr>
                <w:sz w:val="28"/>
                <w:szCs w:val="28"/>
              </w:rPr>
              <w:t xml:space="preserve">Papelería    </w:t>
            </w:r>
            <w:r w:rsidR="00631A81" w:rsidRPr="00F841E7">
              <w:rPr>
                <w:sz w:val="28"/>
                <w:szCs w:val="28"/>
              </w:rPr>
              <w:tab/>
            </w:r>
          </w:p>
          <w:p w14:paraId="2FA73E3D" w14:textId="77777777" w:rsidR="00631A81" w:rsidRPr="00F841E7" w:rsidRDefault="00FB2293" w:rsidP="00631A81">
            <w:pPr>
              <w:tabs>
                <w:tab w:val="right" w:pos="3328"/>
              </w:tabs>
              <w:rPr>
                <w:sz w:val="28"/>
                <w:szCs w:val="28"/>
              </w:rPr>
            </w:pPr>
            <w:r w:rsidRPr="00FB2293">
              <w:rPr>
                <w:b/>
                <w:sz w:val="28"/>
                <w:szCs w:val="28"/>
              </w:rPr>
              <w:t>80%</w:t>
            </w:r>
            <w:r>
              <w:rPr>
                <w:sz w:val="28"/>
                <w:szCs w:val="28"/>
              </w:rPr>
              <w:t xml:space="preserve"> </w:t>
            </w:r>
            <w:r w:rsidR="00631A81" w:rsidRPr="00F841E7">
              <w:rPr>
                <w:sz w:val="28"/>
                <w:szCs w:val="28"/>
              </w:rPr>
              <w:t>Material electrónico</w:t>
            </w:r>
            <w:r w:rsidR="00631A81" w:rsidRPr="00F841E7">
              <w:rPr>
                <w:sz w:val="28"/>
                <w:szCs w:val="28"/>
              </w:rPr>
              <w:tab/>
            </w:r>
          </w:p>
          <w:p w14:paraId="3E0B7709" w14:textId="77777777" w:rsidR="00631A81" w:rsidRPr="00F841E7" w:rsidRDefault="00FB2293" w:rsidP="00631A81">
            <w:pPr>
              <w:tabs>
                <w:tab w:val="right" w:pos="3328"/>
              </w:tabs>
              <w:rPr>
                <w:rFonts w:cstheme="minorHAnsi"/>
                <w:bCs/>
                <w:sz w:val="28"/>
                <w:szCs w:val="28"/>
              </w:rPr>
            </w:pPr>
            <w:r w:rsidRPr="00FB2293">
              <w:rPr>
                <w:rFonts w:cstheme="minorHAnsi"/>
                <w:b/>
                <w:bCs/>
                <w:sz w:val="28"/>
                <w:szCs w:val="28"/>
              </w:rPr>
              <w:t>90%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631A81" w:rsidRPr="00F841E7">
              <w:rPr>
                <w:rFonts w:cstheme="minorHAnsi"/>
                <w:bCs/>
                <w:sz w:val="28"/>
                <w:szCs w:val="28"/>
              </w:rPr>
              <w:t>Ferretería</w:t>
            </w:r>
            <w:r w:rsidR="00631A81" w:rsidRPr="00F841E7">
              <w:rPr>
                <w:rFonts w:cstheme="minorHAnsi"/>
                <w:bCs/>
                <w:sz w:val="28"/>
                <w:szCs w:val="28"/>
              </w:rPr>
              <w:tab/>
            </w:r>
          </w:p>
          <w:p w14:paraId="58E27C0B" w14:textId="77777777" w:rsidR="00631A81" w:rsidRPr="00F841E7" w:rsidRDefault="00FB2293" w:rsidP="00F841E7">
            <w:pPr>
              <w:tabs>
                <w:tab w:val="right" w:pos="3328"/>
              </w:tabs>
              <w:rPr>
                <w:rFonts w:cstheme="minorHAnsi"/>
                <w:bCs/>
                <w:sz w:val="28"/>
                <w:szCs w:val="28"/>
              </w:rPr>
            </w:pPr>
            <w:r w:rsidRPr="00FB2293">
              <w:rPr>
                <w:rFonts w:cstheme="minorHAnsi"/>
                <w:b/>
                <w:bCs/>
                <w:sz w:val="28"/>
                <w:szCs w:val="28"/>
              </w:rPr>
              <w:t>50%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F841E7" w:rsidRPr="00F841E7">
              <w:rPr>
                <w:rFonts w:cstheme="minorHAnsi"/>
                <w:bCs/>
                <w:sz w:val="28"/>
                <w:szCs w:val="28"/>
              </w:rPr>
              <w:t>Eventos</w:t>
            </w:r>
            <w:r w:rsidR="00F841E7">
              <w:rPr>
                <w:rFonts w:cstheme="minorHAnsi"/>
                <w:bCs/>
                <w:sz w:val="28"/>
                <w:szCs w:val="28"/>
              </w:rPr>
              <w:tab/>
            </w:r>
          </w:p>
          <w:p w14:paraId="03BDA1CB" w14:textId="77777777" w:rsidR="00F841E7" w:rsidRPr="00E8057F" w:rsidRDefault="00FB2293" w:rsidP="00F841E7">
            <w:pPr>
              <w:tabs>
                <w:tab w:val="right" w:pos="3328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FB2293">
              <w:rPr>
                <w:rFonts w:cstheme="minorHAnsi"/>
                <w:b/>
                <w:bCs/>
                <w:sz w:val="28"/>
                <w:szCs w:val="28"/>
              </w:rPr>
              <w:t xml:space="preserve">100% </w:t>
            </w:r>
            <w:r w:rsidR="00F841E7" w:rsidRPr="00F841E7">
              <w:rPr>
                <w:rFonts w:cstheme="minorHAnsi"/>
                <w:bCs/>
                <w:sz w:val="28"/>
                <w:szCs w:val="28"/>
              </w:rPr>
              <w:t xml:space="preserve">Material de limpieza </w:t>
            </w:r>
            <w:r w:rsidR="00F841E7">
              <w:rPr>
                <w:rFonts w:cstheme="minorHAnsi"/>
                <w:bCs/>
                <w:sz w:val="28"/>
                <w:szCs w:val="28"/>
              </w:rPr>
              <w:tab/>
            </w:r>
          </w:p>
          <w:p w14:paraId="1CF49C86" w14:textId="77777777" w:rsidR="00F841E7" w:rsidRPr="00F841E7" w:rsidRDefault="00FB2293" w:rsidP="00F841E7">
            <w:pPr>
              <w:tabs>
                <w:tab w:val="right" w:pos="3328"/>
              </w:tabs>
              <w:rPr>
                <w:rFonts w:cstheme="minorHAnsi"/>
                <w:bCs/>
                <w:sz w:val="28"/>
                <w:szCs w:val="28"/>
              </w:rPr>
            </w:pPr>
            <w:r w:rsidRPr="00FB2293">
              <w:rPr>
                <w:rFonts w:cstheme="minorHAnsi"/>
                <w:b/>
                <w:bCs/>
                <w:sz w:val="28"/>
                <w:szCs w:val="28"/>
              </w:rPr>
              <w:t>100%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F841E7" w:rsidRPr="00F841E7">
              <w:rPr>
                <w:rFonts w:cstheme="minorHAnsi"/>
                <w:bCs/>
                <w:sz w:val="28"/>
                <w:szCs w:val="28"/>
              </w:rPr>
              <w:t>Medicamento</w:t>
            </w:r>
            <w:r w:rsidR="00F841E7">
              <w:rPr>
                <w:rFonts w:cstheme="minorHAnsi"/>
                <w:bCs/>
                <w:sz w:val="28"/>
                <w:szCs w:val="28"/>
              </w:rPr>
              <w:tab/>
            </w:r>
          </w:p>
          <w:p w14:paraId="6F2587DC" w14:textId="77777777" w:rsidR="00F841E7" w:rsidRPr="00F841E7" w:rsidRDefault="00FB2293" w:rsidP="00F841E7">
            <w:pPr>
              <w:tabs>
                <w:tab w:val="right" w:pos="3328"/>
              </w:tabs>
              <w:rPr>
                <w:rFonts w:cstheme="minorHAnsi"/>
                <w:bCs/>
                <w:sz w:val="28"/>
                <w:szCs w:val="28"/>
              </w:rPr>
            </w:pPr>
            <w:r w:rsidRPr="00FB2293">
              <w:rPr>
                <w:rFonts w:cstheme="minorHAnsi"/>
                <w:b/>
                <w:bCs/>
                <w:sz w:val="28"/>
                <w:szCs w:val="28"/>
              </w:rPr>
              <w:t>100%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F841E7" w:rsidRPr="00F841E7">
              <w:rPr>
                <w:rFonts w:cstheme="minorHAnsi"/>
                <w:bCs/>
                <w:sz w:val="28"/>
                <w:szCs w:val="28"/>
              </w:rPr>
              <w:t>Material quirúrgico</w:t>
            </w:r>
            <w:r w:rsidR="00F841E7">
              <w:rPr>
                <w:rFonts w:cstheme="minorHAnsi"/>
                <w:bCs/>
                <w:sz w:val="28"/>
                <w:szCs w:val="28"/>
              </w:rPr>
              <w:tab/>
            </w:r>
          </w:p>
          <w:p w14:paraId="0DD9F232" w14:textId="77777777" w:rsidR="00F841E7" w:rsidRPr="00F841E7" w:rsidRDefault="00FB2293" w:rsidP="00F841E7">
            <w:pPr>
              <w:tabs>
                <w:tab w:val="right" w:pos="3328"/>
              </w:tabs>
              <w:rPr>
                <w:rFonts w:cstheme="minorHAnsi"/>
                <w:bCs/>
                <w:sz w:val="28"/>
                <w:szCs w:val="28"/>
              </w:rPr>
            </w:pPr>
            <w:r w:rsidRPr="00FB2293">
              <w:rPr>
                <w:rFonts w:cstheme="minorHAnsi"/>
                <w:b/>
                <w:bCs/>
                <w:sz w:val="28"/>
                <w:szCs w:val="28"/>
              </w:rPr>
              <w:t>90%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F841E7" w:rsidRPr="00F841E7">
              <w:rPr>
                <w:rFonts w:cstheme="minorHAnsi"/>
                <w:bCs/>
                <w:sz w:val="28"/>
                <w:szCs w:val="28"/>
              </w:rPr>
              <w:t>Apoyos funerarios</w:t>
            </w:r>
            <w:r w:rsidR="00F841E7">
              <w:rPr>
                <w:rFonts w:cstheme="minorHAnsi"/>
                <w:bCs/>
                <w:sz w:val="28"/>
                <w:szCs w:val="28"/>
              </w:rPr>
              <w:tab/>
            </w:r>
          </w:p>
          <w:p w14:paraId="7D2D1199" w14:textId="77777777" w:rsidR="00F841E7" w:rsidRDefault="00FB2293" w:rsidP="00F841E7">
            <w:pPr>
              <w:tabs>
                <w:tab w:val="right" w:pos="3328"/>
              </w:tabs>
              <w:rPr>
                <w:sz w:val="28"/>
                <w:szCs w:val="28"/>
              </w:rPr>
            </w:pPr>
            <w:r w:rsidRPr="00FB2293">
              <w:rPr>
                <w:b/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 xml:space="preserve"> </w:t>
            </w:r>
            <w:r w:rsidR="00F841E7">
              <w:rPr>
                <w:sz w:val="28"/>
                <w:szCs w:val="28"/>
              </w:rPr>
              <w:t>A</w:t>
            </w:r>
            <w:r w:rsidR="00F841E7" w:rsidRPr="00F841E7">
              <w:rPr>
                <w:sz w:val="28"/>
                <w:szCs w:val="28"/>
              </w:rPr>
              <w:t>poyos sociales</w:t>
            </w:r>
          </w:p>
          <w:p w14:paraId="45090594" w14:textId="77777777" w:rsidR="00F841E7" w:rsidRPr="00631A81" w:rsidRDefault="00F841E7" w:rsidP="00F841E7">
            <w:pPr>
              <w:tabs>
                <w:tab w:val="right" w:pos="3328"/>
              </w:tabs>
              <w:rPr>
                <w:rFonts w:cstheme="minorHAnsi"/>
                <w:bCs/>
                <w:sz w:val="28"/>
                <w:szCs w:val="28"/>
              </w:rPr>
            </w:pPr>
            <w:r w:rsidRPr="00F841E7">
              <w:rPr>
                <w:sz w:val="28"/>
                <w:szCs w:val="28"/>
              </w:rPr>
              <w:t>(alimentos contingencia)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544" w:type="dxa"/>
            <w:shd w:val="clear" w:color="auto" w:fill="auto"/>
          </w:tcPr>
          <w:p w14:paraId="0627E74B" w14:textId="77777777" w:rsidR="00B47C58" w:rsidRPr="00A07B9D" w:rsidRDefault="00B47C58" w:rsidP="00F841E7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3E0EAA2" w14:textId="77777777" w:rsidR="00B47C58" w:rsidRDefault="00B47C58" w:rsidP="00F841E7">
            <w:pPr>
              <w:rPr>
                <w:rFonts w:cstheme="minorHAnsi"/>
                <w:bCs/>
                <w:sz w:val="24"/>
                <w:szCs w:val="28"/>
              </w:rPr>
            </w:pPr>
          </w:p>
        </w:tc>
      </w:tr>
      <w:tr w:rsidR="00B47C58" w14:paraId="456EADC0" w14:textId="77777777" w:rsidTr="007A5133">
        <w:trPr>
          <w:trHeight w:val="416"/>
        </w:trPr>
        <w:tc>
          <w:tcPr>
            <w:tcW w:w="2830" w:type="dxa"/>
            <w:vAlign w:val="center"/>
          </w:tcPr>
          <w:p w14:paraId="685BF65E" w14:textId="77777777" w:rsidR="00B47C58" w:rsidRPr="007A5133" w:rsidRDefault="007A5133" w:rsidP="007A5133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A5133">
              <w:rPr>
                <w:rFonts w:cstheme="minorHAnsi"/>
                <w:bCs/>
                <w:sz w:val="28"/>
                <w:szCs w:val="28"/>
              </w:rPr>
              <w:t>JEFATURA DE MEJORA REGULATORIA</w:t>
            </w:r>
          </w:p>
        </w:tc>
        <w:tc>
          <w:tcPr>
            <w:tcW w:w="3544" w:type="dxa"/>
          </w:tcPr>
          <w:p w14:paraId="2B076691" w14:textId="77777777" w:rsidR="007A5133" w:rsidRPr="007A5133" w:rsidRDefault="007A5133" w:rsidP="007A5133">
            <w:pPr>
              <w:rPr>
                <w:b/>
                <w:sz w:val="28"/>
                <w:szCs w:val="28"/>
              </w:rPr>
            </w:pPr>
            <w:r w:rsidRPr="007A5133">
              <w:rPr>
                <w:b/>
                <w:sz w:val="28"/>
                <w:szCs w:val="28"/>
              </w:rPr>
              <w:t>Reglamentos</w:t>
            </w:r>
          </w:p>
          <w:p w14:paraId="55F68A29" w14:textId="77777777" w:rsidR="007A5133" w:rsidRPr="00E66A61" w:rsidRDefault="007A5133" w:rsidP="007A5133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66A61">
              <w:rPr>
                <w:b/>
                <w:sz w:val="28"/>
                <w:szCs w:val="28"/>
              </w:rPr>
              <w:t>2</w:t>
            </w:r>
            <w:r w:rsidR="00E66A61" w:rsidRPr="00E66A61">
              <w:rPr>
                <w:sz w:val="28"/>
                <w:szCs w:val="28"/>
              </w:rPr>
              <w:t xml:space="preserve"> E</w:t>
            </w:r>
            <w:r w:rsidRPr="00E66A61">
              <w:rPr>
                <w:sz w:val="28"/>
                <w:szCs w:val="28"/>
              </w:rPr>
              <w:t>laborados</w:t>
            </w:r>
          </w:p>
          <w:p w14:paraId="6E1F3DA7" w14:textId="77777777" w:rsidR="007A5133" w:rsidRPr="00E66A61" w:rsidRDefault="007A5133" w:rsidP="007A5133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66A61">
              <w:rPr>
                <w:b/>
                <w:sz w:val="28"/>
                <w:szCs w:val="28"/>
              </w:rPr>
              <w:t>2</w:t>
            </w:r>
            <w:r w:rsidR="00E66A61" w:rsidRPr="00E66A61">
              <w:rPr>
                <w:sz w:val="28"/>
                <w:szCs w:val="28"/>
              </w:rPr>
              <w:t xml:space="preserve"> S</w:t>
            </w:r>
            <w:r w:rsidRPr="00E66A61">
              <w:rPr>
                <w:sz w:val="28"/>
                <w:szCs w:val="28"/>
              </w:rPr>
              <w:t xml:space="preserve">olicitados </w:t>
            </w:r>
          </w:p>
          <w:p w14:paraId="3F8D2C0D" w14:textId="77777777" w:rsidR="007A5133" w:rsidRPr="00E66A61" w:rsidRDefault="007A5133" w:rsidP="007A5133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66A61">
              <w:rPr>
                <w:b/>
                <w:sz w:val="28"/>
                <w:szCs w:val="28"/>
              </w:rPr>
              <w:t>2</w:t>
            </w:r>
            <w:r w:rsidR="00E66A61" w:rsidRPr="00E66A61">
              <w:rPr>
                <w:sz w:val="28"/>
                <w:szCs w:val="28"/>
              </w:rPr>
              <w:t xml:space="preserve"> R</w:t>
            </w:r>
            <w:r w:rsidRPr="00E66A61">
              <w:rPr>
                <w:sz w:val="28"/>
                <w:szCs w:val="28"/>
              </w:rPr>
              <w:t>evisados</w:t>
            </w:r>
          </w:p>
          <w:p w14:paraId="25DFB648" w14:textId="77777777" w:rsidR="007A5133" w:rsidRPr="00E66A61" w:rsidRDefault="007A5133" w:rsidP="007A5133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66A61">
              <w:rPr>
                <w:b/>
                <w:sz w:val="28"/>
                <w:szCs w:val="28"/>
              </w:rPr>
              <w:t xml:space="preserve">2 </w:t>
            </w:r>
            <w:r w:rsidR="00E66A61" w:rsidRPr="00E66A61">
              <w:rPr>
                <w:sz w:val="28"/>
                <w:szCs w:val="28"/>
              </w:rPr>
              <w:t>E</w:t>
            </w:r>
            <w:r w:rsidRPr="00E66A61">
              <w:rPr>
                <w:sz w:val="28"/>
                <w:szCs w:val="28"/>
              </w:rPr>
              <w:t>ntregados</w:t>
            </w:r>
          </w:p>
          <w:p w14:paraId="1260AD8B" w14:textId="77777777" w:rsidR="007A5133" w:rsidRDefault="007A5133" w:rsidP="007A5133">
            <w:pPr>
              <w:rPr>
                <w:sz w:val="26"/>
                <w:szCs w:val="26"/>
              </w:rPr>
            </w:pPr>
          </w:p>
          <w:p w14:paraId="21EE689E" w14:textId="77777777" w:rsidR="007A5133" w:rsidRDefault="007A5133" w:rsidP="007A5133">
            <w:pPr>
              <w:rPr>
                <w:b/>
                <w:sz w:val="28"/>
                <w:szCs w:val="28"/>
              </w:rPr>
            </w:pPr>
            <w:r w:rsidRPr="007A5133">
              <w:rPr>
                <w:b/>
                <w:sz w:val="28"/>
                <w:szCs w:val="28"/>
              </w:rPr>
              <w:t>Manuales de procedimiento</w:t>
            </w:r>
          </w:p>
          <w:p w14:paraId="523034F0" w14:textId="77777777" w:rsidR="007A5133" w:rsidRDefault="007A5133" w:rsidP="007A5133">
            <w:pPr>
              <w:rPr>
                <w:sz w:val="26"/>
                <w:szCs w:val="26"/>
              </w:rPr>
            </w:pPr>
            <w:r w:rsidRPr="00E8057F">
              <w:rPr>
                <w:b/>
                <w:sz w:val="26"/>
                <w:szCs w:val="26"/>
              </w:rPr>
              <w:t xml:space="preserve">5 </w:t>
            </w:r>
            <w:r>
              <w:rPr>
                <w:sz w:val="26"/>
                <w:szCs w:val="26"/>
              </w:rPr>
              <w:t>solicitados</w:t>
            </w:r>
          </w:p>
          <w:p w14:paraId="1E6BB63A" w14:textId="77777777" w:rsidR="007A5133" w:rsidRDefault="007A5133" w:rsidP="007A5133">
            <w:pPr>
              <w:rPr>
                <w:sz w:val="26"/>
                <w:szCs w:val="26"/>
              </w:rPr>
            </w:pPr>
          </w:p>
          <w:p w14:paraId="253A9D26" w14:textId="77777777" w:rsidR="007A5133" w:rsidRPr="007A5133" w:rsidRDefault="007A5133" w:rsidP="007A5133">
            <w:pPr>
              <w:rPr>
                <w:b/>
                <w:sz w:val="26"/>
                <w:szCs w:val="26"/>
              </w:rPr>
            </w:pPr>
            <w:r w:rsidRPr="007A5133">
              <w:rPr>
                <w:b/>
                <w:sz w:val="26"/>
                <w:szCs w:val="26"/>
              </w:rPr>
              <w:lastRenderedPageBreak/>
              <w:t>Mesas de trabajo realizadas</w:t>
            </w:r>
          </w:p>
          <w:p w14:paraId="54AB789F" w14:textId="77777777" w:rsidR="00B47C58" w:rsidRPr="007A5133" w:rsidRDefault="00E8057F" w:rsidP="00E805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 asistió a</w:t>
            </w:r>
            <w:r w:rsidRPr="00E8057F">
              <w:rPr>
                <w:b/>
                <w:sz w:val="26"/>
                <w:szCs w:val="26"/>
              </w:rPr>
              <w:t xml:space="preserve"> 1</w:t>
            </w:r>
            <w:r w:rsidR="007A5133">
              <w:rPr>
                <w:sz w:val="26"/>
                <w:szCs w:val="26"/>
              </w:rPr>
              <w:t xml:space="preserve"> mesa de trabajo.</w:t>
            </w:r>
          </w:p>
        </w:tc>
        <w:tc>
          <w:tcPr>
            <w:tcW w:w="3544" w:type="dxa"/>
            <w:shd w:val="clear" w:color="auto" w:fill="auto"/>
          </w:tcPr>
          <w:p w14:paraId="513F3FFB" w14:textId="77777777" w:rsidR="00B47C58" w:rsidRPr="00E66A61" w:rsidRDefault="00FB2293" w:rsidP="00F841E7">
            <w:pPr>
              <w:rPr>
                <w:b/>
                <w:sz w:val="28"/>
                <w:szCs w:val="28"/>
              </w:rPr>
            </w:pPr>
            <w:r w:rsidRPr="00E66A61">
              <w:rPr>
                <w:b/>
                <w:sz w:val="28"/>
                <w:szCs w:val="28"/>
              </w:rPr>
              <w:lastRenderedPageBreak/>
              <w:t>Reglamentos</w:t>
            </w:r>
          </w:p>
          <w:p w14:paraId="02866052" w14:textId="77777777" w:rsidR="00E66A61" w:rsidRPr="00E66A61" w:rsidRDefault="00E66A61" w:rsidP="00E66A61">
            <w:pPr>
              <w:pStyle w:val="Prrafodelist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66A61">
              <w:rPr>
                <w:b/>
                <w:sz w:val="28"/>
                <w:szCs w:val="28"/>
              </w:rPr>
              <w:t xml:space="preserve">3 </w:t>
            </w:r>
            <w:r w:rsidRPr="00E66A61">
              <w:rPr>
                <w:sz w:val="28"/>
                <w:szCs w:val="28"/>
              </w:rPr>
              <w:t xml:space="preserve">Elaborados  </w:t>
            </w:r>
          </w:p>
          <w:p w14:paraId="7829DEFC" w14:textId="77777777" w:rsidR="00E66A61" w:rsidRPr="00E66A61" w:rsidRDefault="00E66A61" w:rsidP="00E66A61">
            <w:pPr>
              <w:pStyle w:val="Prrafodelist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66A61">
              <w:rPr>
                <w:b/>
                <w:sz w:val="28"/>
                <w:szCs w:val="28"/>
              </w:rPr>
              <w:t xml:space="preserve">2 </w:t>
            </w:r>
            <w:r w:rsidRPr="00E66A61">
              <w:rPr>
                <w:sz w:val="28"/>
                <w:szCs w:val="28"/>
              </w:rPr>
              <w:t>Solicitados</w:t>
            </w:r>
          </w:p>
          <w:p w14:paraId="795C6866" w14:textId="77777777" w:rsidR="00E66A61" w:rsidRPr="00E66A61" w:rsidRDefault="00E66A61" w:rsidP="00E66A61">
            <w:pPr>
              <w:pStyle w:val="Prrafodelist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66A61">
              <w:rPr>
                <w:b/>
                <w:sz w:val="28"/>
                <w:szCs w:val="28"/>
              </w:rPr>
              <w:t xml:space="preserve">2 </w:t>
            </w:r>
            <w:r w:rsidRPr="00E66A61">
              <w:rPr>
                <w:sz w:val="28"/>
                <w:szCs w:val="28"/>
              </w:rPr>
              <w:t xml:space="preserve">Revisados </w:t>
            </w:r>
          </w:p>
          <w:p w14:paraId="691E15C0" w14:textId="77777777" w:rsidR="00E66A61" w:rsidRPr="00E66A61" w:rsidRDefault="00E66A61" w:rsidP="00E66A61">
            <w:pPr>
              <w:pStyle w:val="Prrafodelist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66A61">
              <w:rPr>
                <w:b/>
                <w:sz w:val="28"/>
                <w:szCs w:val="28"/>
              </w:rPr>
              <w:t xml:space="preserve">2 </w:t>
            </w:r>
            <w:r w:rsidRPr="00E66A61">
              <w:rPr>
                <w:sz w:val="28"/>
                <w:szCs w:val="28"/>
              </w:rPr>
              <w:t>Entregados</w:t>
            </w:r>
          </w:p>
          <w:p w14:paraId="42355AF7" w14:textId="77777777" w:rsidR="00E66A61" w:rsidRDefault="00E66A61" w:rsidP="00F841E7"/>
          <w:p w14:paraId="13EF8502" w14:textId="77777777" w:rsidR="00E66A61" w:rsidRPr="00E66A61" w:rsidRDefault="00E66A61" w:rsidP="00F841E7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E66A61">
              <w:rPr>
                <w:sz w:val="28"/>
                <w:szCs w:val="28"/>
              </w:rPr>
              <w:t xml:space="preserve">Actividades del es primera Sesión Extraordinaria de la </w:t>
            </w:r>
            <w:r w:rsidRPr="00E66A61">
              <w:rPr>
                <w:sz w:val="28"/>
                <w:szCs w:val="28"/>
              </w:rPr>
              <w:lastRenderedPageBreak/>
              <w:t>Mesa Regulatoria de manera virtual.</w:t>
            </w:r>
          </w:p>
        </w:tc>
        <w:tc>
          <w:tcPr>
            <w:tcW w:w="3544" w:type="dxa"/>
            <w:shd w:val="clear" w:color="auto" w:fill="auto"/>
          </w:tcPr>
          <w:p w14:paraId="66CE57F2" w14:textId="77777777" w:rsidR="004477ED" w:rsidRPr="004477ED" w:rsidRDefault="004477ED" w:rsidP="004477ED">
            <w:pPr>
              <w:rPr>
                <w:b/>
                <w:sz w:val="28"/>
                <w:szCs w:val="28"/>
              </w:rPr>
            </w:pPr>
            <w:r w:rsidRPr="004477ED">
              <w:rPr>
                <w:b/>
                <w:sz w:val="28"/>
                <w:szCs w:val="28"/>
              </w:rPr>
              <w:lastRenderedPageBreak/>
              <w:t>Reglamentos</w:t>
            </w:r>
          </w:p>
          <w:p w14:paraId="1510BDED" w14:textId="77777777" w:rsidR="004477ED" w:rsidRPr="004477ED" w:rsidRDefault="004477ED" w:rsidP="004477ED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477ED">
              <w:rPr>
                <w:b/>
                <w:sz w:val="28"/>
                <w:szCs w:val="28"/>
              </w:rPr>
              <w:t>2</w:t>
            </w:r>
            <w:r w:rsidRPr="004477ED">
              <w:rPr>
                <w:sz w:val="28"/>
                <w:szCs w:val="28"/>
              </w:rPr>
              <w:t xml:space="preserve"> elaborados</w:t>
            </w:r>
          </w:p>
          <w:p w14:paraId="3E52ECDD" w14:textId="77777777" w:rsidR="004477ED" w:rsidRPr="004477ED" w:rsidRDefault="004477ED" w:rsidP="004477ED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477ED">
              <w:rPr>
                <w:b/>
                <w:sz w:val="28"/>
                <w:szCs w:val="28"/>
              </w:rPr>
              <w:t>2</w:t>
            </w:r>
            <w:r w:rsidRPr="004477ED">
              <w:rPr>
                <w:sz w:val="28"/>
                <w:szCs w:val="28"/>
              </w:rPr>
              <w:t xml:space="preserve"> solicitados </w:t>
            </w:r>
          </w:p>
          <w:p w14:paraId="0E55A3DE" w14:textId="77777777" w:rsidR="004477ED" w:rsidRPr="004477ED" w:rsidRDefault="004477ED" w:rsidP="004477ED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477ED">
              <w:rPr>
                <w:b/>
                <w:sz w:val="28"/>
                <w:szCs w:val="28"/>
              </w:rPr>
              <w:t>2</w:t>
            </w:r>
            <w:r w:rsidRPr="004477ED">
              <w:rPr>
                <w:sz w:val="28"/>
                <w:szCs w:val="28"/>
              </w:rPr>
              <w:t xml:space="preserve"> revisados</w:t>
            </w:r>
          </w:p>
          <w:p w14:paraId="067C3D5D" w14:textId="77777777" w:rsidR="004477ED" w:rsidRPr="004477ED" w:rsidRDefault="004477ED" w:rsidP="004477ED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477ED">
              <w:rPr>
                <w:b/>
                <w:sz w:val="28"/>
                <w:szCs w:val="28"/>
              </w:rPr>
              <w:t>2</w:t>
            </w:r>
            <w:r w:rsidRPr="004477ED">
              <w:rPr>
                <w:sz w:val="28"/>
                <w:szCs w:val="28"/>
              </w:rPr>
              <w:t xml:space="preserve"> entregados</w:t>
            </w:r>
          </w:p>
          <w:p w14:paraId="674AD7B9" w14:textId="77777777" w:rsidR="00B47C58" w:rsidRDefault="00B47C58" w:rsidP="00F841E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D42C43A" w14:textId="77777777" w:rsidR="004477ED" w:rsidRDefault="004477ED" w:rsidP="00F841E7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Proyecto Red Jalisco, agenda de transformación digital para el Estado de Jalisco, otorgarle al </w:t>
            </w:r>
            <w:r>
              <w:rPr>
                <w:rFonts w:cstheme="minorHAnsi"/>
                <w:bCs/>
                <w:sz w:val="24"/>
                <w:szCs w:val="28"/>
              </w:rPr>
              <w:lastRenderedPageBreak/>
              <w:t xml:space="preserve">municipio herramientas para la mejora continua y facilitar los trámites, de expedir las licencias lo más pronto posible a través </w:t>
            </w:r>
            <w:r w:rsidR="00BC298A">
              <w:rPr>
                <w:rFonts w:cstheme="minorHAnsi"/>
                <w:bCs/>
                <w:sz w:val="24"/>
                <w:szCs w:val="28"/>
              </w:rPr>
              <w:t>de la Red Jalisco será más práctico y facilitara al departamento de Mejora Regulatoria su trabajo.</w:t>
            </w:r>
          </w:p>
        </w:tc>
      </w:tr>
      <w:tr w:rsidR="00B47C58" w14:paraId="6252D544" w14:textId="77777777" w:rsidTr="002547AD">
        <w:trPr>
          <w:trHeight w:val="425"/>
        </w:trPr>
        <w:tc>
          <w:tcPr>
            <w:tcW w:w="2830" w:type="dxa"/>
            <w:vAlign w:val="center"/>
          </w:tcPr>
          <w:p w14:paraId="420C7FEF" w14:textId="77777777" w:rsidR="002547AD" w:rsidRPr="002547AD" w:rsidRDefault="002547AD" w:rsidP="002547AD">
            <w:pPr>
              <w:jc w:val="center"/>
              <w:rPr>
                <w:sz w:val="28"/>
                <w:szCs w:val="28"/>
              </w:rPr>
            </w:pPr>
            <w:r w:rsidRPr="002547AD">
              <w:rPr>
                <w:sz w:val="28"/>
                <w:szCs w:val="28"/>
              </w:rPr>
              <w:lastRenderedPageBreak/>
              <w:t>JEFATURA DE PARQUE VEHICULAR</w:t>
            </w:r>
          </w:p>
          <w:p w14:paraId="7494BDDA" w14:textId="77777777" w:rsidR="00B47C58" w:rsidRDefault="00B47C58" w:rsidP="002547AD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4" w:type="dxa"/>
          </w:tcPr>
          <w:p w14:paraId="09443FB9" w14:textId="77777777" w:rsidR="00C720A2" w:rsidRDefault="002547AD" w:rsidP="00C720A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47AD">
              <w:rPr>
                <w:b/>
                <w:sz w:val="28"/>
                <w:szCs w:val="28"/>
              </w:rPr>
              <w:t>Control del Parque V</w:t>
            </w:r>
            <w:r w:rsidR="00C720A2">
              <w:rPr>
                <w:b/>
                <w:sz w:val="28"/>
                <w:szCs w:val="28"/>
              </w:rPr>
              <w:t xml:space="preserve">ehicular                              </w:t>
            </w:r>
          </w:p>
          <w:p w14:paraId="1A4D427F" w14:textId="77777777" w:rsidR="00E66A61" w:rsidRPr="00C720A2" w:rsidRDefault="001469CA" w:rsidP="00C720A2">
            <w:pPr>
              <w:pStyle w:val="Prrafodelista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>214</w:t>
            </w:r>
            <w:r w:rsidRPr="00C720A2">
              <w:rPr>
                <w:sz w:val="28"/>
                <w:szCs w:val="28"/>
              </w:rPr>
              <w:t xml:space="preserve"> </w:t>
            </w:r>
            <w:r w:rsidR="002547AD" w:rsidRPr="00C720A2">
              <w:rPr>
                <w:sz w:val="28"/>
                <w:szCs w:val="28"/>
              </w:rPr>
              <w:t>Inscritos al padrón</w:t>
            </w:r>
            <w:r w:rsidRPr="00C720A2">
              <w:rPr>
                <w:sz w:val="28"/>
                <w:szCs w:val="28"/>
              </w:rPr>
              <w:t xml:space="preserve"> </w:t>
            </w:r>
            <w:r w:rsidR="002547AD" w:rsidRPr="00C720A2">
              <w:rPr>
                <w:sz w:val="28"/>
                <w:szCs w:val="28"/>
              </w:rPr>
              <w:t xml:space="preserve"> </w:t>
            </w:r>
          </w:p>
          <w:p w14:paraId="20FCD502" w14:textId="77777777" w:rsidR="00E66A61" w:rsidRDefault="001469CA" w:rsidP="00E66A61">
            <w:pPr>
              <w:pStyle w:val="Prrafodelist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469CA">
              <w:rPr>
                <w:b/>
                <w:sz w:val="28"/>
                <w:szCs w:val="28"/>
              </w:rPr>
              <w:t>134</w:t>
            </w:r>
            <w:r>
              <w:rPr>
                <w:sz w:val="28"/>
                <w:szCs w:val="28"/>
              </w:rPr>
              <w:t xml:space="preserve"> </w:t>
            </w:r>
            <w:r w:rsidR="009D5CBD" w:rsidRPr="00E66A61">
              <w:rPr>
                <w:sz w:val="28"/>
                <w:szCs w:val="28"/>
              </w:rPr>
              <w:t>En resguardo</w:t>
            </w:r>
            <w:r w:rsidR="002547AD" w:rsidRPr="00E66A61">
              <w:rPr>
                <w:sz w:val="28"/>
                <w:szCs w:val="28"/>
              </w:rPr>
              <w:t xml:space="preserve"> personal</w:t>
            </w:r>
            <w:r w:rsidR="009D5CBD" w:rsidRPr="00E66A61">
              <w:rPr>
                <w:sz w:val="28"/>
                <w:szCs w:val="28"/>
              </w:rPr>
              <w:t xml:space="preserve">    </w:t>
            </w:r>
            <w:r w:rsidR="002547AD" w:rsidRPr="00E66A61">
              <w:rPr>
                <w:b/>
                <w:sz w:val="28"/>
                <w:szCs w:val="28"/>
              </w:rPr>
              <w:t xml:space="preserve"> </w:t>
            </w:r>
            <w:r w:rsidR="002547AD" w:rsidRPr="00E66A61">
              <w:rPr>
                <w:sz w:val="28"/>
                <w:szCs w:val="28"/>
              </w:rPr>
              <w:t xml:space="preserve">     </w:t>
            </w:r>
          </w:p>
          <w:p w14:paraId="1E848386" w14:textId="77777777" w:rsidR="00E66A61" w:rsidRDefault="001469CA" w:rsidP="00E66A61">
            <w:pPr>
              <w:pStyle w:val="Prrafodelist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469CA">
              <w:rPr>
                <w:b/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="002547AD" w:rsidRPr="00E66A61">
              <w:rPr>
                <w:sz w:val="28"/>
                <w:szCs w:val="28"/>
              </w:rPr>
              <w:t xml:space="preserve">En servicio </w:t>
            </w:r>
            <w:r w:rsidR="009D5CBD" w:rsidRPr="00E66A61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14:paraId="5CB65E54" w14:textId="77777777" w:rsidR="00C720A2" w:rsidRDefault="001469CA" w:rsidP="00E66A61">
            <w:pPr>
              <w:pStyle w:val="Prrafodelist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469CA">
              <w:rPr>
                <w:b/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</w:t>
            </w:r>
            <w:r w:rsidR="002547AD" w:rsidRPr="00E66A61">
              <w:rPr>
                <w:sz w:val="28"/>
                <w:szCs w:val="28"/>
              </w:rPr>
              <w:t>Fuera de servicio</w:t>
            </w:r>
            <w:r>
              <w:rPr>
                <w:sz w:val="28"/>
                <w:szCs w:val="28"/>
              </w:rPr>
              <w:t xml:space="preserve">  </w:t>
            </w:r>
          </w:p>
          <w:p w14:paraId="5B4DB4A0" w14:textId="77777777" w:rsidR="002547AD" w:rsidRPr="00C720A2" w:rsidRDefault="00C720A2" w:rsidP="00C720A2">
            <w:pPr>
              <w:pStyle w:val="Prrafodelist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214 </w:t>
            </w:r>
            <w:r w:rsidR="002547AD" w:rsidRPr="00C720A2">
              <w:rPr>
                <w:sz w:val="28"/>
                <w:szCs w:val="28"/>
              </w:rPr>
              <w:t>Total de parque vehicular</w:t>
            </w:r>
            <w:r w:rsidR="009D5CBD" w:rsidRPr="00C720A2">
              <w:rPr>
                <w:b/>
                <w:sz w:val="28"/>
                <w:szCs w:val="28"/>
              </w:rPr>
              <w:t xml:space="preserve"> </w:t>
            </w:r>
          </w:p>
          <w:p w14:paraId="4F173E7B" w14:textId="77777777" w:rsidR="002547AD" w:rsidRDefault="002547AD" w:rsidP="002547A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547AD">
              <w:rPr>
                <w:b/>
                <w:sz w:val="28"/>
                <w:szCs w:val="28"/>
              </w:rPr>
              <w:t>Inspección de documentos vehiculares</w:t>
            </w:r>
            <w:r w:rsidR="009D5CBD">
              <w:rPr>
                <w:b/>
                <w:sz w:val="28"/>
                <w:szCs w:val="28"/>
              </w:rPr>
              <w:t xml:space="preserve">                            </w:t>
            </w:r>
            <w:r w:rsidR="009D5CBD" w:rsidRPr="00E8057F">
              <w:rPr>
                <w:b/>
                <w:sz w:val="28"/>
                <w:szCs w:val="28"/>
              </w:rPr>
              <w:t xml:space="preserve">35 </w:t>
            </w:r>
            <w:r w:rsidR="009D5CBD">
              <w:rPr>
                <w:sz w:val="28"/>
                <w:szCs w:val="28"/>
              </w:rPr>
              <w:t>Revisión de pólizas, facturas, tarjetas de circulación</w:t>
            </w:r>
          </w:p>
          <w:p w14:paraId="49C4E527" w14:textId="77777777" w:rsidR="009D5CBD" w:rsidRDefault="009D5CBD" w:rsidP="002547AD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14:paraId="2197D54C" w14:textId="77777777" w:rsidR="002547AD" w:rsidRPr="002547AD" w:rsidRDefault="002547AD" w:rsidP="002547A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lastRenderedPageBreak/>
              <w:t xml:space="preserve">Se ha alcanzado un avance del </w:t>
            </w:r>
            <w:r w:rsidRPr="00E8057F">
              <w:rPr>
                <w:b/>
                <w:sz w:val="28"/>
                <w:szCs w:val="28"/>
              </w:rPr>
              <w:t>93%</w:t>
            </w:r>
            <w:r w:rsidRPr="009013C6">
              <w:rPr>
                <w:sz w:val="28"/>
                <w:szCs w:val="28"/>
              </w:rPr>
              <w:t xml:space="preserve"> de los resguardos de los vehículos asignados a las Dependencias</w:t>
            </w:r>
          </w:p>
          <w:p w14:paraId="58DE8D10" w14:textId="77777777" w:rsidR="002547AD" w:rsidRDefault="002547AD" w:rsidP="002547AD">
            <w:pPr>
              <w:spacing w:after="160" w:line="259" w:lineRule="auto"/>
              <w:rPr>
                <w:sz w:val="28"/>
                <w:szCs w:val="28"/>
              </w:rPr>
            </w:pPr>
          </w:p>
          <w:p w14:paraId="6CD69173" w14:textId="77777777" w:rsidR="002547AD" w:rsidRDefault="002547AD" w:rsidP="002547AD">
            <w:pPr>
              <w:spacing w:after="160" w:line="259" w:lineRule="auto"/>
              <w:rPr>
                <w:sz w:val="28"/>
                <w:szCs w:val="28"/>
              </w:rPr>
            </w:pPr>
          </w:p>
          <w:p w14:paraId="7E96E588" w14:textId="77777777" w:rsidR="002547AD" w:rsidRDefault="002547AD" w:rsidP="002547AD">
            <w:pPr>
              <w:spacing w:after="160" w:line="259" w:lineRule="auto"/>
              <w:rPr>
                <w:sz w:val="28"/>
                <w:szCs w:val="28"/>
              </w:rPr>
            </w:pPr>
          </w:p>
          <w:p w14:paraId="7DF07CE0" w14:textId="77777777" w:rsidR="002547AD" w:rsidRPr="002547AD" w:rsidRDefault="002547AD" w:rsidP="002547AD">
            <w:pPr>
              <w:spacing w:after="160" w:line="259" w:lineRule="auto"/>
              <w:rPr>
                <w:sz w:val="28"/>
                <w:szCs w:val="28"/>
              </w:rPr>
            </w:pPr>
          </w:p>
          <w:p w14:paraId="0DF3A1ED" w14:textId="77777777" w:rsidR="002547AD" w:rsidRPr="002547AD" w:rsidRDefault="002547AD" w:rsidP="002547A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14:paraId="5697C103" w14:textId="77777777" w:rsidR="00B47C58" w:rsidRPr="002547AD" w:rsidRDefault="00B47C58" w:rsidP="002547AD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6D4679C" w14:textId="77777777" w:rsidR="00C720A2" w:rsidRPr="00BC298A" w:rsidRDefault="001469CA" w:rsidP="00C720A2">
            <w:pPr>
              <w:rPr>
                <w:b/>
                <w:sz w:val="28"/>
                <w:szCs w:val="24"/>
              </w:rPr>
            </w:pPr>
            <w:r w:rsidRPr="00BC298A">
              <w:rPr>
                <w:b/>
                <w:sz w:val="28"/>
                <w:szCs w:val="24"/>
              </w:rPr>
              <w:lastRenderedPageBreak/>
              <w:t>Control del Parque V</w:t>
            </w:r>
            <w:r w:rsidR="00E66A61" w:rsidRPr="00BC298A">
              <w:rPr>
                <w:b/>
                <w:sz w:val="28"/>
                <w:szCs w:val="24"/>
              </w:rPr>
              <w:t>ehicular</w:t>
            </w:r>
          </w:p>
          <w:p w14:paraId="6D978524" w14:textId="77777777" w:rsidR="00C720A2" w:rsidRDefault="00C720A2" w:rsidP="00C720A2">
            <w:pPr>
              <w:rPr>
                <w:b/>
                <w:sz w:val="28"/>
                <w:szCs w:val="28"/>
              </w:rPr>
            </w:pPr>
          </w:p>
          <w:p w14:paraId="68DB9C21" w14:textId="77777777" w:rsidR="00B47C58" w:rsidRPr="00C720A2" w:rsidRDefault="00C720A2" w:rsidP="00C720A2">
            <w:pPr>
              <w:pStyle w:val="Prrafodelista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>220</w:t>
            </w:r>
            <w:r w:rsidRPr="00C720A2">
              <w:rPr>
                <w:sz w:val="28"/>
                <w:szCs w:val="28"/>
              </w:rPr>
              <w:t xml:space="preserve"> </w:t>
            </w:r>
            <w:r w:rsidR="00E66A61" w:rsidRPr="00C720A2">
              <w:rPr>
                <w:sz w:val="28"/>
                <w:szCs w:val="28"/>
              </w:rPr>
              <w:t>Inscritos al padrón</w:t>
            </w:r>
            <w:r w:rsidRPr="00C720A2">
              <w:rPr>
                <w:sz w:val="28"/>
                <w:szCs w:val="28"/>
              </w:rPr>
              <w:t xml:space="preserve"> </w:t>
            </w:r>
          </w:p>
          <w:p w14:paraId="4C01871D" w14:textId="77777777" w:rsidR="00E66A61" w:rsidRPr="00185954" w:rsidRDefault="00C720A2" w:rsidP="00185954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85954">
              <w:rPr>
                <w:b/>
                <w:sz w:val="28"/>
                <w:szCs w:val="28"/>
              </w:rPr>
              <w:t>103</w:t>
            </w:r>
            <w:r w:rsidRPr="00185954">
              <w:rPr>
                <w:sz w:val="28"/>
                <w:szCs w:val="28"/>
              </w:rPr>
              <w:t xml:space="preserve"> </w:t>
            </w:r>
            <w:r w:rsidR="00E66A61" w:rsidRPr="00185954">
              <w:rPr>
                <w:sz w:val="28"/>
                <w:szCs w:val="28"/>
              </w:rPr>
              <w:t>En resguardo de personal</w:t>
            </w:r>
          </w:p>
          <w:p w14:paraId="71A9374D" w14:textId="77777777" w:rsidR="00E66A61" w:rsidRPr="00C720A2" w:rsidRDefault="00C720A2" w:rsidP="00C720A2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 xml:space="preserve"> </w:t>
            </w:r>
            <w:r w:rsidR="00E66A61" w:rsidRPr="00C720A2">
              <w:rPr>
                <w:sz w:val="28"/>
                <w:szCs w:val="28"/>
              </w:rPr>
              <w:t>En servicio</w:t>
            </w:r>
          </w:p>
          <w:p w14:paraId="03BB8807" w14:textId="77777777" w:rsidR="00E66A61" w:rsidRPr="00C720A2" w:rsidRDefault="00C720A2" w:rsidP="00C720A2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 xml:space="preserve">92 </w:t>
            </w:r>
            <w:r w:rsidR="00E66A61" w:rsidRPr="00C720A2">
              <w:rPr>
                <w:sz w:val="28"/>
                <w:szCs w:val="28"/>
              </w:rPr>
              <w:t>Fuera de servicio</w:t>
            </w:r>
          </w:p>
          <w:p w14:paraId="4C5E1C2E" w14:textId="77777777" w:rsidR="00E66A61" w:rsidRPr="00C720A2" w:rsidRDefault="00C720A2" w:rsidP="00C720A2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 xml:space="preserve"> </w:t>
            </w:r>
            <w:r w:rsidR="00E66A61" w:rsidRPr="00C720A2">
              <w:rPr>
                <w:sz w:val="28"/>
                <w:szCs w:val="28"/>
              </w:rPr>
              <w:t>Total de parque vehicular</w:t>
            </w:r>
          </w:p>
          <w:p w14:paraId="516BEDEC" w14:textId="77777777" w:rsidR="00E66A61" w:rsidRPr="00C720A2" w:rsidRDefault="00E66A61" w:rsidP="00F841E7">
            <w:pPr>
              <w:rPr>
                <w:b/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>Inspección de documentos vehiculares</w:t>
            </w:r>
          </w:p>
          <w:p w14:paraId="34934F13" w14:textId="77777777" w:rsidR="00E66A61" w:rsidRPr="00C720A2" w:rsidRDefault="00C720A2" w:rsidP="00C720A2">
            <w:pPr>
              <w:pStyle w:val="Prrafodelist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E66A61" w:rsidRPr="00C720A2">
              <w:rPr>
                <w:sz w:val="28"/>
                <w:szCs w:val="28"/>
              </w:rPr>
              <w:t>Vehículos de nueva adquisición</w:t>
            </w:r>
          </w:p>
          <w:p w14:paraId="124D6BAA" w14:textId="77777777" w:rsidR="00E66A61" w:rsidRPr="00C720A2" w:rsidRDefault="00C720A2" w:rsidP="00C720A2">
            <w:pPr>
              <w:pStyle w:val="Prrafodelist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 xml:space="preserve">6 </w:t>
            </w:r>
            <w:r w:rsidR="001469CA" w:rsidRPr="00C720A2">
              <w:rPr>
                <w:sz w:val="28"/>
                <w:szCs w:val="28"/>
              </w:rPr>
              <w:t>Revisiones de facturas</w:t>
            </w:r>
          </w:p>
          <w:p w14:paraId="3F28117B" w14:textId="77777777" w:rsidR="001469CA" w:rsidRPr="00C720A2" w:rsidRDefault="00C720A2" w:rsidP="00C720A2">
            <w:pPr>
              <w:pStyle w:val="Prrafodelist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1469CA" w:rsidRPr="00C720A2">
              <w:rPr>
                <w:sz w:val="28"/>
                <w:szCs w:val="28"/>
              </w:rPr>
              <w:t>Revisiones de pólizas</w:t>
            </w:r>
          </w:p>
          <w:p w14:paraId="7F33626A" w14:textId="77777777" w:rsidR="001469CA" w:rsidRDefault="001469CA" w:rsidP="00F841E7">
            <w:pPr>
              <w:rPr>
                <w:sz w:val="28"/>
                <w:szCs w:val="28"/>
              </w:rPr>
            </w:pPr>
          </w:p>
          <w:p w14:paraId="71536854" w14:textId="77777777" w:rsidR="00C720A2" w:rsidRDefault="001469CA" w:rsidP="001469CA">
            <w:pPr>
              <w:spacing w:after="160" w:line="259" w:lineRule="auto"/>
              <w:rPr>
                <w:sz w:val="28"/>
                <w:szCs w:val="28"/>
              </w:rPr>
            </w:pPr>
            <w:r w:rsidRPr="001469CA">
              <w:rPr>
                <w:sz w:val="28"/>
                <w:szCs w:val="28"/>
              </w:rPr>
              <w:t xml:space="preserve">Se aseguraron </w:t>
            </w:r>
            <w:r w:rsidRPr="001469CA">
              <w:rPr>
                <w:b/>
                <w:sz w:val="28"/>
                <w:szCs w:val="28"/>
              </w:rPr>
              <w:t>4</w:t>
            </w:r>
            <w:r w:rsidRPr="001469CA">
              <w:rPr>
                <w:sz w:val="28"/>
                <w:szCs w:val="28"/>
              </w:rPr>
              <w:t xml:space="preserve"> vehículos nuev</w:t>
            </w:r>
            <w:r w:rsidR="00C720A2">
              <w:rPr>
                <w:sz w:val="28"/>
                <w:szCs w:val="28"/>
              </w:rPr>
              <w:t>os que se compraron en este mes.</w:t>
            </w:r>
          </w:p>
          <w:p w14:paraId="27D6470B" w14:textId="77777777" w:rsidR="001469CA" w:rsidRPr="001469CA" w:rsidRDefault="001469CA" w:rsidP="001469CA">
            <w:pPr>
              <w:spacing w:after="160" w:line="259" w:lineRule="auto"/>
              <w:rPr>
                <w:sz w:val="28"/>
                <w:szCs w:val="28"/>
              </w:rPr>
            </w:pPr>
            <w:r w:rsidRPr="001469CA">
              <w:rPr>
                <w:sz w:val="28"/>
                <w:szCs w:val="28"/>
              </w:rPr>
              <w:t xml:space="preserve">Se recibieron </w:t>
            </w:r>
            <w:r w:rsidRPr="001469CA">
              <w:rPr>
                <w:b/>
                <w:sz w:val="28"/>
                <w:szCs w:val="28"/>
              </w:rPr>
              <w:t>6</w:t>
            </w:r>
            <w:r w:rsidRPr="001469CA">
              <w:rPr>
                <w:sz w:val="28"/>
                <w:szCs w:val="28"/>
              </w:rPr>
              <w:t xml:space="preserve"> copias de factura de </w:t>
            </w:r>
            <w:r w:rsidRPr="001469CA">
              <w:rPr>
                <w:b/>
                <w:sz w:val="28"/>
                <w:szCs w:val="28"/>
              </w:rPr>
              <w:t xml:space="preserve">6 </w:t>
            </w:r>
            <w:r w:rsidRPr="001469CA">
              <w:rPr>
                <w:sz w:val="28"/>
                <w:szCs w:val="28"/>
              </w:rPr>
              <w:t>vehículos nuevos.</w:t>
            </w:r>
          </w:p>
          <w:p w14:paraId="62703375" w14:textId="77777777" w:rsidR="001469CA" w:rsidRPr="00A07B9D" w:rsidRDefault="001469CA" w:rsidP="001469CA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  <w:r w:rsidRPr="001469CA">
              <w:rPr>
                <w:sz w:val="28"/>
                <w:szCs w:val="28"/>
              </w:rPr>
              <w:t xml:space="preserve">Se ha alcanzado un avance del </w:t>
            </w:r>
            <w:r w:rsidRPr="00C720A2">
              <w:rPr>
                <w:b/>
                <w:sz w:val="28"/>
                <w:szCs w:val="28"/>
              </w:rPr>
              <w:t>90%</w:t>
            </w:r>
            <w:r w:rsidRPr="001469CA">
              <w:rPr>
                <w:sz w:val="28"/>
                <w:szCs w:val="28"/>
              </w:rPr>
              <w:t xml:space="preserve"> de los resguardos de los vehículos asignados a las dependencias.</w:t>
            </w:r>
          </w:p>
        </w:tc>
        <w:tc>
          <w:tcPr>
            <w:tcW w:w="3544" w:type="dxa"/>
            <w:shd w:val="clear" w:color="auto" w:fill="auto"/>
          </w:tcPr>
          <w:p w14:paraId="0572EDC5" w14:textId="77777777" w:rsidR="00B47C58" w:rsidRDefault="00BC298A" w:rsidP="00F841E7">
            <w:pPr>
              <w:rPr>
                <w:rFonts w:cstheme="minorHAnsi"/>
                <w:b/>
                <w:sz w:val="28"/>
                <w:szCs w:val="24"/>
              </w:rPr>
            </w:pPr>
            <w:r w:rsidRPr="00BC298A">
              <w:rPr>
                <w:rFonts w:cstheme="minorHAnsi"/>
                <w:b/>
                <w:sz w:val="32"/>
                <w:szCs w:val="28"/>
              </w:rPr>
              <w:lastRenderedPageBreak/>
              <w:t>Control</w:t>
            </w:r>
            <w:r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4"/>
              </w:rPr>
              <w:t>del Parque V</w:t>
            </w:r>
            <w:r w:rsidRPr="00BC298A">
              <w:rPr>
                <w:rFonts w:cstheme="minorHAnsi"/>
                <w:b/>
                <w:sz w:val="28"/>
                <w:szCs w:val="24"/>
              </w:rPr>
              <w:t>ehicular</w:t>
            </w:r>
          </w:p>
          <w:p w14:paraId="25183F03" w14:textId="77777777" w:rsidR="00BC298A" w:rsidRDefault="00BC298A" w:rsidP="00F841E7">
            <w:pPr>
              <w:rPr>
                <w:rFonts w:cstheme="minorHAnsi"/>
                <w:b/>
                <w:sz w:val="28"/>
                <w:szCs w:val="24"/>
              </w:rPr>
            </w:pPr>
          </w:p>
          <w:p w14:paraId="2E362285" w14:textId="77777777" w:rsidR="00BC298A" w:rsidRPr="00C720A2" w:rsidRDefault="000227D9" w:rsidP="000227D9">
            <w:pPr>
              <w:pStyle w:val="Prrafodelista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223 </w:t>
            </w:r>
            <w:r w:rsidR="00BC298A" w:rsidRPr="00C720A2">
              <w:rPr>
                <w:sz w:val="28"/>
                <w:szCs w:val="28"/>
              </w:rPr>
              <w:t xml:space="preserve">Inscritos al padrón </w:t>
            </w:r>
          </w:p>
          <w:p w14:paraId="6DD70648" w14:textId="77777777" w:rsidR="00BC298A" w:rsidRPr="00185954" w:rsidRDefault="000227D9" w:rsidP="00185954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85954">
              <w:rPr>
                <w:b/>
                <w:sz w:val="28"/>
                <w:szCs w:val="28"/>
              </w:rPr>
              <w:t>11</w:t>
            </w:r>
            <w:r w:rsidR="00BC298A" w:rsidRPr="00185954">
              <w:rPr>
                <w:b/>
                <w:sz w:val="28"/>
                <w:szCs w:val="28"/>
              </w:rPr>
              <w:t>3</w:t>
            </w:r>
            <w:r w:rsidR="00BC298A" w:rsidRPr="00185954">
              <w:rPr>
                <w:sz w:val="28"/>
                <w:szCs w:val="28"/>
              </w:rPr>
              <w:t xml:space="preserve"> En resguardo de personal</w:t>
            </w:r>
          </w:p>
          <w:p w14:paraId="6D18DA4F" w14:textId="77777777" w:rsidR="00BC298A" w:rsidRPr="00C720A2" w:rsidRDefault="000227D9" w:rsidP="000227D9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  <w:r w:rsidR="00BC298A">
              <w:rPr>
                <w:sz w:val="28"/>
                <w:szCs w:val="28"/>
              </w:rPr>
              <w:t xml:space="preserve"> </w:t>
            </w:r>
            <w:r w:rsidR="00BC298A" w:rsidRPr="00C720A2">
              <w:rPr>
                <w:sz w:val="28"/>
                <w:szCs w:val="28"/>
              </w:rPr>
              <w:t>En servicio</w:t>
            </w:r>
          </w:p>
          <w:p w14:paraId="6D7C071A" w14:textId="77777777" w:rsidR="00BC298A" w:rsidRPr="00C720A2" w:rsidRDefault="000227D9" w:rsidP="000227D9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91 </w:t>
            </w:r>
            <w:r w:rsidR="00BC298A" w:rsidRPr="00C720A2">
              <w:rPr>
                <w:sz w:val="28"/>
                <w:szCs w:val="28"/>
              </w:rPr>
              <w:t>Fuera de servicio</w:t>
            </w:r>
          </w:p>
          <w:p w14:paraId="4A295AC5" w14:textId="77777777" w:rsidR="00BC298A" w:rsidRDefault="000227D9" w:rsidP="000227D9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  <w:r w:rsidR="00BC298A">
              <w:rPr>
                <w:sz w:val="28"/>
                <w:szCs w:val="28"/>
              </w:rPr>
              <w:t xml:space="preserve"> </w:t>
            </w:r>
            <w:r w:rsidR="00BC298A" w:rsidRPr="00C720A2">
              <w:rPr>
                <w:sz w:val="28"/>
                <w:szCs w:val="28"/>
              </w:rPr>
              <w:t>Total de parque vehicular</w:t>
            </w:r>
          </w:p>
          <w:p w14:paraId="2F8C07D1" w14:textId="77777777" w:rsidR="000227D9" w:rsidRPr="00C720A2" w:rsidRDefault="000227D9" w:rsidP="000227D9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227D9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720A2">
              <w:rPr>
                <w:sz w:val="28"/>
                <w:szCs w:val="28"/>
              </w:rPr>
              <w:t>Vehículos de nueva adquisición</w:t>
            </w:r>
          </w:p>
          <w:p w14:paraId="2A14A502" w14:textId="77777777" w:rsidR="000227D9" w:rsidRPr="000227D9" w:rsidRDefault="000227D9" w:rsidP="000227D9">
            <w:pPr>
              <w:ind w:left="360"/>
              <w:rPr>
                <w:sz w:val="28"/>
                <w:szCs w:val="28"/>
              </w:rPr>
            </w:pPr>
          </w:p>
          <w:p w14:paraId="750B0D86" w14:textId="77777777" w:rsidR="00BC298A" w:rsidRPr="00C720A2" w:rsidRDefault="00BC298A" w:rsidP="00BC298A">
            <w:pPr>
              <w:rPr>
                <w:b/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>Inspección de documentos vehiculares</w:t>
            </w:r>
          </w:p>
          <w:p w14:paraId="4412B8AD" w14:textId="77777777" w:rsidR="00BC298A" w:rsidRPr="00C720A2" w:rsidRDefault="000227D9" w:rsidP="000227D9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C298A" w:rsidRPr="00C720A2">
              <w:rPr>
                <w:b/>
                <w:sz w:val="28"/>
                <w:szCs w:val="28"/>
              </w:rPr>
              <w:t xml:space="preserve"> </w:t>
            </w:r>
            <w:r w:rsidR="00BC298A" w:rsidRPr="00C720A2">
              <w:rPr>
                <w:sz w:val="28"/>
                <w:szCs w:val="28"/>
              </w:rPr>
              <w:t>Revisiones de facturas</w:t>
            </w:r>
          </w:p>
          <w:p w14:paraId="1D43AD60" w14:textId="77777777" w:rsidR="00BC298A" w:rsidRDefault="000227D9" w:rsidP="000227D9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BC298A">
              <w:rPr>
                <w:sz w:val="28"/>
                <w:szCs w:val="28"/>
              </w:rPr>
              <w:t xml:space="preserve"> </w:t>
            </w:r>
            <w:r w:rsidR="00BC298A" w:rsidRPr="00C720A2">
              <w:rPr>
                <w:sz w:val="28"/>
                <w:szCs w:val="28"/>
              </w:rPr>
              <w:t>Revisiones de pólizas</w:t>
            </w:r>
          </w:p>
          <w:p w14:paraId="485EFE43" w14:textId="77777777" w:rsidR="000227D9" w:rsidRDefault="000227D9" w:rsidP="000227D9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Revisiones de tarjetas de circulación</w:t>
            </w:r>
          </w:p>
          <w:p w14:paraId="7F4D27A1" w14:textId="77777777" w:rsidR="000227D9" w:rsidRPr="00C720A2" w:rsidRDefault="000227D9" w:rsidP="000227D9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DF63CC8" w14:textId="77777777" w:rsidR="00BC298A" w:rsidRDefault="000227D9" w:rsidP="00BC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reciben 6 pólizas de vehículos </w:t>
            </w:r>
            <w:r w:rsidR="00185954">
              <w:rPr>
                <w:sz w:val="28"/>
                <w:szCs w:val="28"/>
              </w:rPr>
              <w:t>nuevos.</w:t>
            </w:r>
          </w:p>
          <w:p w14:paraId="7A8690B5" w14:textId="77777777" w:rsidR="00185954" w:rsidRDefault="00185954" w:rsidP="00BC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reciben 3 facturas y 3 tarjetas de circulación de vehículos nuevos para Apremios, 3 Motocicletas Honda XR150.</w:t>
            </w:r>
          </w:p>
          <w:p w14:paraId="176A579B" w14:textId="77777777" w:rsidR="00185954" w:rsidRDefault="00185954" w:rsidP="00BC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ha alcanzado un avance del 90% de los resguardos de los vehículos asignados a las dependencias.</w:t>
            </w:r>
          </w:p>
          <w:p w14:paraId="65AFA5DB" w14:textId="77777777" w:rsidR="00185954" w:rsidRDefault="00185954" w:rsidP="00BC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reciben 25 facturas por parte de tesorería para que se les remita el resguardo, fotos y el Alta de los vehículos para la ASEJ.</w:t>
            </w:r>
          </w:p>
          <w:p w14:paraId="1E7AA684" w14:textId="77777777" w:rsidR="00185954" w:rsidRPr="006A6C50" w:rsidRDefault="00185954" w:rsidP="00BC298A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sz w:val="28"/>
                <w:szCs w:val="28"/>
              </w:rPr>
              <w:t>Se entregó el informe Anual de Actividades de la jefatura de dirección de Patrimonio.</w:t>
            </w:r>
          </w:p>
        </w:tc>
      </w:tr>
      <w:tr w:rsidR="00B47C58" w14:paraId="406A9870" w14:textId="77777777" w:rsidTr="00320C78">
        <w:trPr>
          <w:trHeight w:val="425"/>
        </w:trPr>
        <w:tc>
          <w:tcPr>
            <w:tcW w:w="2830" w:type="dxa"/>
            <w:vAlign w:val="center"/>
          </w:tcPr>
          <w:p w14:paraId="1ECC7E34" w14:textId="77777777" w:rsidR="009D5CBD" w:rsidRPr="009D5CBD" w:rsidRDefault="009D5CBD" w:rsidP="00320C78">
            <w:pPr>
              <w:jc w:val="center"/>
              <w:rPr>
                <w:sz w:val="28"/>
                <w:szCs w:val="28"/>
              </w:rPr>
            </w:pPr>
            <w:bookmarkStart w:id="0" w:name="_Hlk42214279"/>
            <w:r w:rsidRPr="009D5CBD">
              <w:rPr>
                <w:sz w:val="28"/>
                <w:szCs w:val="28"/>
              </w:rPr>
              <w:lastRenderedPageBreak/>
              <w:t>JEFATURA DE TALLER MUNICIPAL</w:t>
            </w:r>
          </w:p>
          <w:p w14:paraId="261244F8" w14:textId="77777777" w:rsidR="00B47C58" w:rsidRPr="009D5CBD" w:rsidRDefault="00B47C58" w:rsidP="00320C78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4" w:type="dxa"/>
          </w:tcPr>
          <w:p w14:paraId="25EC9ACA" w14:textId="77777777" w:rsidR="00B47C58" w:rsidRDefault="009D5CBD" w:rsidP="00F841E7">
            <w:pPr>
              <w:rPr>
                <w:b/>
                <w:sz w:val="28"/>
                <w:szCs w:val="28"/>
              </w:rPr>
            </w:pPr>
            <w:r w:rsidRPr="009D5CBD">
              <w:rPr>
                <w:b/>
                <w:sz w:val="28"/>
                <w:szCs w:val="28"/>
              </w:rPr>
              <w:t>Mantenimiento Vehicular</w:t>
            </w:r>
          </w:p>
          <w:p w14:paraId="00FAEFCF" w14:textId="77777777" w:rsidR="00C720A2" w:rsidRDefault="00C720A2" w:rsidP="00F841E7">
            <w:pPr>
              <w:rPr>
                <w:b/>
                <w:sz w:val="28"/>
                <w:szCs w:val="28"/>
              </w:rPr>
            </w:pPr>
          </w:p>
          <w:p w14:paraId="35CE830F" w14:textId="77777777" w:rsidR="009D5CBD" w:rsidRDefault="00C720A2" w:rsidP="00F841E7">
            <w:pPr>
              <w:rPr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</w:t>
            </w:r>
            <w:r w:rsidR="009D5CBD" w:rsidRPr="009544D1">
              <w:rPr>
                <w:sz w:val="28"/>
                <w:szCs w:val="28"/>
              </w:rPr>
              <w:t>Reparaciones mecánicas</w:t>
            </w:r>
            <w:r w:rsidR="009D5CBD">
              <w:rPr>
                <w:sz w:val="28"/>
                <w:szCs w:val="28"/>
              </w:rPr>
              <w:t xml:space="preserve">   </w:t>
            </w:r>
            <w:r w:rsidR="00320C78">
              <w:rPr>
                <w:sz w:val="28"/>
                <w:szCs w:val="28"/>
              </w:rPr>
              <w:t xml:space="preserve"> </w:t>
            </w:r>
          </w:p>
          <w:p w14:paraId="4E86AC64" w14:textId="77777777" w:rsidR="009D5CBD" w:rsidRDefault="00C720A2" w:rsidP="00F841E7">
            <w:pPr>
              <w:rPr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</w:t>
            </w:r>
            <w:r w:rsidR="009D5CBD" w:rsidRPr="009544D1">
              <w:rPr>
                <w:sz w:val="28"/>
                <w:szCs w:val="28"/>
              </w:rPr>
              <w:t>Refacciones instaladas</w:t>
            </w:r>
            <w:r w:rsidR="009D5CBD">
              <w:rPr>
                <w:sz w:val="28"/>
                <w:szCs w:val="28"/>
              </w:rPr>
              <w:t xml:space="preserve">       </w:t>
            </w:r>
          </w:p>
          <w:p w14:paraId="1F906ABF" w14:textId="77777777" w:rsidR="009D5CBD" w:rsidRPr="00320C78" w:rsidRDefault="00C720A2" w:rsidP="00F841E7">
            <w:pPr>
              <w:rPr>
                <w:sz w:val="28"/>
                <w:szCs w:val="28"/>
                <w:u w:val="single"/>
              </w:rPr>
            </w:pPr>
            <w:r w:rsidRPr="00C720A2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9D5CBD" w:rsidRPr="009544D1">
              <w:rPr>
                <w:sz w:val="28"/>
                <w:szCs w:val="28"/>
              </w:rPr>
              <w:t>Afinaciones</w:t>
            </w:r>
            <w:r w:rsidR="009D5CBD">
              <w:rPr>
                <w:sz w:val="28"/>
                <w:szCs w:val="28"/>
              </w:rPr>
              <w:t xml:space="preserve">                             </w:t>
            </w:r>
          </w:p>
          <w:p w14:paraId="025BE2E1" w14:textId="77777777" w:rsidR="009D5CBD" w:rsidRDefault="00C720A2" w:rsidP="00F841E7">
            <w:pPr>
              <w:rPr>
                <w:sz w:val="28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9D5CBD" w:rsidRPr="009544D1">
              <w:rPr>
                <w:sz w:val="28"/>
                <w:szCs w:val="28"/>
              </w:rPr>
              <w:t>Laminado y pintura</w:t>
            </w:r>
            <w:r w:rsidR="00320C78">
              <w:rPr>
                <w:sz w:val="28"/>
                <w:szCs w:val="28"/>
              </w:rPr>
              <w:t xml:space="preserve">              </w:t>
            </w:r>
            <w:r w:rsidR="009D5CBD">
              <w:rPr>
                <w:sz w:val="28"/>
                <w:szCs w:val="28"/>
              </w:rPr>
              <w:t xml:space="preserve"> </w:t>
            </w:r>
            <w:r w:rsidR="00320C78">
              <w:rPr>
                <w:sz w:val="28"/>
                <w:szCs w:val="28"/>
              </w:rPr>
              <w:t xml:space="preserve">                                 </w:t>
            </w:r>
          </w:p>
          <w:p w14:paraId="1A1B7BC7" w14:textId="77777777" w:rsidR="009D5CBD" w:rsidRPr="009D5CBD" w:rsidRDefault="00C720A2" w:rsidP="00C720A2">
            <w:pPr>
              <w:rPr>
                <w:rFonts w:cstheme="minorHAnsi"/>
                <w:bCs/>
                <w:sz w:val="24"/>
                <w:szCs w:val="28"/>
              </w:rPr>
            </w:pPr>
            <w:r w:rsidRPr="00C720A2">
              <w:rPr>
                <w:b/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 xml:space="preserve"> </w:t>
            </w:r>
            <w:r w:rsidR="00320C78">
              <w:rPr>
                <w:sz w:val="28"/>
                <w:szCs w:val="28"/>
              </w:rPr>
              <w:t>Total</w:t>
            </w:r>
            <w:r w:rsidR="009D5CBD" w:rsidRPr="009544D1">
              <w:rPr>
                <w:sz w:val="28"/>
                <w:szCs w:val="28"/>
              </w:rPr>
              <w:t xml:space="preserve"> de vehículos atendidos en general</w:t>
            </w:r>
            <w:r w:rsidR="00320C78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544" w:type="dxa"/>
            <w:shd w:val="clear" w:color="auto" w:fill="auto"/>
          </w:tcPr>
          <w:p w14:paraId="2B6830F4" w14:textId="77777777" w:rsidR="0094674C" w:rsidRDefault="0094674C" w:rsidP="0094674C">
            <w:pPr>
              <w:rPr>
                <w:b/>
                <w:sz w:val="28"/>
                <w:szCs w:val="28"/>
              </w:rPr>
            </w:pPr>
            <w:r w:rsidRPr="009D5CBD">
              <w:rPr>
                <w:b/>
                <w:sz w:val="28"/>
                <w:szCs w:val="28"/>
              </w:rPr>
              <w:t>Mantenimiento Vehicular</w:t>
            </w:r>
          </w:p>
          <w:p w14:paraId="572AB8D6" w14:textId="77777777" w:rsidR="0094674C" w:rsidRDefault="0094674C" w:rsidP="0094674C">
            <w:pPr>
              <w:rPr>
                <w:b/>
                <w:sz w:val="28"/>
                <w:szCs w:val="28"/>
              </w:rPr>
            </w:pPr>
          </w:p>
          <w:p w14:paraId="1D01CC6D" w14:textId="77777777" w:rsidR="0094674C" w:rsidRDefault="0094674C" w:rsidP="0094674C">
            <w:pPr>
              <w:rPr>
                <w:sz w:val="28"/>
                <w:szCs w:val="28"/>
              </w:rPr>
            </w:pPr>
            <w:r w:rsidRPr="0094674C">
              <w:rPr>
                <w:b/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</w:t>
            </w:r>
            <w:r w:rsidRPr="009544D1">
              <w:rPr>
                <w:sz w:val="28"/>
                <w:szCs w:val="28"/>
              </w:rPr>
              <w:t>Reparaciones mecánicas</w:t>
            </w:r>
            <w:r>
              <w:rPr>
                <w:sz w:val="28"/>
                <w:szCs w:val="28"/>
              </w:rPr>
              <w:t xml:space="preserve">    </w:t>
            </w:r>
          </w:p>
          <w:p w14:paraId="690C2D8A" w14:textId="77777777" w:rsidR="0094674C" w:rsidRDefault="0094674C" w:rsidP="0094674C">
            <w:pPr>
              <w:rPr>
                <w:sz w:val="28"/>
                <w:szCs w:val="28"/>
              </w:rPr>
            </w:pPr>
            <w:r w:rsidRPr="0094674C">
              <w:rPr>
                <w:b/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</w:t>
            </w:r>
            <w:r w:rsidRPr="009544D1">
              <w:rPr>
                <w:sz w:val="28"/>
                <w:szCs w:val="28"/>
              </w:rPr>
              <w:t>Refacciones instaladas</w:t>
            </w:r>
            <w:r>
              <w:rPr>
                <w:sz w:val="28"/>
                <w:szCs w:val="28"/>
              </w:rPr>
              <w:t xml:space="preserve">       </w:t>
            </w:r>
          </w:p>
          <w:p w14:paraId="133BECF7" w14:textId="77777777" w:rsidR="0094674C" w:rsidRPr="00320C78" w:rsidRDefault="0094674C" w:rsidP="0094674C">
            <w:pPr>
              <w:rPr>
                <w:sz w:val="28"/>
                <w:szCs w:val="28"/>
                <w:u w:val="single"/>
              </w:rPr>
            </w:pPr>
            <w:r w:rsidRPr="0094674C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544D1">
              <w:rPr>
                <w:sz w:val="28"/>
                <w:szCs w:val="28"/>
              </w:rPr>
              <w:t>Afinaciones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14:paraId="7CFE6D6F" w14:textId="77777777" w:rsidR="0094674C" w:rsidRDefault="0094674C" w:rsidP="0094674C">
            <w:pPr>
              <w:rPr>
                <w:sz w:val="28"/>
                <w:szCs w:val="28"/>
              </w:rPr>
            </w:pPr>
            <w:r w:rsidRPr="0094674C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544D1">
              <w:rPr>
                <w:sz w:val="28"/>
                <w:szCs w:val="28"/>
              </w:rPr>
              <w:t>Laminado y pintura</w:t>
            </w:r>
            <w:r>
              <w:rPr>
                <w:sz w:val="28"/>
                <w:szCs w:val="28"/>
              </w:rPr>
              <w:t xml:space="preserve">  </w:t>
            </w:r>
          </w:p>
          <w:p w14:paraId="47B933E2" w14:textId="77777777" w:rsidR="0094674C" w:rsidRDefault="0094674C" w:rsidP="0094674C">
            <w:pPr>
              <w:rPr>
                <w:sz w:val="28"/>
                <w:szCs w:val="28"/>
              </w:rPr>
            </w:pPr>
            <w:r w:rsidRPr="0094674C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Pintura                                              </w:t>
            </w:r>
          </w:p>
          <w:p w14:paraId="270848FC" w14:textId="77777777" w:rsidR="0094674C" w:rsidRDefault="0094674C" w:rsidP="0094674C">
            <w:pPr>
              <w:rPr>
                <w:sz w:val="28"/>
                <w:szCs w:val="28"/>
              </w:rPr>
            </w:pPr>
            <w:r w:rsidRPr="0094674C">
              <w:rPr>
                <w:b/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Total</w:t>
            </w:r>
            <w:r w:rsidRPr="009544D1">
              <w:rPr>
                <w:sz w:val="28"/>
                <w:szCs w:val="28"/>
              </w:rPr>
              <w:t xml:space="preserve"> de vehículos atendidos en general</w:t>
            </w:r>
            <w:r>
              <w:rPr>
                <w:sz w:val="28"/>
                <w:szCs w:val="28"/>
              </w:rPr>
              <w:t xml:space="preserve">   </w:t>
            </w:r>
          </w:p>
          <w:p w14:paraId="03E4A3E6" w14:textId="77777777" w:rsidR="00B47C58" w:rsidRPr="00A41B25" w:rsidRDefault="0094674C" w:rsidP="0094674C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544" w:type="dxa"/>
            <w:shd w:val="clear" w:color="auto" w:fill="auto"/>
          </w:tcPr>
          <w:p w14:paraId="75705271" w14:textId="77777777" w:rsidR="00B47C58" w:rsidRDefault="00DA2301" w:rsidP="00F841E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A2301">
              <w:rPr>
                <w:rFonts w:cstheme="minorHAnsi"/>
                <w:b/>
                <w:bCs/>
                <w:sz w:val="28"/>
                <w:szCs w:val="28"/>
              </w:rPr>
              <w:t>Mantenimiento Vehicular</w:t>
            </w:r>
          </w:p>
          <w:p w14:paraId="7117B97A" w14:textId="77777777" w:rsidR="00DA2301" w:rsidRDefault="00DA2301" w:rsidP="00F841E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633640C" w14:textId="77777777" w:rsidR="00DA2301" w:rsidRDefault="00DA2301" w:rsidP="00DA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  <w:r w:rsidRPr="009544D1">
              <w:rPr>
                <w:sz w:val="28"/>
                <w:szCs w:val="28"/>
              </w:rPr>
              <w:t>Reparaciones mecánicas</w:t>
            </w:r>
            <w:r>
              <w:rPr>
                <w:sz w:val="28"/>
                <w:szCs w:val="28"/>
              </w:rPr>
              <w:t xml:space="preserve">    </w:t>
            </w:r>
          </w:p>
          <w:p w14:paraId="6C91FB65" w14:textId="77777777" w:rsidR="00DA2301" w:rsidRDefault="00DA2301" w:rsidP="00DA23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144 </w:t>
            </w:r>
            <w:r w:rsidRPr="009544D1">
              <w:rPr>
                <w:sz w:val="28"/>
                <w:szCs w:val="28"/>
              </w:rPr>
              <w:t>Refacciones instaladas</w:t>
            </w:r>
            <w:r>
              <w:rPr>
                <w:sz w:val="28"/>
                <w:szCs w:val="28"/>
              </w:rPr>
              <w:t xml:space="preserve">       </w:t>
            </w:r>
          </w:p>
          <w:p w14:paraId="37664621" w14:textId="77777777" w:rsidR="00DA2301" w:rsidRPr="00320C78" w:rsidRDefault="00DA2301" w:rsidP="00DA2301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544D1">
              <w:rPr>
                <w:sz w:val="28"/>
                <w:szCs w:val="28"/>
              </w:rPr>
              <w:t>Afinaciones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14:paraId="699D4451" w14:textId="77777777" w:rsidR="00DA2301" w:rsidRDefault="00DA2301" w:rsidP="00DA23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9544D1">
              <w:rPr>
                <w:sz w:val="28"/>
                <w:szCs w:val="28"/>
              </w:rPr>
              <w:t>Laminado y pintura</w:t>
            </w:r>
            <w:r>
              <w:rPr>
                <w:sz w:val="28"/>
                <w:szCs w:val="28"/>
              </w:rPr>
              <w:t xml:space="preserve">  </w:t>
            </w:r>
          </w:p>
          <w:p w14:paraId="5152B995" w14:textId="77777777" w:rsidR="00DA2301" w:rsidRDefault="00DA2301" w:rsidP="00DA2301">
            <w:pPr>
              <w:rPr>
                <w:sz w:val="28"/>
                <w:szCs w:val="28"/>
              </w:rPr>
            </w:pPr>
            <w:r w:rsidRPr="0094674C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Pintura                                              </w:t>
            </w:r>
          </w:p>
          <w:p w14:paraId="6DA66104" w14:textId="77777777" w:rsidR="00DA2301" w:rsidRDefault="00DA2301" w:rsidP="00DA23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 Total</w:t>
            </w:r>
            <w:r w:rsidRPr="009544D1">
              <w:rPr>
                <w:sz w:val="28"/>
                <w:szCs w:val="28"/>
              </w:rPr>
              <w:t xml:space="preserve"> de vehículos atendidos en general</w:t>
            </w:r>
            <w:r>
              <w:rPr>
                <w:sz w:val="28"/>
                <w:szCs w:val="28"/>
              </w:rPr>
              <w:t xml:space="preserve">   </w:t>
            </w:r>
          </w:p>
          <w:p w14:paraId="22E4D921" w14:textId="77777777" w:rsidR="00DA2301" w:rsidRPr="00DA2301" w:rsidRDefault="00DA2301" w:rsidP="00F841E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20C78" w14:paraId="189C2A8E" w14:textId="77777777" w:rsidTr="00A156F6">
        <w:trPr>
          <w:trHeight w:val="425"/>
        </w:trPr>
        <w:tc>
          <w:tcPr>
            <w:tcW w:w="2830" w:type="dxa"/>
            <w:vAlign w:val="center"/>
          </w:tcPr>
          <w:p w14:paraId="5466C52C" w14:textId="77777777" w:rsidR="00320C78" w:rsidRPr="00320C78" w:rsidRDefault="00320C78" w:rsidP="00320C78">
            <w:pPr>
              <w:pStyle w:val="Ttulo1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320C78">
              <w:rPr>
                <w:color w:val="auto"/>
                <w:sz w:val="28"/>
                <w:szCs w:val="28"/>
              </w:rPr>
              <w:t>MANTENIMIENTO INTERNO</w:t>
            </w:r>
          </w:p>
          <w:p w14:paraId="05A70394" w14:textId="77777777" w:rsidR="00320C78" w:rsidRPr="009D5CBD" w:rsidRDefault="00320C78" w:rsidP="00320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340E907" w14:textId="77777777" w:rsidR="00320C78" w:rsidRPr="00304B50" w:rsidRDefault="00320C78" w:rsidP="00320C78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4B50">
              <w:rPr>
                <w:sz w:val="28"/>
                <w:szCs w:val="28"/>
              </w:rPr>
              <w:t>Se revisa la bomba de agua en Presidencia Municipal</w:t>
            </w:r>
          </w:p>
          <w:p w14:paraId="1C38AE73" w14:textId="77777777" w:rsidR="00320C78" w:rsidRPr="00304B50" w:rsidRDefault="00320C78" w:rsidP="00F841E7">
            <w:pPr>
              <w:rPr>
                <w:sz w:val="28"/>
                <w:szCs w:val="28"/>
                <w:u w:val="single"/>
              </w:rPr>
            </w:pPr>
            <w:r w:rsidRPr="00304B50">
              <w:rPr>
                <w:sz w:val="28"/>
                <w:szCs w:val="28"/>
                <w:u w:val="single"/>
              </w:rPr>
              <w:t>Para buen abastecimiento de agua</w:t>
            </w:r>
          </w:p>
          <w:p w14:paraId="458943D3" w14:textId="77777777" w:rsidR="00320C78" w:rsidRPr="00304B50" w:rsidRDefault="00320C78" w:rsidP="00320C78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4B50">
              <w:rPr>
                <w:sz w:val="28"/>
                <w:szCs w:val="28"/>
              </w:rPr>
              <w:t xml:space="preserve">Se revisa la bomba de agua en Casa de la Cultura </w:t>
            </w:r>
          </w:p>
          <w:p w14:paraId="3DFBCB85" w14:textId="77777777" w:rsidR="00320C78" w:rsidRPr="00304B50" w:rsidRDefault="00320C78" w:rsidP="00304B50">
            <w:pPr>
              <w:rPr>
                <w:sz w:val="28"/>
                <w:szCs w:val="28"/>
                <w:u w:val="single"/>
              </w:rPr>
            </w:pPr>
            <w:r w:rsidRPr="00304B50">
              <w:rPr>
                <w:sz w:val="28"/>
                <w:szCs w:val="28"/>
                <w:u w:val="single"/>
              </w:rPr>
              <w:t>Para buen abastecimiento de agua</w:t>
            </w:r>
          </w:p>
          <w:p w14:paraId="7FBB8D4C" w14:textId="77777777" w:rsidR="00320C78" w:rsidRPr="00304B50" w:rsidRDefault="00320C78" w:rsidP="00320C78">
            <w:pPr>
              <w:pStyle w:val="Prrafodelist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304B50">
              <w:rPr>
                <w:sz w:val="28"/>
                <w:szCs w:val="28"/>
              </w:rPr>
              <w:t>Arreglo de baño</w:t>
            </w:r>
          </w:p>
          <w:p w14:paraId="59289099" w14:textId="77777777" w:rsidR="00320C78" w:rsidRPr="00304B50" w:rsidRDefault="00320C78" w:rsidP="00320C78">
            <w:pPr>
              <w:rPr>
                <w:sz w:val="28"/>
                <w:szCs w:val="28"/>
                <w:u w:val="single"/>
              </w:rPr>
            </w:pPr>
            <w:r w:rsidRPr="00304B50">
              <w:rPr>
                <w:sz w:val="28"/>
                <w:szCs w:val="28"/>
                <w:u w:val="single"/>
              </w:rPr>
              <w:t>En Casa de la Cultura</w:t>
            </w:r>
          </w:p>
          <w:p w14:paraId="04401E52" w14:textId="77777777" w:rsidR="00304B50" w:rsidRPr="00304B50" w:rsidRDefault="00304B50" w:rsidP="00304B50">
            <w:pPr>
              <w:pStyle w:val="Prrafodelist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304B50">
              <w:rPr>
                <w:sz w:val="28"/>
                <w:szCs w:val="28"/>
              </w:rPr>
              <w:t>Cambio de chapa</w:t>
            </w:r>
          </w:p>
          <w:p w14:paraId="2AD7D003" w14:textId="77777777" w:rsidR="00304B50" w:rsidRPr="00304B50" w:rsidRDefault="00304B50" w:rsidP="00304B50">
            <w:pPr>
              <w:rPr>
                <w:sz w:val="28"/>
                <w:szCs w:val="28"/>
                <w:u w:val="single"/>
              </w:rPr>
            </w:pPr>
            <w:r w:rsidRPr="00304B50">
              <w:rPr>
                <w:sz w:val="28"/>
                <w:szCs w:val="28"/>
                <w:u w:val="single"/>
              </w:rPr>
              <w:t>Servicios médicos</w:t>
            </w:r>
          </w:p>
          <w:p w14:paraId="3453BA9D" w14:textId="77777777" w:rsidR="00304B50" w:rsidRPr="00304B50" w:rsidRDefault="00304B50" w:rsidP="00304B50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4B50">
              <w:rPr>
                <w:sz w:val="28"/>
                <w:szCs w:val="28"/>
              </w:rPr>
              <w:lastRenderedPageBreak/>
              <w:t>Revisión de voltaje</w:t>
            </w:r>
          </w:p>
          <w:p w14:paraId="0B2AE35E" w14:textId="77777777" w:rsidR="00304B50" w:rsidRPr="00304B50" w:rsidRDefault="00304B50" w:rsidP="00304B50">
            <w:pPr>
              <w:rPr>
                <w:sz w:val="28"/>
                <w:szCs w:val="28"/>
                <w:u w:val="single"/>
              </w:rPr>
            </w:pPr>
            <w:r w:rsidRPr="00304B50">
              <w:rPr>
                <w:sz w:val="28"/>
                <w:szCs w:val="28"/>
                <w:u w:val="single"/>
              </w:rPr>
              <w:t>Casa de la Cultura</w:t>
            </w:r>
          </w:p>
          <w:p w14:paraId="076147D2" w14:textId="77777777" w:rsidR="00304B50" w:rsidRPr="00304B50" w:rsidRDefault="00304B50" w:rsidP="00304B50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4B50">
              <w:rPr>
                <w:sz w:val="28"/>
                <w:szCs w:val="28"/>
              </w:rPr>
              <w:t>Modificación de la caja de cobro</w:t>
            </w:r>
          </w:p>
          <w:p w14:paraId="3A0CFF62" w14:textId="77777777" w:rsidR="00304B50" w:rsidRPr="00304B50" w:rsidRDefault="00304B50" w:rsidP="00304B50">
            <w:pPr>
              <w:rPr>
                <w:sz w:val="28"/>
                <w:szCs w:val="28"/>
                <w:u w:val="single"/>
              </w:rPr>
            </w:pPr>
            <w:r w:rsidRPr="00304B50">
              <w:rPr>
                <w:sz w:val="28"/>
                <w:szCs w:val="28"/>
                <w:u w:val="single"/>
              </w:rPr>
              <w:t>Servicios médicos</w:t>
            </w:r>
          </w:p>
          <w:p w14:paraId="1FAE2001" w14:textId="77777777" w:rsidR="00304B50" w:rsidRPr="00304B50" w:rsidRDefault="00304B50" w:rsidP="00304B50">
            <w:pPr>
              <w:rPr>
                <w:sz w:val="28"/>
                <w:szCs w:val="28"/>
              </w:rPr>
            </w:pPr>
          </w:p>
          <w:p w14:paraId="760E9230" w14:textId="77777777" w:rsidR="00304B50" w:rsidRPr="00304B50" w:rsidRDefault="00304B50" w:rsidP="00304B50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4B50">
              <w:rPr>
                <w:sz w:val="28"/>
                <w:szCs w:val="28"/>
              </w:rPr>
              <w:t>Cambio de foco en el baño</w:t>
            </w:r>
          </w:p>
          <w:p w14:paraId="280B34C0" w14:textId="77777777" w:rsidR="00304B50" w:rsidRPr="00304B50" w:rsidRDefault="00304B50" w:rsidP="00304B50">
            <w:pPr>
              <w:rPr>
                <w:sz w:val="28"/>
                <w:szCs w:val="28"/>
                <w:u w:val="single"/>
              </w:rPr>
            </w:pPr>
            <w:r w:rsidRPr="00304B50">
              <w:rPr>
                <w:sz w:val="28"/>
                <w:szCs w:val="28"/>
                <w:u w:val="single"/>
              </w:rPr>
              <w:t>Presidencia</w:t>
            </w:r>
          </w:p>
          <w:p w14:paraId="50F36039" w14:textId="77777777" w:rsidR="00304B50" w:rsidRPr="00304B50" w:rsidRDefault="00304B50" w:rsidP="00304B50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4B50">
              <w:rPr>
                <w:sz w:val="28"/>
                <w:szCs w:val="28"/>
              </w:rPr>
              <w:t>Cambio de dos   contacto</w:t>
            </w:r>
            <w:r w:rsidR="009A4EF2">
              <w:rPr>
                <w:sz w:val="28"/>
                <w:szCs w:val="28"/>
              </w:rPr>
              <w:t>s</w:t>
            </w:r>
            <w:r w:rsidRPr="00304B50">
              <w:rPr>
                <w:sz w:val="28"/>
                <w:szCs w:val="28"/>
              </w:rPr>
              <w:t xml:space="preserve"> dúplex</w:t>
            </w:r>
          </w:p>
          <w:p w14:paraId="23BF4692" w14:textId="77777777" w:rsidR="00304B50" w:rsidRPr="00304B50" w:rsidRDefault="00304B50" w:rsidP="00304B50">
            <w:pPr>
              <w:rPr>
                <w:sz w:val="28"/>
                <w:szCs w:val="28"/>
                <w:u w:val="single"/>
              </w:rPr>
            </w:pPr>
            <w:r w:rsidRPr="00304B50">
              <w:rPr>
                <w:sz w:val="28"/>
                <w:szCs w:val="28"/>
                <w:u w:val="single"/>
              </w:rPr>
              <w:t>Modificación de cableado</w:t>
            </w:r>
          </w:p>
          <w:p w14:paraId="7C031D09" w14:textId="77777777" w:rsidR="00304B50" w:rsidRPr="00304B50" w:rsidRDefault="00304B50" w:rsidP="00304B5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7DE5D9" w14:textId="77777777" w:rsidR="009A4EF2" w:rsidRPr="00A156F6" w:rsidRDefault="009A4EF2" w:rsidP="00A156F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A156F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Reparación de mobiliario</w:t>
            </w:r>
          </w:p>
          <w:p w14:paraId="5EE767CF" w14:textId="77777777" w:rsidR="00320C78" w:rsidRPr="00A156F6" w:rsidRDefault="009A4EF2" w:rsidP="00A156F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A156F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y carpintería</w:t>
            </w:r>
          </w:p>
          <w:p w14:paraId="6E864FF4" w14:textId="77777777" w:rsidR="00A156F6" w:rsidRPr="00A156F6" w:rsidRDefault="00A156F6" w:rsidP="00A156F6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A156F6">
              <w:rPr>
                <w:sz w:val="28"/>
                <w:szCs w:val="28"/>
              </w:rPr>
              <w:t>En Presidencia , un escritorio, un archivero</w:t>
            </w:r>
          </w:p>
          <w:p w14:paraId="31B64917" w14:textId="77777777" w:rsidR="00A156F6" w:rsidRDefault="00A156F6" w:rsidP="00A156F6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  <w:p w14:paraId="391EBE2A" w14:textId="77777777" w:rsidR="00A156F6" w:rsidRPr="004370D1" w:rsidRDefault="00A156F6" w:rsidP="00A156F6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A156F6">
              <w:rPr>
                <w:b/>
                <w:sz w:val="28"/>
                <w:szCs w:val="28"/>
              </w:rPr>
              <w:t>Fontanería</w:t>
            </w:r>
          </w:p>
          <w:p w14:paraId="6B721DAF" w14:textId="77777777" w:rsidR="005F7038" w:rsidRDefault="005F7038" w:rsidP="005F7038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1 lavabo</w:t>
            </w:r>
          </w:p>
          <w:p w14:paraId="13E9A6E8" w14:textId="77777777" w:rsidR="005F7038" w:rsidRDefault="005F7038" w:rsidP="005F7038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ce</w:t>
            </w:r>
            <w:r w:rsidRPr="00C87110">
              <w:rPr>
                <w:sz w:val="28"/>
                <w:szCs w:val="28"/>
              </w:rPr>
              <w:t>spo</w:t>
            </w:r>
            <w:r>
              <w:rPr>
                <w:sz w:val="28"/>
                <w:szCs w:val="28"/>
              </w:rPr>
              <w:t>l</w:t>
            </w:r>
          </w:p>
          <w:p w14:paraId="05B4CE27" w14:textId="77777777" w:rsidR="005F7038" w:rsidRPr="005F7038" w:rsidRDefault="005F7038" w:rsidP="005F7038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Pr="005F7038">
              <w:rPr>
                <w:sz w:val="28"/>
                <w:szCs w:val="28"/>
              </w:rPr>
              <w:t xml:space="preserve">Revisión aljibes y tinacos </w:t>
            </w:r>
          </w:p>
          <w:p w14:paraId="045566AB" w14:textId="77777777" w:rsidR="005F7038" w:rsidRDefault="004370D1" w:rsidP="004370D1">
            <w:pPr>
              <w:pStyle w:val="Prrafodelist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370D1">
              <w:rPr>
                <w:sz w:val="28"/>
                <w:szCs w:val="28"/>
              </w:rPr>
              <w:t xml:space="preserve">2 </w:t>
            </w:r>
            <w:r w:rsidR="005F7038" w:rsidRPr="004370D1">
              <w:rPr>
                <w:sz w:val="28"/>
                <w:szCs w:val="28"/>
              </w:rPr>
              <w:t xml:space="preserve">Mangueras, llaves </w:t>
            </w:r>
          </w:p>
          <w:p w14:paraId="5B505FF2" w14:textId="77777777" w:rsidR="004370D1" w:rsidRDefault="004370D1" w:rsidP="004370D1">
            <w:pPr>
              <w:rPr>
                <w:sz w:val="28"/>
                <w:szCs w:val="28"/>
              </w:rPr>
            </w:pPr>
          </w:p>
          <w:p w14:paraId="357DBF1A" w14:textId="77777777" w:rsidR="004370D1" w:rsidRPr="004370D1" w:rsidRDefault="004370D1" w:rsidP="004370D1">
            <w:pPr>
              <w:rPr>
                <w:b/>
                <w:sz w:val="28"/>
                <w:szCs w:val="28"/>
              </w:rPr>
            </w:pPr>
            <w:r w:rsidRPr="004370D1">
              <w:rPr>
                <w:b/>
                <w:sz w:val="28"/>
                <w:szCs w:val="28"/>
              </w:rPr>
              <w:lastRenderedPageBreak/>
              <w:t>Electricidad</w:t>
            </w:r>
          </w:p>
          <w:p w14:paraId="34190969" w14:textId="77777777" w:rsidR="004370D1" w:rsidRDefault="004370D1" w:rsidP="004370D1">
            <w:pPr>
              <w:pStyle w:val="Prrafodelista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1 focos</w:t>
            </w:r>
          </w:p>
          <w:p w14:paraId="3F8AC721" w14:textId="77777777" w:rsidR="004370D1" w:rsidRDefault="004370D1" w:rsidP="004370D1">
            <w:pPr>
              <w:pStyle w:val="Prrafodelista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8 contactos</w:t>
            </w:r>
          </w:p>
          <w:p w14:paraId="4A06097D" w14:textId="77777777" w:rsidR="004370D1" w:rsidRDefault="004370D1" w:rsidP="004370D1">
            <w:pPr>
              <w:pStyle w:val="Prrafodelista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 cortos</w:t>
            </w:r>
          </w:p>
          <w:p w14:paraId="64A6EBB5" w14:textId="77777777" w:rsidR="004370D1" w:rsidRDefault="004370D1" w:rsidP="004370D1">
            <w:pPr>
              <w:pStyle w:val="Prrafodelista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 chapas</w:t>
            </w:r>
          </w:p>
          <w:p w14:paraId="0B267E40" w14:textId="77777777" w:rsidR="004370D1" w:rsidRDefault="004370D1" w:rsidP="004370D1">
            <w:pPr>
              <w:rPr>
                <w:b/>
                <w:sz w:val="28"/>
                <w:szCs w:val="28"/>
              </w:rPr>
            </w:pPr>
          </w:p>
          <w:p w14:paraId="5EC601BD" w14:textId="77777777" w:rsidR="004370D1" w:rsidRDefault="004370D1" w:rsidP="004370D1">
            <w:pPr>
              <w:rPr>
                <w:b/>
                <w:sz w:val="28"/>
                <w:szCs w:val="28"/>
              </w:rPr>
            </w:pPr>
            <w:r w:rsidRPr="004370D1">
              <w:rPr>
                <w:b/>
                <w:sz w:val="28"/>
                <w:szCs w:val="28"/>
              </w:rPr>
              <w:t>Remodelaciones y/o instalación, total de actividades</w:t>
            </w:r>
          </w:p>
          <w:p w14:paraId="6D3D9B1B" w14:textId="77777777" w:rsidR="004370D1" w:rsidRDefault="004370D1" w:rsidP="004370D1">
            <w:pPr>
              <w:pStyle w:val="Prrafodelista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4370D1">
              <w:rPr>
                <w:sz w:val="28"/>
                <w:szCs w:val="28"/>
              </w:rPr>
              <w:t>76 total de actividades resane, pintura y remodelaciones</w:t>
            </w:r>
          </w:p>
          <w:p w14:paraId="6F7446C7" w14:textId="77777777" w:rsidR="00987DF1" w:rsidRPr="00987DF1" w:rsidRDefault="00987DF1" w:rsidP="00987DF1">
            <w:pPr>
              <w:ind w:left="360"/>
              <w:rPr>
                <w:sz w:val="28"/>
                <w:szCs w:val="28"/>
              </w:rPr>
            </w:pPr>
          </w:p>
          <w:p w14:paraId="5ACC36C1" w14:textId="77777777" w:rsidR="004370D1" w:rsidRPr="004370D1" w:rsidRDefault="004370D1" w:rsidP="004370D1">
            <w:pPr>
              <w:rPr>
                <w:sz w:val="28"/>
                <w:szCs w:val="28"/>
              </w:rPr>
            </w:pPr>
            <w:r w:rsidRPr="00987DF1">
              <w:rPr>
                <w:b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Total de dependencias atendidas</w:t>
            </w:r>
          </w:p>
          <w:p w14:paraId="675D6AB2" w14:textId="77777777" w:rsidR="004370D1" w:rsidRPr="004370D1" w:rsidRDefault="004370D1" w:rsidP="004370D1">
            <w:pPr>
              <w:rPr>
                <w:sz w:val="28"/>
                <w:szCs w:val="28"/>
              </w:rPr>
            </w:pPr>
            <w:r w:rsidRPr="004370D1">
              <w:rPr>
                <w:sz w:val="28"/>
                <w:szCs w:val="28"/>
              </w:rPr>
              <w:t xml:space="preserve">  </w:t>
            </w:r>
          </w:p>
          <w:p w14:paraId="05D30DAD" w14:textId="77777777" w:rsidR="00A156F6" w:rsidRPr="00A156F6" w:rsidRDefault="00A156F6" w:rsidP="00A156F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14:paraId="0CC0659D" w14:textId="77777777" w:rsidR="00A156F6" w:rsidRPr="00A156F6" w:rsidRDefault="00A156F6" w:rsidP="00A156F6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C07019D" w14:textId="77777777" w:rsidR="008B406A" w:rsidRPr="008B406A" w:rsidRDefault="008B406A" w:rsidP="00F841E7">
            <w:pPr>
              <w:rPr>
                <w:sz w:val="28"/>
                <w:szCs w:val="28"/>
              </w:rPr>
            </w:pPr>
            <w:r w:rsidRPr="008B406A">
              <w:rPr>
                <w:b/>
                <w:sz w:val="28"/>
                <w:szCs w:val="28"/>
              </w:rPr>
              <w:lastRenderedPageBreak/>
              <w:t>12</w:t>
            </w:r>
            <w:r w:rsidRPr="008B406A">
              <w:rPr>
                <w:sz w:val="28"/>
                <w:szCs w:val="28"/>
              </w:rPr>
              <w:t xml:space="preserve"> Dependencias atendidas en fontanería</w:t>
            </w:r>
          </w:p>
          <w:p w14:paraId="43D5CC1C" w14:textId="77777777" w:rsidR="008B406A" w:rsidRPr="008B406A" w:rsidRDefault="008B406A" w:rsidP="00F841E7">
            <w:pPr>
              <w:rPr>
                <w:sz w:val="28"/>
                <w:szCs w:val="28"/>
              </w:rPr>
            </w:pPr>
            <w:r w:rsidRPr="008B406A">
              <w:rPr>
                <w:b/>
                <w:sz w:val="28"/>
                <w:szCs w:val="28"/>
              </w:rPr>
              <w:t>15</w:t>
            </w:r>
            <w:r w:rsidRPr="008B406A">
              <w:rPr>
                <w:sz w:val="28"/>
                <w:szCs w:val="28"/>
              </w:rPr>
              <w:t xml:space="preserve"> Dependencias atendidas en electricidad</w:t>
            </w:r>
          </w:p>
          <w:p w14:paraId="7C043379" w14:textId="77777777" w:rsidR="008B406A" w:rsidRPr="008B406A" w:rsidRDefault="008B406A" w:rsidP="00F841E7">
            <w:pPr>
              <w:rPr>
                <w:sz w:val="28"/>
                <w:szCs w:val="28"/>
              </w:rPr>
            </w:pPr>
            <w:r w:rsidRPr="008B406A">
              <w:rPr>
                <w:b/>
                <w:sz w:val="28"/>
                <w:szCs w:val="28"/>
              </w:rPr>
              <w:t>4</w:t>
            </w:r>
            <w:r w:rsidRPr="008B406A">
              <w:rPr>
                <w:sz w:val="28"/>
                <w:szCs w:val="28"/>
              </w:rPr>
              <w:t xml:space="preserve"> Dependencias atendidas en levantamiento de necesidades </w:t>
            </w:r>
          </w:p>
          <w:p w14:paraId="483798FA" w14:textId="77777777" w:rsidR="00A2147A" w:rsidRPr="008B406A" w:rsidRDefault="008B406A" w:rsidP="008B406A">
            <w:pPr>
              <w:rPr>
                <w:sz w:val="28"/>
                <w:szCs w:val="28"/>
              </w:rPr>
            </w:pPr>
            <w:r w:rsidRPr="008B406A">
              <w:rPr>
                <w:b/>
                <w:sz w:val="28"/>
                <w:szCs w:val="28"/>
              </w:rPr>
              <w:t>13</w:t>
            </w:r>
            <w:r w:rsidRPr="008B406A">
              <w:rPr>
                <w:sz w:val="28"/>
                <w:szCs w:val="28"/>
              </w:rPr>
              <w:t xml:space="preserve"> Dependencias atendidas en puertas y accesos</w:t>
            </w:r>
          </w:p>
          <w:p w14:paraId="17F47794" w14:textId="77777777" w:rsidR="008B406A" w:rsidRDefault="008B406A" w:rsidP="008B406A">
            <w:pPr>
              <w:rPr>
                <w:rFonts w:cstheme="minorHAnsi"/>
                <w:bCs/>
                <w:sz w:val="24"/>
                <w:szCs w:val="28"/>
              </w:rPr>
            </w:pPr>
            <w:r w:rsidRPr="008B406A">
              <w:rPr>
                <w:b/>
                <w:sz w:val="28"/>
                <w:szCs w:val="28"/>
              </w:rPr>
              <w:t>14</w:t>
            </w:r>
            <w:r w:rsidRPr="008B406A">
              <w:rPr>
                <w:sz w:val="28"/>
                <w:szCs w:val="28"/>
              </w:rPr>
              <w:t xml:space="preserve"> Dependencias atendidas en mantenimiento</w:t>
            </w:r>
          </w:p>
        </w:tc>
      </w:tr>
      <w:bookmarkEnd w:id="0"/>
    </w:tbl>
    <w:p w14:paraId="3A194F7F" w14:textId="77777777" w:rsidR="00666270" w:rsidRDefault="00666270"/>
    <w:sectPr w:rsidR="00666270" w:rsidSect="00B47C5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06E4" w14:textId="77777777" w:rsidR="00133987" w:rsidRDefault="00133987" w:rsidP="00B47C58">
      <w:pPr>
        <w:spacing w:after="0" w:line="240" w:lineRule="auto"/>
      </w:pPr>
      <w:r>
        <w:separator/>
      </w:r>
    </w:p>
  </w:endnote>
  <w:endnote w:type="continuationSeparator" w:id="0">
    <w:p w14:paraId="77B17354" w14:textId="77777777" w:rsidR="00133987" w:rsidRDefault="00133987" w:rsidP="00B4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1408" w14:textId="3EAB4BDE" w:rsidR="007E4FFB" w:rsidRDefault="007E4FFB" w:rsidP="007E4FFB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9475B" w14:textId="77777777" w:rsidR="00133987" w:rsidRDefault="00133987" w:rsidP="00B47C58">
      <w:pPr>
        <w:spacing w:after="0" w:line="240" w:lineRule="auto"/>
      </w:pPr>
      <w:r>
        <w:separator/>
      </w:r>
    </w:p>
  </w:footnote>
  <w:footnote w:type="continuationSeparator" w:id="0">
    <w:p w14:paraId="23B7706C" w14:textId="77777777" w:rsidR="00133987" w:rsidRDefault="00133987" w:rsidP="00B4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FCDF" w14:textId="5015E954" w:rsidR="00F841E7" w:rsidRPr="00DC43AA" w:rsidRDefault="00F841E7" w:rsidP="00B47C58">
    <w:pPr>
      <w:pStyle w:val="Encabezado"/>
      <w:jc w:val="center"/>
      <w:rPr>
        <w:b/>
        <w:bCs/>
        <w:color w:val="7F7F7F" w:themeColor="text1" w:themeTint="80"/>
        <w:sz w:val="28"/>
        <w:szCs w:val="28"/>
      </w:rPr>
    </w:pPr>
    <w:r w:rsidRPr="00DC43AA">
      <w:rPr>
        <w:noProof/>
        <w:color w:val="7F7F7F" w:themeColor="text1" w:themeTint="80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2B35F2AD" wp14:editId="4FABAAD7">
          <wp:simplePos x="0" y="0"/>
          <wp:positionH relativeFrom="margin">
            <wp:align>left</wp:align>
          </wp:positionH>
          <wp:positionV relativeFrom="topMargin">
            <wp:posOffset>464820</wp:posOffset>
          </wp:positionV>
          <wp:extent cx="1173480" cy="460375"/>
          <wp:effectExtent l="0" t="0" r="7620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43AA">
      <w:rPr>
        <w:b/>
        <w:bCs/>
        <w:color w:val="7F7F7F" w:themeColor="text1" w:themeTint="80"/>
        <w:sz w:val="28"/>
        <w:szCs w:val="28"/>
      </w:rPr>
      <w:t>GOBIERNO MUNICIPAL DE EL SALTO 2018-2021</w:t>
    </w:r>
  </w:p>
  <w:p w14:paraId="2162CD97" w14:textId="5A8A2668" w:rsidR="00F841E7" w:rsidRDefault="00DC43AA" w:rsidP="00DC43AA">
    <w:pPr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             </w:t>
    </w:r>
    <w:r w:rsidR="00F841E7" w:rsidRPr="003B5F06">
      <w:rPr>
        <w:b/>
        <w:bCs/>
        <w:sz w:val="24"/>
        <w:szCs w:val="24"/>
      </w:rPr>
      <w:t>INFORME CUANTITATIVO</w:t>
    </w:r>
    <w:r w:rsidR="00F841E7">
      <w:rPr>
        <w:b/>
        <w:bCs/>
        <w:sz w:val="24"/>
        <w:szCs w:val="24"/>
      </w:rPr>
      <w:t xml:space="preserve"> </w:t>
    </w:r>
    <w:r w:rsidR="00F841E7" w:rsidRPr="003B5F06">
      <w:rPr>
        <w:b/>
        <w:bCs/>
        <w:sz w:val="24"/>
        <w:szCs w:val="24"/>
      </w:rPr>
      <w:t xml:space="preserve">TRIMESTRE </w:t>
    </w:r>
    <w:r w:rsidR="002D1EAC">
      <w:rPr>
        <w:b/>
        <w:bCs/>
        <w:sz w:val="24"/>
        <w:szCs w:val="24"/>
      </w:rPr>
      <w:t>ABRIL-JUNIO</w:t>
    </w:r>
    <w:r w:rsidR="00F841E7">
      <w:rPr>
        <w:b/>
        <w:bCs/>
        <w:sz w:val="24"/>
        <w:szCs w:val="24"/>
      </w:rPr>
      <w:t xml:space="preserve"> 2020, </w:t>
    </w:r>
    <w:r w:rsidR="00F841E7" w:rsidRPr="003B5F06">
      <w:rPr>
        <w:b/>
        <w:bCs/>
        <w:sz w:val="24"/>
        <w:szCs w:val="24"/>
      </w:rPr>
      <w:t>SEGUNDO AÑO</w:t>
    </w:r>
  </w:p>
  <w:p w14:paraId="00F05BD2" w14:textId="1FFF3A51" w:rsidR="00DC43AA" w:rsidRDefault="00DC43AA" w:rsidP="00DC43AA">
    <w:pPr>
      <w:spacing w:after="0" w:line="240" w:lineRule="auto"/>
      <w:rPr>
        <w:b/>
        <w:bCs/>
        <w:sz w:val="24"/>
        <w:szCs w:val="24"/>
      </w:rPr>
    </w:pPr>
  </w:p>
  <w:p w14:paraId="1D6D03A8" w14:textId="761C1916" w:rsidR="00DC43AA" w:rsidRPr="00DC43AA" w:rsidRDefault="00DC43AA" w:rsidP="00DC43AA">
    <w:pPr>
      <w:spacing w:after="0" w:line="240" w:lineRule="auto"/>
      <w:jc w:val="center"/>
      <w:rPr>
        <w:b/>
        <w:bCs/>
        <w:sz w:val="28"/>
        <w:szCs w:val="28"/>
      </w:rPr>
    </w:pPr>
    <w:r w:rsidRPr="003B5F06">
      <w:rPr>
        <w:b/>
        <w:bCs/>
        <w:sz w:val="28"/>
        <w:szCs w:val="28"/>
      </w:rPr>
      <w:t xml:space="preserve">COORDINACIÓN GENERAL </w:t>
    </w:r>
    <w:r>
      <w:rPr>
        <w:b/>
        <w:bCs/>
        <w:sz w:val="28"/>
        <w:szCs w:val="28"/>
      </w:rPr>
      <w:t>DE ADMINISTRACI</w:t>
    </w:r>
    <w:r w:rsidR="007E4FFB">
      <w:rPr>
        <w:b/>
        <w:bCs/>
        <w:sz w:val="28"/>
        <w:szCs w:val="28"/>
      </w:rPr>
      <w:t>Ó</w:t>
    </w:r>
    <w:r>
      <w:rPr>
        <w:b/>
        <w:bCs/>
        <w:sz w:val="28"/>
        <w:szCs w:val="28"/>
      </w:rPr>
      <w:t>N E INNOVACI</w:t>
    </w:r>
    <w:r w:rsidR="007E4FFB">
      <w:rPr>
        <w:b/>
        <w:bCs/>
        <w:sz w:val="28"/>
        <w:szCs w:val="28"/>
      </w:rPr>
      <w:t>Ó</w:t>
    </w:r>
    <w:r>
      <w:rPr>
        <w:b/>
        <w:bCs/>
        <w:sz w:val="28"/>
        <w:szCs w:val="28"/>
      </w:rPr>
      <w:t>N GUBERNAMENTA</w:t>
    </w:r>
    <w:r w:rsidR="007E4FFB">
      <w:rPr>
        <w:b/>
        <w:bCs/>
        <w:sz w:val="28"/>
        <w:szCs w:val="28"/>
      </w:rPr>
      <w:t>L</w:t>
    </w:r>
  </w:p>
  <w:p w14:paraId="304A477F" w14:textId="77777777" w:rsidR="00F841E7" w:rsidRDefault="00F841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EA0"/>
    <w:multiLevelType w:val="hybridMultilevel"/>
    <w:tmpl w:val="BF8E3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B0B"/>
    <w:multiLevelType w:val="hybridMultilevel"/>
    <w:tmpl w:val="C9845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324"/>
    <w:multiLevelType w:val="hybridMultilevel"/>
    <w:tmpl w:val="BCF8F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5461"/>
    <w:multiLevelType w:val="hybridMultilevel"/>
    <w:tmpl w:val="506E2454"/>
    <w:lvl w:ilvl="0" w:tplc="5E5EA130">
      <w:start w:val="4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E82"/>
    <w:multiLevelType w:val="hybridMultilevel"/>
    <w:tmpl w:val="23AA9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4F0C"/>
    <w:multiLevelType w:val="hybridMultilevel"/>
    <w:tmpl w:val="96608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1B1C"/>
    <w:multiLevelType w:val="hybridMultilevel"/>
    <w:tmpl w:val="4A449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602B"/>
    <w:multiLevelType w:val="hybridMultilevel"/>
    <w:tmpl w:val="53229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5FC0"/>
    <w:multiLevelType w:val="hybridMultilevel"/>
    <w:tmpl w:val="BCB27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93E90"/>
    <w:multiLevelType w:val="hybridMultilevel"/>
    <w:tmpl w:val="A5E85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C3BDC"/>
    <w:multiLevelType w:val="hybridMultilevel"/>
    <w:tmpl w:val="4784E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73D36"/>
    <w:multiLevelType w:val="hybridMultilevel"/>
    <w:tmpl w:val="0BE23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15381"/>
    <w:multiLevelType w:val="hybridMultilevel"/>
    <w:tmpl w:val="6FAE0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430DE"/>
    <w:multiLevelType w:val="hybridMultilevel"/>
    <w:tmpl w:val="DA3A9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9597E"/>
    <w:multiLevelType w:val="hybridMultilevel"/>
    <w:tmpl w:val="E6A00E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404315"/>
    <w:multiLevelType w:val="hybridMultilevel"/>
    <w:tmpl w:val="A2CE5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61F0"/>
    <w:multiLevelType w:val="hybridMultilevel"/>
    <w:tmpl w:val="FE0CC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84FDB"/>
    <w:multiLevelType w:val="hybridMultilevel"/>
    <w:tmpl w:val="93E41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F18FE"/>
    <w:multiLevelType w:val="hybridMultilevel"/>
    <w:tmpl w:val="08F88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C76A3"/>
    <w:multiLevelType w:val="hybridMultilevel"/>
    <w:tmpl w:val="3A5C2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D49D7"/>
    <w:multiLevelType w:val="hybridMultilevel"/>
    <w:tmpl w:val="C4D83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9026D"/>
    <w:multiLevelType w:val="hybridMultilevel"/>
    <w:tmpl w:val="8EAE44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316236"/>
    <w:multiLevelType w:val="hybridMultilevel"/>
    <w:tmpl w:val="16B475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B9734B"/>
    <w:multiLevelType w:val="hybridMultilevel"/>
    <w:tmpl w:val="A57E6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5394"/>
    <w:multiLevelType w:val="hybridMultilevel"/>
    <w:tmpl w:val="2EDC1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F69BA"/>
    <w:multiLevelType w:val="hybridMultilevel"/>
    <w:tmpl w:val="919C7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82D50"/>
    <w:multiLevelType w:val="hybridMultilevel"/>
    <w:tmpl w:val="43CAF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0"/>
  </w:num>
  <w:num w:numId="5">
    <w:abstractNumId w:val="17"/>
  </w:num>
  <w:num w:numId="6">
    <w:abstractNumId w:val="23"/>
  </w:num>
  <w:num w:numId="7">
    <w:abstractNumId w:val="0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20"/>
  </w:num>
  <w:num w:numId="13">
    <w:abstractNumId w:val="24"/>
  </w:num>
  <w:num w:numId="14">
    <w:abstractNumId w:val="22"/>
  </w:num>
  <w:num w:numId="15">
    <w:abstractNumId w:val="9"/>
  </w:num>
  <w:num w:numId="16">
    <w:abstractNumId w:val="11"/>
  </w:num>
  <w:num w:numId="17">
    <w:abstractNumId w:val="26"/>
  </w:num>
  <w:num w:numId="18">
    <w:abstractNumId w:val="15"/>
  </w:num>
  <w:num w:numId="19">
    <w:abstractNumId w:val="12"/>
  </w:num>
  <w:num w:numId="20">
    <w:abstractNumId w:val="4"/>
  </w:num>
  <w:num w:numId="21">
    <w:abstractNumId w:val="8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58"/>
    <w:rsid w:val="000227D9"/>
    <w:rsid w:val="00133987"/>
    <w:rsid w:val="001469CA"/>
    <w:rsid w:val="00185954"/>
    <w:rsid w:val="002547AD"/>
    <w:rsid w:val="002D1EAC"/>
    <w:rsid w:val="00304B50"/>
    <w:rsid w:val="00320C78"/>
    <w:rsid w:val="00323E16"/>
    <w:rsid w:val="004370D1"/>
    <w:rsid w:val="004477ED"/>
    <w:rsid w:val="004B505C"/>
    <w:rsid w:val="005F7038"/>
    <w:rsid w:val="00631A81"/>
    <w:rsid w:val="00666270"/>
    <w:rsid w:val="006842F3"/>
    <w:rsid w:val="00791D50"/>
    <w:rsid w:val="007A5133"/>
    <w:rsid w:val="007E4FFB"/>
    <w:rsid w:val="00880F95"/>
    <w:rsid w:val="008B406A"/>
    <w:rsid w:val="008E23B7"/>
    <w:rsid w:val="008E671B"/>
    <w:rsid w:val="00910B03"/>
    <w:rsid w:val="0094674C"/>
    <w:rsid w:val="009871BB"/>
    <w:rsid w:val="00987DF1"/>
    <w:rsid w:val="009A4EF2"/>
    <w:rsid w:val="009D5CBD"/>
    <w:rsid w:val="00A156F6"/>
    <w:rsid w:val="00A2147A"/>
    <w:rsid w:val="00A502E6"/>
    <w:rsid w:val="00A85276"/>
    <w:rsid w:val="00AC348F"/>
    <w:rsid w:val="00B1025C"/>
    <w:rsid w:val="00B47C58"/>
    <w:rsid w:val="00BC1609"/>
    <w:rsid w:val="00BC298A"/>
    <w:rsid w:val="00BE4B5A"/>
    <w:rsid w:val="00BE65CE"/>
    <w:rsid w:val="00C720A2"/>
    <w:rsid w:val="00DA2301"/>
    <w:rsid w:val="00DC43AA"/>
    <w:rsid w:val="00E25102"/>
    <w:rsid w:val="00E66A61"/>
    <w:rsid w:val="00E8057F"/>
    <w:rsid w:val="00EB364E"/>
    <w:rsid w:val="00EB600E"/>
    <w:rsid w:val="00F841E7"/>
    <w:rsid w:val="00FB12B3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E3ED4"/>
  <w15:chartTrackingRefBased/>
  <w15:docId w15:val="{4820B3BE-4C74-48C9-A00D-9DABE80F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58"/>
  </w:style>
  <w:style w:type="paragraph" w:styleId="Ttulo1">
    <w:name w:val="heading 1"/>
    <w:basedOn w:val="Normal"/>
    <w:next w:val="Normal"/>
    <w:link w:val="Ttulo1Car"/>
    <w:uiPriority w:val="9"/>
    <w:qFormat/>
    <w:rsid w:val="00320C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7C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C58"/>
  </w:style>
  <w:style w:type="paragraph" w:styleId="Piedepgina">
    <w:name w:val="footer"/>
    <w:basedOn w:val="Normal"/>
    <w:link w:val="PiedepginaCar"/>
    <w:uiPriority w:val="99"/>
    <w:unhideWhenUsed/>
    <w:rsid w:val="00B47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C58"/>
  </w:style>
  <w:style w:type="paragraph" w:styleId="Sinespaciado">
    <w:name w:val="No Spacing"/>
    <w:uiPriority w:val="1"/>
    <w:qFormat/>
    <w:rsid w:val="00910B0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20C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Viera</dc:creator>
  <cp:keywords/>
  <dc:description/>
  <cp:lastModifiedBy>Ramon</cp:lastModifiedBy>
  <cp:revision>7</cp:revision>
  <dcterms:created xsi:type="dcterms:W3CDTF">2020-06-22T14:42:00Z</dcterms:created>
  <dcterms:modified xsi:type="dcterms:W3CDTF">2020-07-25T04:08:00Z</dcterms:modified>
</cp:coreProperties>
</file>